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91" w:rsidRDefault="00E40091" w:rsidP="00E40091">
      <w:pPr>
        <w:spacing w:after="200" w:line="276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E40091" w:rsidRDefault="00E40091" w:rsidP="00E40091">
      <w:pPr>
        <w:spacing w:after="200" w:line="276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E40091" w:rsidRDefault="00E40091" w:rsidP="00E40091">
      <w:pPr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</w:p>
    <w:p w:rsidR="00E40091" w:rsidRPr="0025472A" w:rsidRDefault="00E40091" w:rsidP="00E40091">
      <w:pPr>
        <w:spacing w:after="200" w:line="276" w:lineRule="auto"/>
        <w:jc w:val="center"/>
        <w:rPr>
          <w:rFonts w:cs="Times New Roman"/>
          <w:b/>
          <w:sz w:val="40"/>
          <w:szCs w:val="40"/>
        </w:rPr>
      </w:pPr>
      <w:r w:rsidRPr="0064683F">
        <w:rPr>
          <w:rFonts w:cs="Times New Roman"/>
          <w:sz w:val="32"/>
          <w:szCs w:val="32"/>
        </w:rPr>
        <w:t>ПРАВИТЕЛЬСТВО РЕСПУБЛИКИ ТЫВА</w:t>
      </w:r>
      <w:r w:rsidRPr="00073F9E">
        <w:rPr>
          <w:rFonts w:cs="Times New Roman"/>
          <w:sz w:val="36"/>
          <w:szCs w:val="36"/>
        </w:rPr>
        <w:br/>
      </w:r>
      <w:r w:rsidRPr="0064683F">
        <w:rPr>
          <w:rFonts w:cs="Times New Roman"/>
          <w:b/>
          <w:sz w:val="36"/>
          <w:szCs w:val="36"/>
        </w:rPr>
        <w:t>ПОСТАНОВЛЕНИЕ</w:t>
      </w:r>
    </w:p>
    <w:p w:rsidR="00E40091" w:rsidRPr="004C14FF" w:rsidRDefault="00E40091" w:rsidP="00E40091">
      <w:pPr>
        <w:spacing w:after="200" w:line="276" w:lineRule="auto"/>
        <w:jc w:val="center"/>
        <w:rPr>
          <w:rFonts w:cs="Times New Roman"/>
          <w:sz w:val="36"/>
          <w:szCs w:val="36"/>
        </w:rPr>
      </w:pPr>
      <w:r w:rsidRPr="00674154">
        <w:rPr>
          <w:rFonts w:cs="Times New Roman"/>
          <w:sz w:val="32"/>
          <w:szCs w:val="32"/>
        </w:rPr>
        <w:t>ТЫВА РЕСПУБЛИКАНЫӉ ЧАЗАА</w:t>
      </w:r>
      <w:r w:rsidRPr="00073F9E">
        <w:rPr>
          <w:rFonts w:cs="Times New Roman"/>
          <w:sz w:val="36"/>
          <w:szCs w:val="36"/>
        </w:rPr>
        <w:br/>
      </w:r>
      <w:r w:rsidRPr="0064683F">
        <w:rPr>
          <w:rFonts w:cs="Times New Roman"/>
          <w:b/>
          <w:sz w:val="36"/>
          <w:szCs w:val="36"/>
        </w:rPr>
        <w:t>ДОКТААЛ</w:t>
      </w:r>
    </w:p>
    <w:p w:rsid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Default="00BA23E9" w:rsidP="00BA23E9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20 января 2023 г. № 27</w:t>
      </w:r>
    </w:p>
    <w:p w:rsidR="00BA23E9" w:rsidRDefault="00BA23E9" w:rsidP="00BA23E9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b/>
          <w:szCs w:val="28"/>
        </w:rPr>
      </w:pPr>
      <w:r w:rsidRPr="00DC1D18">
        <w:rPr>
          <w:rFonts w:cs="Times New Roman"/>
          <w:b/>
          <w:szCs w:val="28"/>
        </w:rPr>
        <w:t xml:space="preserve">О централизации закупок для обеспечения </w:t>
      </w:r>
    </w:p>
    <w:p w:rsidR="00DC1D18" w:rsidRPr="00DC1D18" w:rsidRDefault="00DC1D18" w:rsidP="00DC1D18">
      <w:pPr>
        <w:spacing w:after="0"/>
        <w:jc w:val="center"/>
        <w:rPr>
          <w:rFonts w:cs="Times New Roman"/>
          <w:b/>
          <w:szCs w:val="28"/>
        </w:rPr>
      </w:pPr>
      <w:r w:rsidRPr="00DC1D18">
        <w:rPr>
          <w:rFonts w:cs="Times New Roman"/>
          <w:b/>
          <w:szCs w:val="28"/>
        </w:rPr>
        <w:t>государственных нужд Республики Тыва</w:t>
      </w:r>
    </w:p>
    <w:p w:rsid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В соответствии с частями 3, 10 статьи 26 Федерального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закона от 5 апреля </w:t>
      </w:r>
      <w:r w:rsidR="00F02A7F">
        <w:rPr>
          <w:rFonts w:cs="Times New Roman"/>
          <w:szCs w:val="28"/>
        </w:rPr>
        <w:t xml:space="preserve">     </w:t>
      </w:r>
      <w:r w:rsidRPr="00DC1D18">
        <w:rPr>
          <w:rFonts w:cs="Times New Roman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в целях повышения эффективности и результативности осуществления закупок товаров, работ, услуг </w:t>
      </w:r>
      <w:r>
        <w:rPr>
          <w:rFonts w:cs="Times New Roman"/>
          <w:szCs w:val="28"/>
        </w:rPr>
        <w:t xml:space="preserve">                </w:t>
      </w:r>
      <w:r w:rsidRPr="00DC1D18">
        <w:rPr>
          <w:rFonts w:cs="Times New Roman"/>
          <w:szCs w:val="28"/>
        </w:rPr>
        <w:t>Правительство Республики Тыва ПОСТАНОВЛЯЕТ:</w:t>
      </w: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1. Утвердить Порядок централизации закупок для обеспечения государственных нужд Республики Тыва согласно приложению № 1 к настоящему постановлению.</w:t>
      </w: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2. Утвердить план мероприятий («дорожную карту») по централизации закупок для обеспечения государственных нужд Республики Тыва согласно приложению </w:t>
      </w:r>
      <w:r w:rsidR="00F02A7F">
        <w:rPr>
          <w:rFonts w:cs="Times New Roman"/>
          <w:szCs w:val="28"/>
        </w:rPr>
        <w:t xml:space="preserve">       </w:t>
      </w:r>
      <w:bookmarkStart w:id="0" w:name="_GoBack"/>
      <w:bookmarkEnd w:id="0"/>
      <w:r w:rsidRPr="00DC1D18">
        <w:rPr>
          <w:rFonts w:cs="Times New Roman"/>
          <w:szCs w:val="28"/>
        </w:rPr>
        <w:t>№ 2 к настоящему постановлению.</w:t>
      </w: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3. Определить Министерство Республики Тыва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по регулированию контрактной системы в сфере закупок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органом исполнительной власти Республики Тыва, 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ответственным за организационное, нормативно-правовое, методическое и технологическое обеспечение централизации закупок для обеспечения государственных нужд Республики Тыва.</w:t>
      </w: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Рекомендовать государственным заказчикам Республики Тыва, государственным бюджетным учреждениям Республики Тыва и иным юридическим лицам, осуществляющим закупки в соответствии со статьей 15 Федерального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закона от </w:t>
      </w:r>
      <w:r>
        <w:rPr>
          <w:rFonts w:cs="Times New Roman"/>
          <w:szCs w:val="28"/>
        </w:rPr>
        <w:t xml:space="preserve">               </w:t>
      </w:r>
      <w:r w:rsidRPr="00DC1D18">
        <w:rPr>
          <w:rFonts w:cs="Times New Roman"/>
          <w:szCs w:val="28"/>
        </w:rPr>
        <w:t>5 апреля 2013 г.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(далее – Закон о </w:t>
      </w:r>
      <w:r w:rsidRPr="00DC1D18">
        <w:rPr>
          <w:rFonts w:cs="Times New Roman"/>
          <w:szCs w:val="28"/>
        </w:rPr>
        <w:lastRenderedPageBreak/>
        <w:t>контрактной системе)</w:t>
      </w:r>
      <w:r w:rsidR="00724B74">
        <w:rPr>
          <w:rFonts w:cs="Times New Roman"/>
          <w:szCs w:val="28"/>
        </w:rPr>
        <w:t>,</w:t>
      </w:r>
      <w:r w:rsidRPr="00DC1D18">
        <w:rPr>
          <w:rFonts w:cs="Times New Roman"/>
          <w:szCs w:val="28"/>
        </w:rPr>
        <w:t xml:space="preserve"> заключать контракты (договоры) в соответствии с пунктами 4 и 5 части 1 статьи 93 Закона о контрактной системе только при необходимости обеспечения потребности до марта 2023 года.</w:t>
      </w: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5. Разместить настоящее постановление на «Официальном интернет-портале правовой информации» (www.pravo.gov.ru) и официальном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сайте Республики Тыва в информационно-телекоммуникационной сети «Интернет».</w:t>
      </w: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6. Настоящее постановление вступает в силу со дня его официального опубликования.</w:t>
      </w:r>
    </w:p>
    <w:p w:rsidR="00DC1D18" w:rsidRPr="00DC1D18" w:rsidRDefault="00DC1D18" w:rsidP="00DC1D18">
      <w:pPr>
        <w:spacing w:after="0" w:line="360" w:lineRule="atLeast"/>
        <w:rPr>
          <w:rFonts w:cs="Times New Roman"/>
          <w:szCs w:val="28"/>
        </w:rPr>
      </w:pPr>
    </w:p>
    <w:p w:rsidR="00DC1D18" w:rsidRPr="00DC1D18" w:rsidRDefault="00DC1D18" w:rsidP="00DC1D18">
      <w:pPr>
        <w:spacing w:after="0" w:line="360" w:lineRule="atLeast"/>
        <w:rPr>
          <w:rFonts w:cs="Times New Roman"/>
          <w:szCs w:val="28"/>
        </w:rPr>
      </w:pPr>
    </w:p>
    <w:p w:rsidR="00DC1D18" w:rsidRPr="00DC1D18" w:rsidRDefault="00DC1D18" w:rsidP="00DC1D18">
      <w:pPr>
        <w:spacing w:after="0" w:line="360" w:lineRule="atLeast"/>
        <w:rPr>
          <w:rFonts w:cs="Times New Roman"/>
          <w:szCs w:val="28"/>
        </w:rPr>
      </w:pPr>
    </w:p>
    <w:p w:rsidR="00DC1D18" w:rsidRPr="00DC1D18" w:rsidRDefault="00DC1D18" w:rsidP="00DC1D18">
      <w:pPr>
        <w:spacing w:after="0" w:line="360" w:lineRule="atLeast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Глава Республики Тыва </w:t>
      </w:r>
      <w:r>
        <w:rPr>
          <w:rFonts w:cs="Times New Roman"/>
          <w:szCs w:val="28"/>
        </w:rPr>
        <w:t xml:space="preserve">                                                                                    </w:t>
      </w:r>
      <w:r w:rsidRPr="00DC1D18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Ховалыг</w:t>
      </w:r>
    </w:p>
    <w:p w:rsidR="00DC1D18" w:rsidRPr="00DC1D18" w:rsidRDefault="00DC1D18" w:rsidP="00DC1D18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C1D18" w:rsidRPr="00DC1D18" w:rsidRDefault="00DC1D18" w:rsidP="00DC1D1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p w:rsidR="00DC1D18" w:rsidRDefault="00DC1D18" w:rsidP="00DC1D18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  <w:sectPr w:rsidR="00DC1D18" w:rsidSect="00DC1D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381"/>
        </w:sectPr>
      </w:pPr>
    </w:p>
    <w:p w:rsidR="00DC1D18" w:rsidRDefault="00DC1D18" w:rsidP="00DC1D18">
      <w:pPr>
        <w:spacing w:after="0"/>
        <w:ind w:left="567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lastRenderedPageBreak/>
        <w:t>Приложение №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1</w:t>
      </w:r>
    </w:p>
    <w:p w:rsidR="00DC1D18" w:rsidRDefault="00DC1D18" w:rsidP="00DC1D18">
      <w:pPr>
        <w:spacing w:after="0"/>
        <w:ind w:left="567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к постановлению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Правительства </w:t>
      </w:r>
    </w:p>
    <w:p w:rsidR="00DC1D18" w:rsidRDefault="00DC1D18" w:rsidP="00DC1D18">
      <w:pPr>
        <w:spacing w:after="0"/>
        <w:ind w:left="567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Республики Тыва</w:t>
      </w:r>
    </w:p>
    <w:p w:rsidR="00BA23E9" w:rsidRDefault="00BA23E9" w:rsidP="00BA23E9">
      <w:pPr>
        <w:spacing w:after="0" w:line="360" w:lineRule="auto"/>
        <w:ind w:left="4248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от 20 января 2023 г. № 27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b/>
          <w:szCs w:val="28"/>
        </w:rPr>
      </w:pPr>
      <w:r w:rsidRPr="00DC1D18">
        <w:rPr>
          <w:rFonts w:cs="Times New Roman"/>
          <w:b/>
          <w:szCs w:val="28"/>
        </w:rPr>
        <w:t>П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>Р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>Я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>Д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 xml:space="preserve">К </w:t>
      </w:r>
    </w:p>
    <w:p w:rsidR="00DC1D18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централизации закупок для обеспечения 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государственных нужд Республики Тыва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DC1D18">
        <w:rPr>
          <w:rFonts w:cs="Times New Roman"/>
          <w:szCs w:val="28"/>
        </w:rPr>
        <w:t>Общие положения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1.1. Настоящий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Порядок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устанавливает 2 вида централизации закупок для обеспечения государственных нужд Республики Тыва: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а) формирование единого штата специалистов в сфере закупок</w:t>
      </w:r>
      <w:r w:rsidR="00276084">
        <w:rPr>
          <w:rFonts w:cs="Times New Roman"/>
          <w:szCs w:val="28"/>
        </w:rPr>
        <w:t xml:space="preserve"> в одном учреждении</w:t>
      </w:r>
      <w:r w:rsidRPr="00DC1D18">
        <w:rPr>
          <w:rFonts w:cs="Times New Roman"/>
          <w:szCs w:val="28"/>
        </w:rPr>
        <w:t>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б) осуществление </w:t>
      </w:r>
      <w:r w:rsidR="00276084">
        <w:rPr>
          <w:rFonts w:cs="Times New Roman"/>
          <w:szCs w:val="28"/>
        </w:rPr>
        <w:t>консолидированной</w:t>
      </w:r>
      <w:r w:rsidRPr="00DC1D18">
        <w:rPr>
          <w:rFonts w:cs="Times New Roman"/>
          <w:szCs w:val="28"/>
        </w:rPr>
        <w:t xml:space="preserve"> закупки определенных перечнем товаров, работ, услуг, утверждаемым Министерством Республики Тыва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по регулированию контрактной системы в сфере закупок</w:t>
      </w:r>
      <w:r w:rsidR="00276084">
        <w:rPr>
          <w:rFonts w:cs="Times New Roman"/>
          <w:szCs w:val="28"/>
        </w:rPr>
        <w:t xml:space="preserve"> для всех заказчиков</w:t>
      </w:r>
      <w:r w:rsidRPr="00DC1D18">
        <w:rPr>
          <w:rFonts w:cs="Times New Roman"/>
          <w:szCs w:val="28"/>
        </w:rPr>
        <w:t>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1.2. Основные цели централизации закупок для обеспечения государственных нужд Республики Тыва: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повышение эффективности и результативности;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- стандартизация и </w:t>
      </w:r>
      <w:proofErr w:type="spellStart"/>
      <w:r w:rsidRPr="00DC1D18">
        <w:rPr>
          <w:rFonts w:cs="Times New Roman"/>
          <w:szCs w:val="28"/>
        </w:rPr>
        <w:t>унифицирование</w:t>
      </w:r>
      <w:proofErr w:type="spellEnd"/>
      <w:r w:rsidRPr="00DC1D18">
        <w:rPr>
          <w:rFonts w:cs="Times New Roman"/>
          <w:szCs w:val="28"/>
        </w:rPr>
        <w:t xml:space="preserve"> закупочной деятельности;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экономия бюджетных средств;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усиление контроля за закупочной деятельностью;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достижение профессионализма специалистов в сфере закупок.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DC1D18">
        <w:rPr>
          <w:rFonts w:cs="Times New Roman"/>
          <w:szCs w:val="28"/>
        </w:rPr>
        <w:t>Основные термины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2.1. Заказчик – государственный заказчик либо в соответствии с частями 1 и 2.1 статьи 15 Федерального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бюджетное учреждение, государственное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унитарное предприятие, осуществляющие закупки.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2.2. Заявка на обеспечение потребности –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письмо в адрес государственного казенного учреждения Республики Тыва «Единая служба заказчика»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(далее –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заказчика»), содержащее информацию о необходимом заказчику товаре, работе, услуге.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2.3. Заявка на закупку – сформированный в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автоматизированной информационной системе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«Региональная информационная система «Управление государственными закупками Республики Тыва»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электронный документ, содержащий разработанные и подписанные усиленной квалифицированной электронной подписью документы и сведения заказчика о закупке товаров, работ, услуг на основе и в сроки, установленные планом-графиком, являющийся основанием для начала определения поставщика (подрядчика, исполнителя).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lastRenderedPageBreak/>
        <w:t>2.4. Куратор – работник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заказчика», назначенный ответственным за закупочную деятельность конкретного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заказчика.</w:t>
      </w:r>
    </w:p>
    <w:p w:rsidR="00276084" w:rsidRPr="00276084" w:rsidRDefault="00276084" w:rsidP="00276084">
      <w:pPr>
        <w:spacing w:after="0"/>
        <w:ind w:firstLine="709"/>
        <w:jc w:val="both"/>
        <w:rPr>
          <w:rFonts w:cs="Times New Roman"/>
          <w:szCs w:val="28"/>
        </w:rPr>
      </w:pPr>
      <w:r w:rsidRPr="00276084">
        <w:rPr>
          <w:rFonts w:cs="Times New Roman"/>
          <w:szCs w:val="28"/>
        </w:rPr>
        <w:t>2.5. Закупка от имени заказчика – закупка, проводимая куратором, от имени заказчика для обеспечения его потребности.</w:t>
      </w:r>
    </w:p>
    <w:p w:rsidR="00276084" w:rsidRDefault="00276084" w:rsidP="00276084">
      <w:pPr>
        <w:spacing w:after="0"/>
        <w:ind w:firstLine="709"/>
        <w:jc w:val="both"/>
        <w:rPr>
          <w:rFonts w:cs="Times New Roman"/>
          <w:szCs w:val="28"/>
        </w:rPr>
      </w:pPr>
      <w:r w:rsidRPr="00276084">
        <w:rPr>
          <w:rFonts w:cs="Times New Roman"/>
          <w:szCs w:val="28"/>
        </w:rPr>
        <w:t xml:space="preserve">2.6. Консолидированная закупка – единая централизованная закупка, где </w:t>
      </w:r>
      <w:r>
        <w:rPr>
          <w:rFonts w:cs="Times New Roman"/>
          <w:szCs w:val="28"/>
        </w:rPr>
        <w:t xml:space="preserve">             </w:t>
      </w:r>
      <w:r w:rsidRPr="00276084">
        <w:rPr>
          <w:rFonts w:cs="Times New Roman"/>
          <w:szCs w:val="28"/>
        </w:rPr>
        <w:t xml:space="preserve">заказчиком выступает ГКУ </w:t>
      </w:r>
      <w:r w:rsidRPr="00DC1D18">
        <w:rPr>
          <w:rFonts w:cs="Times New Roman"/>
          <w:szCs w:val="28"/>
        </w:rPr>
        <w:t>Республики Тыва</w:t>
      </w:r>
      <w:r w:rsidRPr="00276084">
        <w:rPr>
          <w:rFonts w:cs="Times New Roman"/>
          <w:szCs w:val="28"/>
        </w:rPr>
        <w:t xml:space="preserve"> «Единая служба заказчика» в интересах нескольких заказчиков.</w:t>
      </w:r>
    </w:p>
    <w:p w:rsidR="00DC1D18" w:rsidRPr="00DC1D18" w:rsidRDefault="00276084" w:rsidP="0027608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2.7. </w:t>
      </w:r>
      <w:r w:rsidR="00DC1D18" w:rsidRPr="00DC1D18">
        <w:rPr>
          <w:rFonts w:cs="Times New Roman"/>
          <w:szCs w:val="28"/>
        </w:rPr>
        <w:t>Уполномоченный орган – Министерство Республики Тыва</w:t>
      </w:r>
      <w:r w:rsidR="00DC1D18">
        <w:rPr>
          <w:rFonts w:cs="Times New Roman"/>
          <w:szCs w:val="28"/>
        </w:rPr>
        <w:t xml:space="preserve"> </w:t>
      </w:r>
      <w:r w:rsidR="00DC1D18" w:rsidRPr="00DC1D18">
        <w:rPr>
          <w:rFonts w:cs="Times New Roman"/>
          <w:szCs w:val="28"/>
        </w:rPr>
        <w:t>по регулированию контрактной системы в сфере закупок.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3. Формирование единого штата специалистов в сфере закупок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3.1. В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формируется единый штат специалистов в сфере закупок заказчиков для ведения закупочной деятельности </w:t>
      </w:r>
      <w:r w:rsidR="00276084">
        <w:rPr>
          <w:rFonts w:cs="Times New Roman"/>
          <w:szCs w:val="28"/>
        </w:rPr>
        <w:t>заказчиков</w:t>
      </w:r>
      <w:r w:rsidRPr="00DC1D18">
        <w:rPr>
          <w:rFonts w:cs="Times New Roman"/>
          <w:szCs w:val="28"/>
        </w:rPr>
        <w:t>.</w:t>
      </w:r>
    </w:p>
    <w:p w:rsidR="00DC1D18" w:rsidRPr="00DC1D18" w:rsidRDefault="00276084" w:rsidP="00DC1D1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Е</w:t>
      </w:r>
      <w:r w:rsidR="00DC1D18" w:rsidRPr="00DC1D18">
        <w:rPr>
          <w:rFonts w:cs="Times New Roman"/>
          <w:szCs w:val="28"/>
        </w:rPr>
        <w:t xml:space="preserve">диный штат специалистов в сфере закупок </w:t>
      </w:r>
      <w:r>
        <w:rPr>
          <w:rFonts w:cs="Times New Roman"/>
          <w:szCs w:val="28"/>
        </w:rPr>
        <w:t>провод</w:t>
      </w:r>
      <w:r w:rsidR="00824EC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 индивидуальные    закупки для всех заказчиков кроме</w:t>
      </w:r>
      <w:r w:rsidR="00DC1D18" w:rsidRPr="00DC1D18">
        <w:rPr>
          <w:rFonts w:cs="Times New Roman"/>
          <w:szCs w:val="28"/>
        </w:rPr>
        <w:t xml:space="preserve"> следующих учреждений: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Министерства здравоохранения Республики Тыва и его подведомственных организаций</w:t>
      </w:r>
      <w:r w:rsidR="00276084">
        <w:rPr>
          <w:rFonts w:cs="Times New Roman"/>
          <w:szCs w:val="28"/>
        </w:rPr>
        <w:t xml:space="preserve"> </w:t>
      </w:r>
      <w:r w:rsidR="00276084" w:rsidRPr="00276084">
        <w:rPr>
          <w:rFonts w:cs="Times New Roman"/>
          <w:szCs w:val="28"/>
        </w:rPr>
        <w:t>(за исключением государственного бюджетного учреждения «Учреждение по административно-хозяйственному обеспечению учреждений здравоохра</w:t>
      </w:r>
      <w:r w:rsidR="00276084">
        <w:rPr>
          <w:rFonts w:cs="Times New Roman"/>
          <w:szCs w:val="28"/>
        </w:rPr>
        <w:t>нения Республики Тыва»)</w:t>
      </w:r>
      <w:r w:rsidRPr="00DC1D18">
        <w:rPr>
          <w:rFonts w:cs="Times New Roman"/>
          <w:szCs w:val="28"/>
        </w:rPr>
        <w:t>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Министерства труда и социальной политики Республики Тыва и его подведомственных организаций;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государственного казенного учреждения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Республики Тыва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«</w:t>
      </w:r>
      <w:proofErr w:type="spellStart"/>
      <w:r w:rsidRPr="00DC1D18">
        <w:rPr>
          <w:rFonts w:cs="Times New Roman"/>
          <w:szCs w:val="28"/>
        </w:rPr>
        <w:t>Госстройзаказ</w:t>
      </w:r>
      <w:proofErr w:type="spellEnd"/>
      <w:r w:rsidRPr="00DC1D18">
        <w:rPr>
          <w:rFonts w:cs="Times New Roman"/>
          <w:szCs w:val="28"/>
        </w:rPr>
        <w:t>»;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государственного казенного учреждения «Управление автомобильных дорог Республики Тыва»;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Верховного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Хурала (парламента) Республики Тыва;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Избирательной комиссии Республики Тыва.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3.3. Для ведения закупочной деятельности заказчики заключают с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соглашение о передаче отдельных функций по организации и проведению закупок товаров, работ, услуг в соответствии с Законом о контрактной системе.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3.4.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назначает для каждого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заказчика куратора – специалиста в сфере закупок.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3.5. Заказчики, заключившие с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соглашение о передаче отдельных функций по организации и проведению закупок товаров, работ, услуг в соответствии с Законом о контрактной системе, не должны иметь в своем штате специалистов в сфере закупок.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 Порядок проведения закупок от имени заказчиков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4.1. Заказчики самостоятельно подготавливают и вносят на рассмотрение проект бюджета, планы финансово-хозяйственной деятельности своих учреждений на очередной финансовый год и плановый период.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lastRenderedPageBreak/>
        <w:t xml:space="preserve">4.2. Заказчики направляют в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в течение 2 рабочих дней со дня доведения, утверждения: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объем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план финансово-хозяйственной деятельности учреждения или план (программа) финансово-хозяйственной деятельности унитарного предприятия;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объем прав в денежном выражении на принятие и (или) исполнение обязательств в соответствии с бюджетным законодательством Российской Федерации на соответствующий лицевой счет, предназначенный для учета операций по переданным полномочиям получателя бюджетных средств.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4.3. После поступления документов (информации), предусмотренных в пункте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4.2 настоящего Порядка,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обеспечивает размещение плана-графика в предусмотренные законодательством сроки.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4.4. Заказчик заблаговременно направляет в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заявку на обеспечение потребности.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4.5. Заявка на обеспечение потребности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должна содержать: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предмет закупки;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описание объекта закупки, позволяющее определить основные функциональные, технические и качественные характеристики товара, работы, услуги;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количество (объем) товаров, работ, услуг, подлежащих закупке, с указанием единиц измерения;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планируемый срок (периодичность) поставки товаров, выполнения работ, оказания услуг;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место поставки, выполнения работ, оказания услуги.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4.6.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подготавливает заявку на закупку и согласовывает с заказчиком. Согласованная заявка на закупку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утверждается заказчиком.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4.7. Утвержденная заказчиком заявка на закупку направляется куратором в уполномоченный орган.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4.8. В закупочную комиссию по рассмотрению заявок и определению поставщика, подрядчика, исполнителя должны включаться представители заказчика и куратор (или лицо временно замещающее его служебные обязанности).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4.9. После процедуры определения поставщика куратор обеспечивает заключение контракта от имени заказчика.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4.10. При поставке товара куратор и заказчик совместно осуществляют приемку товара.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4.11. После подписания актов куратор направляет в бухгалтерию заказчика документы (информацию), необходимые для оплаты.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4.12. Бухгалтерия заказчика должна в течение 1 рабочего дня со дня оплаты направить куратору документ, подтверждающий оплату товара, работы, услуги.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4.13. Куратор после поступления документа (информации), предусмотренного в пункте 4.12 настоящего Порядка,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размещает соответствующую информацию в Единой информационной системе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в сфере закупок в установленные законодательством сроки.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lastRenderedPageBreak/>
        <w:t xml:space="preserve">4.14. Все контракты (договоры), заключаемые на основании статьи 93 Закона о контрактной системе, должны быть зарегистрированы в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</w:p>
    <w:p w:rsidR="00276084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5. Осуществление </w:t>
      </w:r>
      <w:r w:rsidR="00276084">
        <w:rPr>
          <w:rFonts w:cs="Times New Roman"/>
          <w:szCs w:val="28"/>
        </w:rPr>
        <w:t>консолидированной</w:t>
      </w:r>
      <w:r w:rsidRPr="00DC1D18">
        <w:rPr>
          <w:rFonts w:cs="Times New Roman"/>
          <w:szCs w:val="28"/>
        </w:rPr>
        <w:t xml:space="preserve"> закупки 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определенных перечнем товаров,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работ, услуг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5.1. Министерство Республики Тыва по регулированию контрактной системы в сфере закупок утверждает перечень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товаров, работ, услуг, подлежащих централизованному проведению </w:t>
      </w:r>
      <w:r w:rsidR="00276084">
        <w:rPr>
          <w:rFonts w:cs="Times New Roman"/>
          <w:szCs w:val="28"/>
        </w:rPr>
        <w:t>консолидированной</w:t>
      </w:r>
      <w:r w:rsidR="00276084" w:rsidRPr="00DC1D18">
        <w:rPr>
          <w:rFonts w:cs="Times New Roman"/>
          <w:szCs w:val="28"/>
        </w:rPr>
        <w:t xml:space="preserve"> закупки </w:t>
      </w:r>
      <w:r w:rsidRPr="00DC1D18">
        <w:rPr>
          <w:rFonts w:cs="Times New Roman"/>
          <w:szCs w:val="28"/>
        </w:rPr>
        <w:t xml:space="preserve">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(далее – Перечень).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5.2. При проведении закупок товаров, работ, услуг, входящих в Перечень, заказчиком выступает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5.3. Заказчики не вправе самостоятельно осуществлять полномочия, возложенные на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заказчика», в случае осуществления закупок товаров, работ, услуг, включенных в Перечень, в том числе с использованием неконкурентных процедур определения поставщика.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5.4.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осуществляет планирование и закупку товаров, работ, услуг, предусмотренных Перечнем.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5.5. Заказчики в целях осуществления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полномочий: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1) формируют и направляют в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перечень потребностей в товарах, работах, услугах на очередной финансовый год и плановый период (далее – потребности).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Потребности должны содержать информацию, необходимую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для формирования плана-графика закупок и осуществления закупок, в соответствии с Законом о контрактной системе, иными нормативными правовыми актами, регулирующими отношения в сфере закупок товаров, работ, услуг, в том числе: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предмет закупки;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описание объекта закупки, позволяющее определить основные функциональные, технические и качественные характеристики товара, работы, услуги;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количество (объем) товаров, работ, услуг, подлежащих закупке, с указанием единиц измерения;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планируемый срок (периодичность) поставки товаров, выполнения работ, оказания услуг;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- место доставки товара, выполнения работы, оказания услуги.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В потребностях заказчиком указывается информация об исполнителе (исполнителях), ответственном (ответственных) за соответствующую потребность со сто</w:t>
      </w:r>
      <w:r>
        <w:rPr>
          <w:rFonts w:cs="Times New Roman"/>
          <w:szCs w:val="28"/>
        </w:rPr>
        <w:t>роны заказчика;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2)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принимают решения о внесении изменений в потребности и (или) информацию, представленную с такими потребностями, а также решения об отказе от потребности, до даты размещения извещения об осуществлении закупки в Единой информационной системе в сфере закупок.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lastRenderedPageBreak/>
        <w:t xml:space="preserve">5.5.1. Потребности заказчиков, направляемые в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заказчика», а также решения об изменении потребностей или отказе от потребностей должны быть подписаны заказчиком.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5.6.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при реализации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полномочий: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1) осуществляет проверку потребностей на текущий финансовый год и плановый период в сроки, исключающие нарушение Закона о контрактной системе в части формирования и утверждения планов-графиков, на соответствие представленной информации требованиям Закона о контрактной системе, иных нормативных правовых актов и настоящего Порядка.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По результатам проверки учреждение вправе возвратить потребности заказчику на уточнение.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 вправе запрашивать у заказчиков разъяснения и уточнения сведений, содержащихся в потребностях, а также дополнительные документы и информацию</w:t>
      </w:r>
      <w:r>
        <w:rPr>
          <w:rFonts w:cs="Times New Roman"/>
          <w:szCs w:val="28"/>
        </w:rPr>
        <w:t>, относящиеся к объекту закупки;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2) на основании информации о потребностях заказчиков формирует и утверждает план-график закупок, размещает его в единой информационной системе в сфере закупок;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3) на основании принятого заказчиком решения об изменении потребностей или об отказе от потребностей вносит соответствующие изменения в план-график закупок;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4) проводит общественное обсуждение закупок в случаях и порядке, определяемых в соответствии с Законом о контрактной системе и нормативными правовыми актами Республики Тыва;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5) разрабатывает и утверждает описание объекта закупки с учетом потребности заказчика;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6) в случае предоставления заказчиком описания объекта закупки, нарушающего требования законодательства о контрактной системе, учреждение самостоятельно определяет описание объекта закупки;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7) заключает государственный контракт по результатам определения поставщика (подрядчика, исполнителя) либо осуществляет закупку у единственного поставщика (подрядчика, исполнителя).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Если в соответствии с Законом о контрактной системе требуется согласование заключения контракта с единственным поставщиком (подрядчиком, исполнителем) с контрольным органом в сфере закупок, учреждение до подписания такого контракта производит такое согласование;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8) осуществляет исполнение заключенных государственных контрактов, в том числе приемку поставленных товаров, выполненных работ (их результатов), оказанных услуг, обеспечение их оплаты;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9) направляет предусмотренную Законом о контрактной системе и иными нормативными правовыми актами информацию в реестр контрактов.</w:t>
      </w:r>
    </w:p>
    <w:p w:rsid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276084" w:rsidRDefault="00276084" w:rsidP="00DC1D18">
      <w:pPr>
        <w:spacing w:after="0"/>
        <w:jc w:val="center"/>
        <w:rPr>
          <w:rFonts w:cs="Times New Roman"/>
          <w:szCs w:val="28"/>
        </w:rPr>
      </w:pPr>
    </w:p>
    <w:p w:rsidR="00276084" w:rsidRDefault="00276084" w:rsidP="00DC1D18">
      <w:pPr>
        <w:spacing w:after="0"/>
        <w:jc w:val="center"/>
        <w:rPr>
          <w:rFonts w:cs="Times New Roman"/>
          <w:szCs w:val="28"/>
        </w:rPr>
      </w:pPr>
    </w:p>
    <w:p w:rsidR="00276084" w:rsidRPr="00DC1D18" w:rsidRDefault="00276084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lastRenderedPageBreak/>
        <w:t>6. Ответственность сторон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6.1. Процедуры, не регламентированные положениями настоящего Порядка, осуществляются в соответствии с Законом о контрактной системе в сфере закупок и его подзаконными актами.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6.2. Заказчики,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заказчика», уполномоченный орган несут ответственность, предусмотренную законодательством в соответствии с разграничением функций, пре</w:t>
      </w:r>
      <w:r>
        <w:rPr>
          <w:rFonts w:cs="Times New Roman"/>
          <w:szCs w:val="28"/>
        </w:rPr>
        <w:t>дусмотренных настоящим Порядком.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6.3. В случае осуществления закупки от имени заказчика ответственность сторон определяется соглашением о передаче отдельных функций по организации и проведению закупок товаров, работ, услуг в соответствии с Законом о контрактной системе</w:t>
      </w:r>
      <w:r>
        <w:rPr>
          <w:rFonts w:cs="Times New Roman"/>
          <w:szCs w:val="28"/>
        </w:rPr>
        <w:t>.</w:t>
      </w:r>
    </w:p>
    <w:p w:rsidR="00DC1D18" w:rsidRPr="00DC1D18" w:rsidRDefault="00DC1D18" w:rsidP="00DC1D18">
      <w:pPr>
        <w:spacing w:after="0"/>
        <w:ind w:firstLine="709"/>
        <w:jc w:val="both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6.4. В случае осуществления единой закупки от имени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утверждение описания объекта закупки, проекта контракта (договора), критериев оценки заявок на участие в конкурсе, наличия преимуществ и ограничений (запретов, условий допуска), единых и дополнительных требований к участникам закупки, обоснования начальной (максимальной) цены контракта, начальной суммы цен единиц товаров, работ, услуг осуществляется ГКУ </w:t>
      </w:r>
      <w:r w:rsidR="00724B74" w:rsidRPr="00DC1D18">
        <w:rPr>
          <w:rFonts w:cs="Times New Roman"/>
          <w:szCs w:val="28"/>
        </w:rPr>
        <w:t>Республики Тыва</w:t>
      </w:r>
      <w:r w:rsidRPr="00DC1D18">
        <w:rPr>
          <w:rFonts w:cs="Times New Roman"/>
          <w:szCs w:val="28"/>
        </w:rPr>
        <w:t xml:space="preserve"> «Единая служба заказчика».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________________</w:t>
      </w:r>
    </w:p>
    <w:p w:rsidR="00DC1D18" w:rsidRDefault="00DC1D18" w:rsidP="00DC1D1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8"/>
          <w:lang w:eastAsia="ru-RU"/>
        </w:rPr>
      </w:pPr>
    </w:p>
    <w:p w:rsidR="00DC1D18" w:rsidRPr="00DC1D18" w:rsidRDefault="00DC1D18" w:rsidP="00DC1D1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8"/>
          <w:lang w:eastAsia="ru-RU"/>
        </w:rPr>
        <w:sectPr w:rsidR="00DC1D18" w:rsidRPr="00DC1D18" w:rsidSect="00DC1D18"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381"/>
        </w:sectPr>
      </w:pPr>
    </w:p>
    <w:p w:rsidR="00DC1D18" w:rsidRDefault="00DC1D18" w:rsidP="00DC1D18">
      <w:pPr>
        <w:spacing w:after="0"/>
        <w:ind w:left="1134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lastRenderedPageBreak/>
        <w:t>Приложение №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>2</w:t>
      </w:r>
    </w:p>
    <w:p w:rsidR="00DC1D18" w:rsidRDefault="00DC1D18" w:rsidP="00DC1D18">
      <w:pPr>
        <w:spacing w:after="0"/>
        <w:ind w:left="1134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к постановлению</w:t>
      </w:r>
      <w:r>
        <w:rPr>
          <w:rFonts w:cs="Times New Roman"/>
          <w:szCs w:val="28"/>
        </w:rPr>
        <w:t xml:space="preserve"> </w:t>
      </w:r>
      <w:r w:rsidRPr="00DC1D18">
        <w:rPr>
          <w:rFonts w:cs="Times New Roman"/>
          <w:szCs w:val="28"/>
        </w:rPr>
        <w:t xml:space="preserve">Правительства </w:t>
      </w:r>
    </w:p>
    <w:p w:rsidR="00DC1D18" w:rsidRDefault="00DC1D18" w:rsidP="00DC1D18">
      <w:pPr>
        <w:spacing w:after="0"/>
        <w:ind w:left="1134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Республики Тыва</w:t>
      </w:r>
    </w:p>
    <w:p w:rsidR="00BA23E9" w:rsidRDefault="00BA23E9" w:rsidP="00BA23E9">
      <w:pPr>
        <w:spacing w:after="0" w:line="360" w:lineRule="auto"/>
        <w:ind w:left="9912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от 20 января 2023 г. № 27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p w:rsidR="00DC1D18" w:rsidRPr="00DC1D18" w:rsidRDefault="00DC1D18" w:rsidP="00DC1D18">
      <w:pPr>
        <w:spacing w:after="0"/>
        <w:jc w:val="center"/>
        <w:rPr>
          <w:rFonts w:cs="Times New Roman"/>
          <w:b/>
          <w:szCs w:val="28"/>
        </w:rPr>
      </w:pPr>
      <w:r w:rsidRPr="00DC1D18">
        <w:rPr>
          <w:rFonts w:cs="Times New Roman"/>
          <w:b/>
          <w:szCs w:val="28"/>
        </w:rPr>
        <w:t>П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>Л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</w:rPr>
        <w:t xml:space="preserve"> </w:t>
      </w:r>
      <w:r w:rsidRPr="00DC1D18">
        <w:rPr>
          <w:rFonts w:cs="Times New Roman"/>
          <w:b/>
          <w:szCs w:val="28"/>
        </w:rPr>
        <w:t xml:space="preserve">Н </w:t>
      </w:r>
    </w:p>
    <w:p w:rsidR="00DC1D18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 xml:space="preserve">мероприятий («дорожная карта») по централизации закупок 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  <w:r w:rsidRPr="00DC1D18">
        <w:rPr>
          <w:rFonts w:cs="Times New Roman"/>
          <w:szCs w:val="28"/>
        </w:rPr>
        <w:t>для обеспечения государственных нужд Республики Тыва</w:t>
      </w:r>
    </w:p>
    <w:p w:rsidR="00DC1D18" w:rsidRPr="00DC1D18" w:rsidRDefault="00DC1D18" w:rsidP="00DC1D18">
      <w:pPr>
        <w:spacing w:after="0"/>
        <w:jc w:val="center"/>
        <w:rPr>
          <w:rFonts w:cs="Times New Roman"/>
          <w:szCs w:val="28"/>
        </w:rPr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8"/>
        <w:gridCol w:w="4581"/>
        <w:gridCol w:w="3720"/>
      </w:tblGrid>
      <w:tr w:rsidR="00DC1D18" w:rsidRPr="00DC1D18" w:rsidTr="00DC1D18">
        <w:trPr>
          <w:jc w:val="center"/>
        </w:trPr>
        <w:tc>
          <w:tcPr>
            <w:tcW w:w="6968" w:type="dxa"/>
          </w:tcPr>
          <w:p w:rsidR="00DC1D18" w:rsidRPr="00DC1D18" w:rsidRDefault="00DC1D18" w:rsidP="00DC1D18">
            <w:pPr>
              <w:jc w:val="center"/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81" w:type="dxa"/>
          </w:tcPr>
          <w:p w:rsidR="00DC1D18" w:rsidRPr="00DC1D18" w:rsidRDefault="00DC1D18" w:rsidP="00DC1D18">
            <w:pPr>
              <w:jc w:val="center"/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720" w:type="dxa"/>
          </w:tcPr>
          <w:p w:rsidR="00DC1D18" w:rsidRPr="00DC1D18" w:rsidRDefault="00DC1D18" w:rsidP="00DC1D18">
            <w:pPr>
              <w:jc w:val="center"/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DC1D18" w:rsidRPr="00DC1D18" w:rsidTr="00DC1D18">
        <w:trPr>
          <w:jc w:val="center"/>
        </w:trPr>
        <w:tc>
          <w:tcPr>
            <w:tcW w:w="6968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1. Подготовка необходимых документов для принятия решения о создании ГКУ Республики Тыва «Единая служба заказчика»</w:t>
            </w:r>
          </w:p>
        </w:tc>
        <w:tc>
          <w:tcPr>
            <w:tcW w:w="4581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C1D18">
              <w:rPr>
                <w:sz w:val="24"/>
                <w:szCs w:val="24"/>
              </w:rPr>
              <w:t>о 30 декабря 2022 г.</w:t>
            </w:r>
          </w:p>
        </w:tc>
        <w:tc>
          <w:tcPr>
            <w:tcW w:w="3720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</w:tr>
      <w:tr w:rsidR="00DC1D18" w:rsidRPr="00DC1D18" w:rsidTr="00DC1D18">
        <w:trPr>
          <w:jc w:val="center"/>
        </w:trPr>
        <w:tc>
          <w:tcPr>
            <w:tcW w:w="6968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C1D18">
              <w:rPr>
                <w:sz w:val="24"/>
                <w:szCs w:val="24"/>
              </w:rPr>
              <w:t>Определение месторасположения ГКУ Республики Тыва «Единая служба заказчика»</w:t>
            </w:r>
          </w:p>
        </w:tc>
        <w:tc>
          <w:tcPr>
            <w:tcW w:w="4581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C1D18">
              <w:rPr>
                <w:sz w:val="24"/>
                <w:szCs w:val="24"/>
              </w:rPr>
              <w:t xml:space="preserve"> течение 15 календарных дней со дня принятия решения о создании ГКУ Республики Тыва «Единая служба заказчика»</w:t>
            </w:r>
          </w:p>
        </w:tc>
        <w:tc>
          <w:tcPr>
            <w:tcW w:w="3720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DC1D18" w:rsidRPr="00DC1D18" w:rsidTr="00DC1D18">
        <w:trPr>
          <w:jc w:val="center"/>
        </w:trPr>
        <w:tc>
          <w:tcPr>
            <w:tcW w:w="6968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C1D18">
              <w:rPr>
                <w:sz w:val="24"/>
                <w:szCs w:val="24"/>
              </w:rPr>
              <w:t>Регистрация в налоговом органе ГКУ Республики Тыва «Единая служба заказчика»</w:t>
            </w:r>
          </w:p>
        </w:tc>
        <w:tc>
          <w:tcPr>
            <w:tcW w:w="4581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C1D18">
              <w:rPr>
                <w:sz w:val="24"/>
                <w:szCs w:val="24"/>
              </w:rPr>
              <w:t xml:space="preserve"> течение 30 календарных дней со дня принятия решения о создании ГКУ Республики Тыва «Единая служба заказчика»</w:t>
            </w:r>
          </w:p>
        </w:tc>
        <w:tc>
          <w:tcPr>
            <w:tcW w:w="3720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</w:tr>
      <w:tr w:rsidR="00DC1D18" w:rsidRPr="00DC1D18" w:rsidTr="00DC1D18">
        <w:trPr>
          <w:jc w:val="center"/>
        </w:trPr>
        <w:tc>
          <w:tcPr>
            <w:tcW w:w="6968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C1D18">
              <w:rPr>
                <w:sz w:val="24"/>
                <w:szCs w:val="24"/>
              </w:rPr>
              <w:t>Заключение соглашения о передаче отдельных функций по организации и проведению закупок товаров, работ, услуг в соответствии с Законом о контрактной системе</w:t>
            </w:r>
          </w:p>
        </w:tc>
        <w:tc>
          <w:tcPr>
            <w:tcW w:w="4581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C1D18">
              <w:rPr>
                <w:sz w:val="24"/>
                <w:szCs w:val="24"/>
              </w:rPr>
              <w:t xml:space="preserve"> течение 30 календарных дней со дня регистрации в налоговом органе ГКУ Республики Тыва «Единая служба заказчика»</w:t>
            </w:r>
          </w:p>
        </w:tc>
        <w:tc>
          <w:tcPr>
            <w:tcW w:w="3720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</w:tr>
      <w:tr w:rsidR="00DC1D18" w:rsidRPr="00DC1D18" w:rsidTr="00DC1D18">
        <w:trPr>
          <w:jc w:val="center"/>
        </w:trPr>
        <w:tc>
          <w:tcPr>
            <w:tcW w:w="6968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C1D18">
              <w:rPr>
                <w:sz w:val="24"/>
                <w:szCs w:val="24"/>
              </w:rPr>
              <w:t>Осуществление мероприятий по оптимизации штатной численности органов исполнительной власти и их подведомственных организаций</w:t>
            </w:r>
          </w:p>
        </w:tc>
        <w:tc>
          <w:tcPr>
            <w:tcW w:w="4581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C1D18">
              <w:rPr>
                <w:sz w:val="24"/>
                <w:szCs w:val="24"/>
              </w:rPr>
              <w:t xml:space="preserve"> течение 30 календарных дней со дня заключения соглашения</w:t>
            </w:r>
          </w:p>
        </w:tc>
        <w:tc>
          <w:tcPr>
            <w:tcW w:w="3720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C1D18">
              <w:rPr>
                <w:sz w:val="24"/>
                <w:szCs w:val="24"/>
              </w:rPr>
              <w:t>рганы исполнительной власти Республики Тыва</w:t>
            </w:r>
            <w:r>
              <w:rPr>
                <w:sz w:val="24"/>
                <w:szCs w:val="24"/>
              </w:rPr>
              <w:t xml:space="preserve"> </w:t>
            </w:r>
            <w:r w:rsidRPr="00DC1D18">
              <w:rPr>
                <w:sz w:val="24"/>
                <w:szCs w:val="24"/>
              </w:rPr>
              <w:t>и их подведомственные организации</w:t>
            </w:r>
          </w:p>
        </w:tc>
      </w:tr>
      <w:tr w:rsidR="00DC1D18" w:rsidRPr="00DC1D18" w:rsidTr="00DC1D18">
        <w:trPr>
          <w:jc w:val="center"/>
        </w:trPr>
        <w:tc>
          <w:tcPr>
            <w:tcW w:w="6968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6. Внесение изменений в Закон Республики Тыва о бюджетном процессе, а также его подзаконные акты, устанавливающие возможность передачи лимитов бюджетных обязательств от заказчиков в ГКУ Республики Тыва «Единая служба заказчика»</w:t>
            </w:r>
          </w:p>
        </w:tc>
        <w:tc>
          <w:tcPr>
            <w:tcW w:w="4581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C1D18">
              <w:rPr>
                <w:sz w:val="24"/>
                <w:szCs w:val="24"/>
              </w:rPr>
              <w:t xml:space="preserve"> течение 60 календарных дней со дня принятия решения о создании ГКУ Республики Тыва «Единая служба заказчика»</w:t>
            </w:r>
          </w:p>
        </w:tc>
        <w:tc>
          <w:tcPr>
            <w:tcW w:w="3720" w:type="dxa"/>
          </w:tcPr>
          <w:p w:rsidR="00DC1D18" w:rsidRPr="00DC1D18" w:rsidRDefault="00DC1D18" w:rsidP="00DC1D18">
            <w:pPr>
              <w:rPr>
                <w:sz w:val="24"/>
                <w:szCs w:val="24"/>
              </w:rPr>
            </w:pPr>
            <w:r w:rsidRPr="00DC1D18">
              <w:rPr>
                <w:sz w:val="24"/>
                <w:szCs w:val="24"/>
              </w:rPr>
              <w:t>Министерство финансов Республики Тыва</w:t>
            </w:r>
          </w:p>
          <w:p w:rsidR="00DC1D18" w:rsidRPr="00DC1D18" w:rsidRDefault="00DC1D18" w:rsidP="00DC1D18">
            <w:pPr>
              <w:rPr>
                <w:sz w:val="24"/>
                <w:szCs w:val="24"/>
              </w:rPr>
            </w:pPr>
          </w:p>
        </w:tc>
      </w:tr>
    </w:tbl>
    <w:p w:rsidR="00DC1D18" w:rsidRPr="00DC1D18" w:rsidRDefault="00DC1D18" w:rsidP="00DC1D1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C1D18">
      <w:pgSz w:w="16838" w:h="11906" w:orient="landscape"/>
      <w:pgMar w:top="1134" w:right="567" w:bottom="1134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48" w:rsidRDefault="001F3C48" w:rsidP="00DC1D18">
      <w:pPr>
        <w:spacing w:after="0"/>
      </w:pPr>
      <w:r>
        <w:separator/>
      </w:r>
    </w:p>
  </w:endnote>
  <w:endnote w:type="continuationSeparator" w:id="0">
    <w:p w:rsidR="001F3C48" w:rsidRDefault="001F3C48" w:rsidP="00DC1D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BD1" w:rsidRDefault="00894B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BD1" w:rsidRDefault="00894B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BD1" w:rsidRDefault="00894B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48" w:rsidRDefault="001F3C48" w:rsidP="00DC1D18">
      <w:pPr>
        <w:spacing w:after="0"/>
      </w:pPr>
      <w:r>
        <w:separator/>
      </w:r>
    </w:p>
  </w:footnote>
  <w:footnote w:type="continuationSeparator" w:id="0">
    <w:p w:rsidR="001F3C48" w:rsidRDefault="001F3C48" w:rsidP="00DC1D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BD1" w:rsidRDefault="00894B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8" w:rsidRPr="00BE6600" w:rsidRDefault="00BE5FE3">
    <w:pPr>
      <w:pStyle w:val="a3"/>
      <w:jc w:val="right"/>
      <w:rPr>
        <w:sz w:val="24"/>
      </w:rPr>
    </w:pPr>
    <w:r w:rsidRPr="00BE6600">
      <w:rPr>
        <w:sz w:val="24"/>
      </w:rPr>
      <w:fldChar w:fldCharType="begin"/>
    </w:r>
    <w:r w:rsidR="00DC1D18" w:rsidRPr="00BE6600">
      <w:rPr>
        <w:sz w:val="24"/>
      </w:rPr>
      <w:instrText>PAGE   \* MERGEFORMAT</w:instrText>
    </w:r>
    <w:r w:rsidRPr="00BE6600">
      <w:rPr>
        <w:sz w:val="24"/>
      </w:rPr>
      <w:fldChar w:fldCharType="separate"/>
    </w:r>
    <w:r w:rsidR="00F02A7F">
      <w:rPr>
        <w:noProof/>
        <w:sz w:val="24"/>
      </w:rPr>
      <w:t>2</w:t>
    </w:r>
    <w:r w:rsidRPr="00BE6600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BD1" w:rsidRDefault="00894B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7E52"/>
    <w:multiLevelType w:val="hybridMultilevel"/>
    <w:tmpl w:val="187A78A0"/>
    <w:lvl w:ilvl="0" w:tplc="2A64CA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5c0202f-eac6-4820-8b04-7884e13dd12a"/>
  </w:docVars>
  <w:rsids>
    <w:rsidRoot w:val="00DC1D18"/>
    <w:rsid w:val="00074D0B"/>
    <w:rsid w:val="001F3C48"/>
    <w:rsid w:val="0026430E"/>
    <w:rsid w:val="00276084"/>
    <w:rsid w:val="002E0CFD"/>
    <w:rsid w:val="002E2E04"/>
    <w:rsid w:val="00366E13"/>
    <w:rsid w:val="00562157"/>
    <w:rsid w:val="006C0B77"/>
    <w:rsid w:val="00724B74"/>
    <w:rsid w:val="007836E9"/>
    <w:rsid w:val="008242FF"/>
    <w:rsid w:val="00824EC3"/>
    <w:rsid w:val="00870751"/>
    <w:rsid w:val="00894BD1"/>
    <w:rsid w:val="00922C48"/>
    <w:rsid w:val="00B915B7"/>
    <w:rsid w:val="00BA23E9"/>
    <w:rsid w:val="00BE5FE3"/>
    <w:rsid w:val="00DC1D18"/>
    <w:rsid w:val="00DF08B0"/>
    <w:rsid w:val="00E40091"/>
    <w:rsid w:val="00EA59DF"/>
    <w:rsid w:val="00EE4070"/>
    <w:rsid w:val="00F02A7F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9685C-EB10-43AB-8C48-0CA3CAC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D1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C1D18"/>
    <w:rPr>
      <w:rFonts w:ascii="Times New Roman" w:hAnsi="Times New Roman"/>
      <w:sz w:val="28"/>
    </w:rPr>
  </w:style>
  <w:style w:type="paragraph" w:customStyle="1" w:styleId="ConsPlusNormal">
    <w:name w:val="ConsPlusNormal"/>
    <w:rsid w:val="00DC1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DC1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C1D18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C1D1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D1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400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0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2023-01-23T07:28:00Z</cp:lastPrinted>
  <dcterms:created xsi:type="dcterms:W3CDTF">2023-01-23T07:29:00Z</dcterms:created>
  <dcterms:modified xsi:type="dcterms:W3CDTF">2023-01-23T07:30:00Z</dcterms:modified>
</cp:coreProperties>
</file>