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C1" w:rsidRDefault="00A64CC1" w:rsidP="00A64CC1">
      <w:pPr>
        <w:suppressAutoHyphens/>
        <w:jc w:val="center"/>
        <w:rPr>
          <w:rFonts w:ascii="Calibri" w:eastAsia="SimSun" w:hAnsi="Calibri" w:cs="font245"/>
          <w:noProof/>
        </w:rPr>
      </w:pPr>
    </w:p>
    <w:p w:rsidR="00C67DF8" w:rsidRDefault="00C67DF8" w:rsidP="00A64CC1">
      <w:pPr>
        <w:suppressAutoHyphens/>
        <w:jc w:val="center"/>
        <w:rPr>
          <w:rFonts w:ascii="Calibri" w:eastAsia="SimSun" w:hAnsi="Calibri" w:cs="font245"/>
          <w:noProof/>
        </w:rPr>
      </w:pPr>
    </w:p>
    <w:p w:rsidR="00C67DF8" w:rsidRPr="00A64CC1" w:rsidRDefault="00C67DF8" w:rsidP="00A64CC1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A64CC1" w:rsidRPr="00A64CC1" w:rsidRDefault="00A64CC1" w:rsidP="00A64CC1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A64CC1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A64CC1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A64CC1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A64CC1" w:rsidRPr="00A64CC1" w:rsidRDefault="00A64CC1" w:rsidP="00A64CC1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A64CC1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A64CC1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A64CC1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86287F" w:rsidRPr="0086287F" w:rsidRDefault="0086287F" w:rsidP="008628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287F" w:rsidRPr="0086287F" w:rsidRDefault="0086287F" w:rsidP="008628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287F" w:rsidRDefault="000F3182" w:rsidP="000F31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16 сентября 2020 г. № 395-р</w:t>
      </w:r>
    </w:p>
    <w:p w:rsidR="0086287F" w:rsidRPr="0086287F" w:rsidRDefault="000F3182" w:rsidP="000F31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Кызыл</w:t>
      </w:r>
    </w:p>
    <w:p w:rsidR="0086287F" w:rsidRPr="0086287F" w:rsidRDefault="0086287F" w:rsidP="008628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287F" w:rsidRPr="0086287F" w:rsidRDefault="0086287F" w:rsidP="00862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подготовке к участию в штабной тренировке </w:t>
      </w:r>
    </w:p>
    <w:p w:rsidR="0086287F" w:rsidRPr="0086287F" w:rsidRDefault="0086287F" w:rsidP="00862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гражданской обороне с </w:t>
      </w:r>
      <w:proofErr w:type="gramStart"/>
      <w:r w:rsidRPr="00862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территориальными</w:t>
      </w:r>
      <w:proofErr w:type="gramEnd"/>
      <w:r w:rsidRPr="00862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6287F" w:rsidRPr="0086287F" w:rsidRDefault="0086287F" w:rsidP="00862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органами федеральных органов </w:t>
      </w:r>
      <w:proofErr w:type="gramStart"/>
      <w:r w:rsidRPr="00862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исполнительной</w:t>
      </w:r>
      <w:proofErr w:type="gramEnd"/>
      <w:r w:rsidRPr="00862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6287F" w:rsidRPr="0086287F" w:rsidRDefault="0086287F" w:rsidP="00862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власти в Республике Тыва, органами исполнительной </w:t>
      </w:r>
    </w:p>
    <w:p w:rsidR="0086287F" w:rsidRPr="0086287F" w:rsidRDefault="0086287F" w:rsidP="00862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власти Республики Тыва, органами местного </w:t>
      </w:r>
    </w:p>
    <w:p w:rsidR="0086287F" w:rsidRPr="0086287F" w:rsidRDefault="0086287F" w:rsidP="00862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самоуправления муниципальных образований </w:t>
      </w:r>
    </w:p>
    <w:p w:rsidR="0086287F" w:rsidRPr="0086287F" w:rsidRDefault="0086287F" w:rsidP="00862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Тыва и организациями, отнесенными</w:t>
      </w:r>
    </w:p>
    <w:p w:rsidR="0086287F" w:rsidRPr="0086287F" w:rsidRDefault="0086287F" w:rsidP="00862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категории по гражданской обороне</w:t>
      </w:r>
    </w:p>
    <w:p w:rsidR="0086287F" w:rsidRPr="0086287F" w:rsidRDefault="0086287F" w:rsidP="008628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287F" w:rsidRPr="0086287F" w:rsidRDefault="0086287F" w:rsidP="008628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287F" w:rsidRPr="0086287F" w:rsidRDefault="0086287F" w:rsidP="0086287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86287F">
        <w:rPr>
          <w:rFonts w:ascii="Times New Roman" w:eastAsia="Calibri" w:hAnsi="Times New Roman" w:cs="Times New Roman"/>
          <w:sz w:val="28"/>
          <w:lang w:eastAsia="en-US"/>
        </w:rPr>
        <w:t>Во исполнение пункта 34 раздела 4 плана мероприятий по реализации Основ государственной политики Российской Федерации в области гражданской обороны на период до 2030 года, утвержденного заместителем Председателя Правительства Российской Федерации Д.О. Рогозиным от 20 июня 2017 г. № 4210п-П4, плана о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с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новных мероприятий Республики Тыва в области гражданской обороны, предупр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ждения и ликвидации чрезвычайных ситуаций, обеспечения пожарной безопасности и безопасности людей на</w:t>
      </w:r>
      <w:proofErr w:type="gramEnd"/>
      <w:r w:rsidRPr="0086287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86287F">
        <w:rPr>
          <w:rFonts w:ascii="Times New Roman" w:eastAsia="Calibri" w:hAnsi="Times New Roman" w:cs="Times New Roman"/>
          <w:sz w:val="28"/>
          <w:lang w:eastAsia="en-US"/>
        </w:rPr>
        <w:t>водных объектах на 2020 год, утвержденного Главой Ре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с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публики Тыва Ш.В. Кара-</w:t>
      </w:r>
      <w:proofErr w:type="spellStart"/>
      <w:r w:rsidRPr="0086287F">
        <w:rPr>
          <w:rFonts w:ascii="Times New Roman" w:eastAsia="Calibri" w:hAnsi="Times New Roman" w:cs="Times New Roman"/>
          <w:sz w:val="28"/>
          <w:lang w:eastAsia="en-US"/>
        </w:rPr>
        <w:t>оолом</w:t>
      </w:r>
      <w:proofErr w:type="spellEnd"/>
      <w:r w:rsidRPr="0086287F">
        <w:rPr>
          <w:rFonts w:ascii="Times New Roman" w:eastAsia="Calibri" w:hAnsi="Times New Roman" w:cs="Times New Roman"/>
          <w:sz w:val="28"/>
          <w:lang w:eastAsia="en-US"/>
        </w:rPr>
        <w:t xml:space="preserve"> от 31 марта 2020 г., и в целях качественной подг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товки к участию в штабной тренировке по гражданской обороне с территориальн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ы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ми органами федеральных органов исполнительной власти в Республике Тыва, о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ганами исполнительной власти Республики Тыва, органами местного самоуправл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ния муниципальных образований Республики Тыва и организациями, отнесенными к категории по гражданской обороне</w:t>
      </w:r>
      <w:proofErr w:type="gramEnd"/>
      <w:r w:rsidRPr="0086287F">
        <w:rPr>
          <w:rFonts w:ascii="Times New Roman" w:eastAsia="Calibri" w:hAnsi="Times New Roman" w:cs="Times New Roman"/>
          <w:sz w:val="28"/>
          <w:lang w:eastAsia="en-US"/>
        </w:rPr>
        <w:t>, по теме «Организация выполнения меропри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я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тий по гражданской обороне на территории Республики Тыва (далее – тренировка):</w:t>
      </w:r>
    </w:p>
    <w:p w:rsidR="0086287F" w:rsidRPr="0086287F" w:rsidRDefault="0086287F" w:rsidP="0086287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6287F" w:rsidRPr="0086287F" w:rsidRDefault="0086287F" w:rsidP="0086287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6287F">
        <w:rPr>
          <w:rFonts w:ascii="Times New Roman" w:eastAsia="Calibri" w:hAnsi="Times New Roman" w:cs="Times New Roman"/>
          <w:sz w:val="28"/>
          <w:lang w:eastAsia="en-US"/>
        </w:rPr>
        <w:lastRenderedPageBreak/>
        <w:t>1. Органам управления, силам и средствам территориальной подсистемы ед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ной государственной системы предупреждения и ликвидации чрезвычайных ситу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ций Республики Тыва, силам гражданской обороны Республики Тыва, а также К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миссии по предупреждению и ликвидации чрезвычайных ситуаций и обеспечению пожарной безопасности Правительства Республики Тыва принять участие в трен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ровке 2 октября 2020 г.</w:t>
      </w:r>
    </w:p>
    <w:p w:rsidR="0086287F" w:rsidRPr="0086287F" w:rsidRDefault="0086287F" w:rsidP="0086287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6287F">
        <w:rPr>
          <w:rFonts w:ascii="Times New Roman" w:eastAsia="Calibri" w:hAnsi="Times New Roman" w:cs="Times New Roman"/>
          <w:sz w:val="28"/>
          <w:lang w:eastAsia="en-US"/>
        </w:rPr>
        <w:t>2. Руководителям территориальных органов федеральных органов исполн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тельной власти в Республике Тыва (по согласованию), органов исполнительной вл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сти Республики Тыва, органов местного самоуправления муниципальных образов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ний Республики Тыва (по согласованию) и сил гражданской обороны Республики Тыва:</w:t>
      </w:r>
    </w:p>
    <w:p w:rsidR="0086287F" w:rsidRPr="0086287F" w:rsidRDefault="0086287F" w:rsidP="0086287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6287F">
        <w:rPr>
          <w:rFonts w:ascii="Times New Roman" w:eastAsia="Calibri" w:hAnsi="Times New Roman" w:cs="Times New Roman"/>
          <w:sz w:val="28"/>
          <w:lang w:eastAsia="en-US"/>
        </w:rPr>
        <w:t>а) ускорить разработку соответствующих планов гражданской обороны на 2021-2025 годы и планов приведения в готовность гражданской обороны;</w:t>
      </w:r>
    </w:p>
    <w:p w:rsidR="0086287F" w:rsidRPr="0086287F" w:rsidRDefault="0086287F" w:rsidP="0086287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6287F">
        <w:rPr>
          <w:rFonts w:ascii="Times New Roman" w:eastAsia="Calibri" w:hAnsi="Times New Roman" w:cs="Times New Roman"/>
          <w:sz w:val="28"/>
          <w:lang w:eastAsia="en-US"/>
        </w:rPr>
        <w:t>б) обеспечить готовность к штабной тренировке и до 24 сентября 2020 г. пре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д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ставить информацию о готовности в Главное управление МЧС России по Республ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ке Тыва;</w:t>
      </w:r>
    </w:p>
    <w:p w:rsidR="0086287F" w:rsidRPr="0086287F" w:rsidRDefault="0086287F" w:rsidP="0086287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6287F">
        <w:rPr>
          <w:rFonts w:ascii="Times New Roman" w:eastAsia="Calibri" w:hAnsi="Times New Roman" w:cs="Times New Roman"/>
          <w:sz w:val="28"/>
          <w:lang w:eastAsia="en-US"/>
        </w:rPr>
        <w:t>в) обеспечить соблюдение мер безопасности при проведении практических мероприятий с учетом эпидемиологической обстановки.</w:t>
      </w:r>
    </w:p>
    <w:p w:rsidR="0086287F" w:rsidRPr="0086287F" w:rsidRDefault="0086287F" w:rsidP="0086287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6287F">
        <w:rPr>
          <w:rFonts w:ascii="Times New Roman" w:eastAsia="Calibri" w:hAnsi="Times New Roman" w:cs="Times New Roman"/>
          <w:sz w:val="28"/>
          <w:lang w:eastAsia="en-US"/>
        </w:rPr>
        <w:t>3. Службе по гражданской обороне и чрезвычайным ситуациям Республики Тыва организовать:</w:t>
      </w:r>
    </w:p>
    <w:p w:rsidR="0086287F" w:rsidRPr="0086287F" w:rsidRDefault="0086287F" w:rsidP="0086287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6287F">
        <w:rPr>
          <w:rFonts w:ascii="Times New Roman" w:eastAsia="Calibri" w:hAnsi="Times New Roman" w:cs="Times New Roman"/>
          <w:sz w:val="28"/>
          <w:lang w:eastAsia="en-US"/>
        </w:rPr>
        <w:t>а) разработку плана гражданской обороны и защиты населения Республики Тыва на 2021-2025 годы;</w:t>
      </w:r>
    </w:p>
    <w:p w:rsidR="0086287F" w:rsidRPr="0086287F" w:rsidRDefault="0086287F" w:rsidP="0086287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86287F">
        <w:rPr>
          <w:rFonts w:ascii="Times New Roman" w:eastAsia="Calibri" w:hAnsi="Times New Roman" w:cs="Times New Roman"/>
          <w:sz w:val="28"/>
          <w:lang w:eastAsia="en-US"/>
        </w:rPr>
        <w:t>б) совместно с Главным управлением МЧС России по Республике Тыва до              20 сентября 2020 г. – разработку и утверждение плана-календаря штабной трен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ровки по гражданской обороне с территориальными органами федеральных органов исполнительной власти в Республике Тыва, органами исполнительной власти Ре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с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публики Тыва, органами местного самоуправления муниципальных образований Республики Тыва, организациями, отнесенными к категории по гражданской об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роне, по теме «Организация выполнения мероприятий по гражданской</w:t>
      </w:r>
      <w:proofErr w:type="gramEnd"/>
      <w:r w:rsidRPr="0086287F">
        <w:rPr>
          <w:rFonts w:ascii="Times New Roman" w:eastAsia="Calibri" w:hAnsi="Times New Roman" w:cs="Times New Roman"/>
          <w:sz w:val="28"/>
          <w:lang w:eastAsia="en-US"/>
        </w:rPr>
        <w:t xml:space="preserve"> обороне на территории Республики Тыва»;</w:t>
      </w:r>
    </w:p>
    <w:p w:rsidR="0086287F" w:rsidRPr="0086287F" w:rsidRDefault="0086287F" w:rsidP="0086287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6287F">
        <w:rPr>
          <w:rFonts w:ascii="Times New Roman" w:eastAsia="Calibri" w:hAnsi="Times New Roman" w:cs="Times New Roman"/>
          <w:sz w:val="28"/>
          <w:lang w:eastAsia="en-US"/>
        </w:rPr>
        <w:t>в) проведение до 28 сентября 2020 г. совещания с участием руководителей территориальных органов федеральных органов исполнительной власти в Республ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ке Тыва, органов исполнительной власти Республики Тыва, органов местного сам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управления муниципальных образований Республики Тыва и организаций, отнесе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н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ных к категории по гражданской обороне по организации и подготовке к участию в штабной тренировке.</w:t>
      </w:r>
    </w:p>
    <w:p w:rsidR="0086287F" w:rsidRPr="0086287F" w:rsidRDefault="0086287F" w:rsidP="0086287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6287F">
        <w:rPr>
          <w:rFonts w:ascii="Times New Roman" w:eastAsia="Calibri" w:hAnsi="Times New Roman" w:cs="Times New Roman"/>
          <w:sz w:val="28"/>
          <w:lang w:eastAsia="en-US"/>
        </w:rPr>
        <w:t xml:space="preserve">4. </w:t>
      </w:r>
      <w:proofErr w:type="gramStart"/>
      <w:r w:rsidRPr="0086287F">
        <w:rPr>
          <w:rFonts w:ascii="Times New Roman" w:eastAsia="Calibri" w:hAnsi="Times New Roman" w:cs="Times New Roman"/>
          <w:sz w:val="28"/>
          <w:lang w:eastAsia="en-US"/>
        </w:rPr>
        <w:t>Контроль за</w:t>
      </w:r>
      <w:proofErr w:type="gramEnd"/>
      <w:r w:rsidRPr="0086287F">
        <w:rPr>
          <w:rFonts w:ascii="Times New Roman" w:eastAsia="Calibri" w:hAnsi="Times New Roman" w:cs="Times New Roman"/>
          <w:sz w:val="28"/>
          <w:lang w:eastAsia="en-US"/>
        </w:rPr>
        <w:t xml:space="preserve"> исполнением настоящего распоряжения возложить на замест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86287F">
        <w:rPr>
          <w:rFonts w:ascii="Times New Roman" w:eastAsia="Calibri" w:hAnsi="Times New Roman" w:cs="Times New Roman"/>
          <w:sz w:val="28"/>
          <w:lang w:eastAsia="en-US"/>
        </w:rPr>
        <w:t xml:space="preserve">теля Председателя Правительства Республики Тыва </w:t>
      </w:r>
      <w:proofErr w:type="spellStart"/>
      <w:r w:rsidRPr="0086287F">
        <w:rPr>
          <w:rFonts w:ascii="Times New Roman" w:eastAsia="Calibri" w:hAnsi="Times New Roman" w:cs="Times New Roman"/>
          <w:sz w:val="28"/>
          <w:lang w:eastAsia="en-US"/>
        </w:rPr>
        <w:t>Бады</w:t>
      </w:r>
      <w:proofErr w:type="spellEnd"/>
      <w:r w:rsidRPr="0086287F">
        <w:rPr>
          <w:rFonts w:ascii="Times New Roman" w:eastAsia="Calibri" w:hAnsi="Times New Roman" w:cs="Times New Roman"/>
          <w:sz w:val="28"/>
          <w:lang w:eastAsia="en-US"/>
        </w:rPr>
        <w:t xml:space="preserve"> О.О.</w:t>
      </w:r>
    </w:p>
    <w:p w:rsidR="0086287F" w:rsidRPr="0086287F" w:rsidRDefault="0086287F" w:rsidP="0086287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6287F" w:rsidRPr="0086287F" w:rsidRDefault="0086287F" w:rsidP="0086287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6287F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5. </w:t>
      </w:r>
      <w:proofErr w:type="gramStart"/>
      <w:r w:rsidRPr="0086287F">
        <w:rPr>
          <w:rFonts w:ascii="Times New Roman" w:eastAsia="Calibri" w:hAnsi="Times New Roman" w:cs="Times New Roman"/>
          <w:sz w:val="28"/>
          <w:lang w:eastAsia="en-US"/>
        </w:rPr>
        <w:t>Разместить</w:t>
      </w:r>
      <w:proofErr w:type="gramEnd"/>
      <w:r w:rsidRPr="0086287F">
        <w:rPr>
          <w:rFonts w:ascii="Times New Roman" w:eastAsia="Calibri" w:hAnsi="Times New Roman" w:cs="Times New Roman"/>
          <w:sz w:val="28"/>
          <w:lang w:eastAsia="en-US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86287F" w:rsidRPr="0086287F" w:rsidRDefault="0086287F" w:rsidP="008628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86287F" w:rsidRPr="0086287F" w:rsidRDefault="0086287F" w:rsidP="008628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287F" w:rsidRPr="0086287F" w:rsidRDefault="0086287F" w:rsidP="008628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287F" w:rsidRPr="0086287F" w:rsidRDefault="0086287F" w:rsidP="008628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Председателя </w:t>
      </w:r>
    </w:p>
    <w:p w:rsidR="0086287F" w:rsidRPr="0086287F" w:rsidRDefault="0086287F" w:rsidP="008628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Правительства Республики Тыва</w:t>
      </w:r>
      <w:r w:rsidRPr="008628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8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8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8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8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87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А. Брокерт</w:t>
      </w:r>
    </w:p>
    <w:p w:rsidR="0086287F" w:rsidRPr="0086287F" w:rsidRDefault="0086287F" w:rsidP="008628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0FB8" w:rsidRPr="0086287F" w:rsidRDefault="00D40FB8" w:rsidP="0086287F"/>
    <w:sectPr w:rsidR="00D40FB8" w:rsidRPr="0086287F" w:rsidSect="00862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1A" w:rsidRPr="00420203" w:rsidRDefault="00A2151A" w:rsidP="00E74BFB">
      <w:pPr>
        <w:pStyle w:val="a4"/>
        <w:rPr>
          <w:rFonts w:eastAsiaTheme="minorHAnsi"/>
          <w:lang w:val="en-US" w:eastAsia="en-US"/>
        </w:rPr>
      </w:pPr>
      <w:r>
        <w:separator/>
      </w:r>
    </w:p>
  </w:endnote>
  <w:endnote w:type="continuationSeparator" w:id="0">
    <w:p w:rsidR="00A2151A" w:rsidRPr="00420203" w:rsidRDefault="00A2151A" w:rsidP="00E74BFB">
      <w:pPr>
        <w:pStyle w:val="a4"/>
        <w:rPr>
          <w:rFonts w:eastAsiaTheme="minorHAnsi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7F" w:rsidRDefault="008628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7F" w:rsidRDefault="008628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7F" w:rsidRDefault="008628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1A" w:rsidRPr="00420203" w:rsidRDefault="00A2151A" w:rsidP="00E74BFB">
      <w:pPr>
        <w:pStyle w:val="a4"/>
        <w:rPr>
          <w:rFonts w:eastAsiaTheme="minorHAnsi"/>
          <w:lang w:val="en-US" w:eastAsia="en-US"/>
        </w:rPr>
      </w:pPr>
      <w:r>
        <w:separator/>
      </w:r>
    </w:p>
  </w:footnote>
  <w:footnote w:type="continuationSeparator" w:id="0">
    <w:p w:rsidR="00A2151A" w:rsidRPr="00420203" w:rsidRDefault="00A2151A" w:rsidP="00E74BFB">
      <w:pPr>
        <w:pStyle w:val="a4"/>
        <w:rPr>
          <w:rFonts w:eastAsiaTheme="minorHAnsi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7F" w:rsidRDefault="008628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4421"/>
    </w:sdtPr>
    <w:sdtEndPr>
      <w:rPr>
        <w:rFonts w:ascii="Times New Roman" w:hAnsi="Times New Roman" w:cs="Times New Roman"/>
        <w:sz w:val="24"/>
        <w:szCs w:val="24"/>
      </w:rPr>
    </w:sdtEndPr>
    <w:sdtContent>
      <w:p w:rsidR="0086287F" w:rsidRPr="0086287F" w:rsidRDefault="0080171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2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287F" w:rsidRPr="008628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2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7DF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628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7F" w:rsidRDefault="008628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169BE"/>
    <w:multiLevelType w:val="hybridMultilevel"/>
    <w:tmpl w:val="D12E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6e567ac-80a9-4220-b13b-b9c07c38acdb"/>
  </w:docVars>
  <w:rsids>
    <w:rsidRoot w:val="00507C9D"/>
    <w:rsid w:val="00054181"/>
    <w:rsid w:val="000F3182"/>
    <w:rsid w:val="00216A9C"/>
    <w:rsid w:val="003320CE"/>
    <w:rsid w:val="00450137"/>
    <w:rsid w:val="00507C9D"/>
    <w:rsid w:val="005C2102"/>
    <w:rsid w:val="00713C43"/>
    <w:rsid w:val="00801711"/>
    <w:rsid w:val="0086287F"/>
    <w:rsid w:val="008D7C5F"/>
    <w:rsid w:val="00A2151A"/>
    <w:rsid w:val="00A64CC1"/>
    <w:rsid w:val="00B25E35"/>
    <w:rsid w:val="00B77037"/>
    <w:rsid w:val="00C67DF8"/>
    <w:rsid w:val="00D40FB8"/>
    <w:rsid w:val="00DE0B14"/>
    <w:rsid w:val="00E26B8A"/>
    <w:rsid w:val="00E74525"/>
    <w:rsid w:val="00E74BFB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9D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BF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BF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1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4</cp:revision>
  <cp:lastPrinted>2020-09-17T04:44:00Z</cp:lastPrinted>
  <dcterms:created xsi:type="dcterms:W3CDTF">2020-09-17T02:41:00Z</dcterms:created>
  <dcterms:modified xsi:type="dcterms:W3CDTF">2020-09-17T04:44:00Z</dcterms:modified>
</cp:coreProperties>
</file>