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5EA51" w14:textId="6622898A" w:rsidR="007175A4" w:rsidRDefault="007175A4" w:rsidP="007175A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603682B" w14:textId="77777777" w:rsidR="007175A4" w:rsidRDefault="007175A4" w:rsidP="007175A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2D0FE11" w14:textId="77777777" w:rsidR="007175A4" w:rsidRDefault="007175A4" w:rsidP="007175A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62B16DE" w14:textId="77777777" w:rsidR="007175A4" w:rsidRPr="0025472A" w:rsidRDefault="007175A4" w:rsidP="007175A4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4E191CA3" w14:textId="77777777" w:rsidR="007175A4" w:rsidRPr="004C14FF" w:rsidRDefault="007175A4" w:rsidP="007175A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3767D454" w14:textId="77777777" w:rsidR="0015408A" w:rsidRDefault="0015408A" w:rsidP="00154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9697E" w14:textId="77777777" w:rsidR="0015408A" w:rsidRDefault="0015408A" w:rsidP="00154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0CB7C" w14:textId="7D7FD755" w:rsidR="0015408A" w:rsidRPr="0015408A" w:rsidRDefault="00785EA1" w:rsidP="00785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августа 2024 г. № 402</w:t>
      </w:r>
    </w:p>
    <w:p w14:paraId="6098B8E3" w14:textId="3CF80B7C" w:rsidR="00E93D5E" w:rsidRPr="0015408A" w:rsidRDefault="00785EA1" w:rsidP="00785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3F98A385" w14:textId="77777777" w:rsidR="0015408A" w:rsidRDefault="0015408A" w:rsidP="00154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8F697" w14:textId="77777777" w:rsidR="007175A4" w:rsidRPr="0015408A" w:rsidRDefault="007175A4" w:rsidP="00154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B1D2C" w14:textId="77777777" w:rsidR="0015408A" w:rsidRDefault="00E93D5E" w:rsidP="001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8A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25AD5" w:rsidRPr="0015408A">
        <w:rPr>
          <w:rFonts w:ascii="Times New Roman" w:hAnsi="Times New Roman" w:cs="Times New Roman"/>
          <w:b/>
          <w:sz w:val="28"/>
          <w:szCs w:val="28"/>
        </w:rPr>
        <w:t>я</w:t>
      </w:r>
      <w:r w:rsidRPr="00154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3D5" w:rsidRPr="0015408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6D6F" w:rsidRPr="0015408A">
        <w:rPr>
          <w:rFonts w:ascii="Times New Roman" w:hAnsi="Times New Roman" w:cs="Times New Roman"/>
          <w:b/>
          <w:sz w:val="28"/>
          <w:szCs w:val="28"/>
        </w:rPr>
        <w:t xml:space="preserve">пункт 4 </w:t>
      </w:r>
      <w:r w:rsidR="00A25AD5" w:rsidRPr="0015408A">
        <w:rPr>
          <w:rFonts w:ascii="Times New Roman" w:hAnsi="Times New Roman" w:cs="Times New Roman"/>
          <w:b/>
          <w:sz w:val="28"/>
          <w:szCs w:val="28"/>
        </w:rPr>
        <w:t>Порядка</w:t>
      </w:r>
    </w:p>
    <w:p w14:paraId="1EE2ED90" w14:textId="77777777" w:rsidR="0015408A" w:rsidRDefault="00A25AD5" w:rsidP="001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8A">
        <w:rPr>
          <w:rFonts w:ascii="Times New Roman" w:hAnsi="Times New Roman" w:cs="Times New Roman"/>
          <w:b/>
          <w:sz w:val="28"/>
          <w:szCs w:val="28"/>
        </w:rPr>
        <w:t xml:space="preserve"> предоставления дополнительной меры </w:t>
      </w:r>
    </w:p>
    <w:p w14:paraId="03951762" w14:textId="77777777" w:rsidR="0015408A" w:rsidRDefault="00A25AD5" w:rsidP="001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8A">
        <w:rPr>
          <w:rFonts w:ascii="Times New Roman" w:hAnsi="Times New Roman" w:cs="Times New Roman"/>
          <w:b/>
          <w:sz w:val="28"/>
          <w:szCs w:val="28"/>
        </w:rPr>
        <w:t xml:space="preserve">поддержки отдельным категориям </w:t>
      </w:r>
    </w:p>
    <w:p w14:paraId="13D4912A" w14:textId="7428EC48" w:rsidR="0015408A" w:rsidRDefault="00A25AD5" w:rsidP="001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8A">
        <w:rPr>
          <w:rFonts w:ascii="Times New Roman" w:hAnsi="Times New Roman" w:cs="Times New Roman"/>
          <w:b/>
          <w:sz w:val="28"/>
          <w:szCs w:val="28"/>
        </w:rPr>
        <w:t>граждан, участвующих в специальной</w:t>
      </w:r>
    </w:p>
    <w:p w14:paraId="5DF9C30A" w14:textId="5CD1B566" w:rsidR="004F0BC4" w:rsidRPr="0015408A" w:rsidRDefault="00A25AD5" w:rsidP="001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8A">
        <w:rPr>
          <w:rFonts w:ascii="Times New Roman" w:hAnsi="Times New Roman" w:cs="Times New Roman"/>
          <w:b/>
          <w:sz w:val="28"/>
          <w:szCs w:val="28"/>
        </w:rPr>
        <w:t xml:space="preserve"> военной операции</w:t>
      </w:r>
    </w:p>
    <w:p w14:paraId="51BC4A06" w14:textId="77777777" w:rsidR="00E93D5E" w:rsidRDefault="00E93D5E" w:rsidP="00154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0F7F58" w14:textId="77777777" w:rsidR="0015408A" w:rsidRPr="0015408A" w:rsidRDefault="0015408A" w:rsidP="00154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4B3BB" w14:textId="77777777" w:rsidR="005B2262" w:rsidRPr="0015408A" w:rsidRDefault="002F773F" w:rsidP="001540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010695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Указом Президента Российской Федерации от 31 июля 2024 г. № 644 «О единовременной денежной выплате военнослужащим, проходящим военную службу по контракту в Вооруженных Силах Российской Федерации»</w:t>
      </w:r>
      <w:r w:rsidR="004805E5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AD5" w:rsidRPr="0015408A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872FB4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010695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EBA4491" w14:textId="77777777" w:rsidR="005B2262" w:rsidRPr="0015408A" w:rsidRDefault="005B2262" w:rsidP="001540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B9FC6" w14:textId="075BA6C3" w:rsidR="005B2262" w:rsidRPr="0015408A" w:rsidRDefault="005B2262" w:rsidP="001540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B4CB8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D07A91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4 </w:t>
      </w: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4B4CB8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7A91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4CB8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дополнительной меры поддержки отдельным категориям граждан, участвующих в специально</w:t>
      </w:r>
      <w:r w:rsidR="005226D3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й военной операции, утвержденного</w:t>
      </w: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Республики Тыва от 4 марта 2024 г. № 78, </w:t>
      </w:r>
      <w:r w:rsidR="004B4CB8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изменение,</w:t>
      </w:r>
      <w:r w:rsidR="00D07A91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изложив его в следующей редакции</w:t>
      </w:r>
      <w:r w:rsidR="004B4CB8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BD1F85D" w14:textId="165E5FF2" w:rsidR="00D07A91" w:rsidRPr="0015408A" w:rsidRDefault="005B2262" w:rsidP="001540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«4.</w:t>
      </w:r>
      <w:r w:rsidR="00D07A91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предоставляемой меры социальной поддержки отдельным категориям граждан, указанным в пункте 1 настоящего Порядка, составляет 100000 рублей.</w:t>
      </w:r>
    </w:p>
    <w:p w14:paraId="6FB5A86F" w14:textId="30A06949" w:rsidR="005B2262" w:rsidRPr="0015408A" w:rsidRDefault="005226D3" w:rsidP="001540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 Российской Федерации, заключившим с 1 августа по 31 декабря 2024 г. с пунктом отбора на военную службу по контракту в г. Кызыле контракт о прохождении военной службы в Вооруженных Силах Российской Федерации, а также военнослужащим, призванным по мобилизации из Республики Тыва и заключившим контракт о прохождении военной службы, военно</w:t>
      </w: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служащим, проходящим военную службу по призыву и заключившим контракт о прохождении военной службы с воинской частью Вооруженных Сил Российской Федерации </w:t>
      </w:r>
      <w:r w:rsidR="00D07A91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</w:t>
      </w: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обороны Российской Федерации) </w:t>
      </w:r>
      <w:r w:rsidR="00D07A91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сроком на один год и более</w:t>
      </w:r>
      <w:r w:rsidR="00187D17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мера социальной поддержки в размере 400000 рублей.</w:t>
      </w:r>
    </w:p>
    <w:p w14:paraId="2B641411" w14:textId="5CDA2F9D" w:rsidR="005B2262" w:rsidRPr="0015408A" w:rsidRDefault="00D07A91" w:rsidP="001540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Лицам, названным </w:t>
      </w:r>
      <w:r w:rsidR="005226D3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настоящего пункта</w:t>
      </w: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226D3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мера социальной поддержки</w:t>
      </w: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установленная абзацем первым</w:t>
      </w:r>
      <w:r w:rsidR="005226D3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</w:t>
      </w: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, не осуществляется.</w:t>
      </w:r>
      <w:r w:rsidR="005226D3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DED5CD4" w14:textId="3C3364AA" w:rsidR="00A25AD5" w:rsidRPr="0015408A" w:rsidRDefault="005226D3" w:rsidP="001540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5AD5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6D6F" w:rsidRPr="001540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16BCB">
        <w:rPr>
          <w:rFonts w:ascii="Times New Roman" w:hAnsi="Times New Roman" w:cs="Times New Roman"/>
          <w:sz w:val="28"/>
          <w:szCs w:val="28"/>
        </w:rPr>
        <w:t>со дня</w:t>
      </w:r>
      <w:r w:rsidR="00AE6D6F" w:rsidRPr="0015408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1DCFB53D" w14:textId="61CA6382" w:rsidR="00A25AD5" w:rsidRPr="0015408A" w:rsidRDefault="005226D3" w:rsidP="001540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5AD5" w:rsidRPr="0015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4BA5" w:rsidRPr="0015408A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131A7196" w14:textId="5F15E5EC" w:rsidR="005F03D5" w:rsidRPr="0015408A" w:rsidRDefault="005F03D5" w:rsidP="005822EA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88435DF" w14:textId="1040BFF0" w:rsidR="006F3010" w:rsidRPr="0015408A" w:rsidRDefault="006F3010" w:rsidP="005822EA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139690" w14:textId="0568CB6E" w:rsidR="006F3010" w:rsidRPr="0015408A" w:rsidRDefault="006F3010" w:rsidP="005822EA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83D12E" w14:textId="2BD7D44A" w:rsidR="00896D34" w:rsidRPr="0015408A" w:rsidRDefault="00A76CA4" w:rsidP="005822EA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408A">
        <w:rPr>
          <w:rFonts w:ascii="Times New Roman" w:hAnsi="Times New Roman" w:cs="Times New Roman"/>
          <w:sz w:val="28"/>
          <w:szCs w:val="28"/>
        </w:rPr>
        <w:t xml:space="preserve">Глава Республики Тыва       </w:t>
      </w:r>
      <w:r w:rsidR="00A25AD5" w:rsidRPr="0015408A">
        <w:rPr>
          <w:rFonts w:ascii="Times New Roman" w:hAnsi="Times New Roman" w:cs="Times New Roman"/>
          <w:sz w:val="28"/>
          <w:szCs w:val="28"/>
        </w:rPr>
        <w:t xml:space="preserve">  </w:t>
      </w:r>
      <w:r w:rsidRPr="001540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4BA5" w:rsidRPr="001540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408A">
        <w:rPr>
          <w:rFonts w:ascii="Times New Roman" w:hAnsi="Times New Roman" w:cs="Times New Roman"/>
          <w:sz w:val="28"/>
          <w:szCs w:val="28"/>
        </w:rPr>
        <w:t xml:space="preserve"> </w:t>
      </w:r>
      <w:r w:rsidR="006F3010" w:rsidRPr="0015408A">
        <w:rPr>
          <w:rFonts w:ascii="Times New Roman" w:hAnsi="Times New Roman" w:cs="Times New Roman"/>
          <w:sz w:val="28"/>
          <w:szCs w:val="28"/>
        </w:rPr>
        <w:t xml:space="preserve">    </w:t>
      </w:r>
      <w:r w:rsidRPr="001540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7D17" w:rsidRPr="0015408A">
        <w:rPr>
          <w:rFonts w:ascii="Times New Roman" w:hAnsi="Times New Roman" w:cs="Times New Roman"/>
          <w:sz w:val="28"/>
          <w:szCs w:val="28"/>
        </w:rPr>
        <w:t xml:space="preserve">       </w:t>
      </w:r>
      <w:r w:rsidR="005822EA">
        <w:rPr>
          <w:rFonts w:ascii="Times New Roman" w:hAnsi="Times New Roman" w:cs="Times New Roman"/>
          <w:sz w:val="28"/>
          <w:szCs w:val="28"/>
        </w:rPr>
        <w:t xml:space="preserve">  </w:t>
      </w:r>
      <w:r w:rsidR="00187D17" w:rsidRPr="0015408A">
        <w:rPr>
          <w:rFonts w:ascii="Times New Roman" w:hAnsi="Times New Roman" w:cs="Times New Roman"/>
          <w:sz w:val="28"/>
          <w:szCs w:val="28"/>
        </w:rPr>
        <w:t xml:space="preserve"> </w:t>
      </w:r>
      <w:r w:rsidRPr="0015408A">
        <w:rPr>
          <w:rFonts w:ascii="Times New Roman" w:hAnsi="Times New Roman" w:cs="Times New Roman"/>
          <w:sz w:val="28"/>
          <w:szCs w:val="28"/>
        </w:rPr>
        <w:t xml:space="preserve">   </w:t>
      </w:r>
      <w:r w:rsidR="00D45919" w:rsidRPr="0015408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D45919" w:rsidRPr="0015408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896D34" w:rsidRPr="0015408A" w:rsidSect="005822EA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04575" w14:textId="77777777" w:rsidR="00FB3EF2" w:rsidRDefault="00FB3EF2" w:rsidP="00E449B8">
      <w:pPr>
        <w:spacing w:after="0" w:line="240" w:lineRule="auto"/>
      </w:pPr>
      <w:r>
        <w:separator/>
      </w:r>
    </w:p>
  </w:endnote>
  <w:endnote w:type="continuationSeparator" w:id="0">
    <w:p w14:paraId="12E2D94F" w14:textId="77777777" w:rsidR="00FB3EF2" w:rsidRDefault="00FB3EF2" w:rsidP="00E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7E2DF" w14:textId="77777777" w:rsidR="005226D3" w:rsidRDefault="005226D3">
    <w:pPr>
      <w:pStyle w:val="a8"/>
      <w:jc w:val="center"/>
    </w:pPr>
  </w:p>
  <w:p w14:paraId="7F5755B5" w14:textId="77777777" w:rsidR="005226D3" w:rsidRDefault="005226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A2D5A" w14:textId="77777777" w:rsidR="00FB3EF2" w:rsidRDefault="00FB3EF2" w:rsidP="00E449B8">
      <w:pPr>
        <w:spacing w:after="0" w:line="240" w:lineRule="auto"/>
      </w:pPr>
      <w:r>
        <w:separator/>
      </w:r>
    </w:p>
  </w:footnote>
  <w:footnote w:type="continuationSeparator" w:id="0">
    <w:p w14:paraId="5F1CF297" w14:textId="77777777" w:rsidR="00FB3EF2" w:rsidRDefault="00FB3EF2" w:rsidP="00E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528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887986A" w14:textId="215C271A" w:rsidR="005822EA" w:rsidRPr="005822EA" w:rsidRDefault="005822EA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5822EA">
          <w:rPr>
            <w:rFonts w:ascii="Times New Roman" w:hAnsi="Times New Roman" w:cs="Times New Roman"/>
            <w:sz w:val="24"/>
          </w:rPr>
          <w:fldChar w:fldCharType="begin"/>
        </w:r>
        <w:r w:rsidRPr="005822EA">
          <w:rPr>
            <w:rFonts w:ascii="Times New Roman" w:hAnsi="Times New Roman" w:cs="Times New Roman"/>
            <w:sz w:val="24"/>
          </w:rPr>
          <w:instrText>PAGE   \* MERGEFORMAT</w:instrText>
        </w:r>
        <w:r w:rsidRPr="005822EA">
          <w:rPr>
            <w:rFonts w:ascii="Times New Roman" w:hAnsi="Times New Roman" w:cs="Times New Roman"/>
            <w:sz w:val="24"/>
          </w:rPr>
          <w:fldChar w:fldCharType="separate"/>
        </w:r>
        <w:r w:rsidR="007175A4">
          <w:rPr>
            <w:rFonts w:ascii="Times New Roman" w:hAnsi="Times New Roman" w:cs="Times New Roman"/>
            <w:noProof/>
            <w:sz w:val="24"/>
          </w:rPr>
          <w:t>2</w:t>
        </w:r>
        <w:r w:rsidRPr="005822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3B6"/>
    <w:multiLevelType w:val="hybridMultilevel"/>
    <w:tmpl w:val="E55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715698"/>
    <w:multiLevelType w:val="hybridMultilevel"/>
    <w:tmpl w:val="EBD287F2"/>
    <w:lvl w:ilvl="0" w:tplc="D26AE9E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5F2A02"/>
    <w:multiLevelType w:val="hybridMultilevel"/>
    <w:tmpl w:val="37B47F44"/>
    <w:lvl w:ilvl="0" w:tplc="1FA692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035C04"/>
    <w:multiLevelType w:val="hybridMultilevel"/>
    <w:tmpl w:val="EB2A72F0"/>
    <w:lvl w:ilvl="0" w:tplc="2DB8413C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444F3F0B"/>
    <w:multiLevelType w:val="hybridMultilevel"/>
    <w:tmpl w:val="6F769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B652C70"/>
    <w:multiLevelType w:val="hybridMultilevel"/>
    <w:tmpl w:val="2E0C0900"/>
    <w:lvl w:ilvl="0" w:tplc="3DEE3F78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36A4967"/>
    <w:multiLevelType w:val="hybridMultilevel"/>
    <w:tmpl w:val="123869DE"/>
    <w:lvl w:ilvl="0" w:tplc="F7FC1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C454DD"/>
    <w:multiLevelType w:val="hybridMultilevel"/>
    <w:tmpl w:val="C1CAF38C"/>
    <w:lvl w:ilvl="0" w:tplc="53F65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07B1C4B"/>
    <w:multiLevelType w:val="hybridMultilevel"/>
    <w:tmpl w:val="A9C2F5F0"/>
    <w:lvl w:ilvl="0" w:tplc="2DFA2F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B8A486C"/>
    <w:multiLevelType w:val="hybridMultilevel"/>
    <w:tmpl w:val="F46A22CC"/>
    <w:lvl w:ilvl="0" w:tplc="1D14F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07A5A9C"/>
    <w:multiLevelType w:val="hybridMultilevel"/>
    <w:tmpl w:val="5F0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92BBA"/>
    <w:multiLevelType w:val="hybridMultilevel"/>
    <w:tmpl w:val="BB0AF8DA"/>
    <w:lvl w:ilvl="0" w:tplc="7AF4831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>
    <w:nsid w:val="770F5AB2"/>
    <w:multiLevelType w:val="hybridMultilevel"/>
    <w:tmpl w:val="DEE2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A7C67"/>
    <w:multiLevelType w:val="hybridMultilevel"/>
    <w:tmpl w:val="A81AA1B0"/>
    <w:lvl w:ilvl="0" w:tplc="26BA18F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6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8"/>
  </w:num>
  <w:num w:numId="14">
    <w:abstractNumId w:val="6"/>
  </w:num>
  <w:num w:numId="15">
    <w:abstractNumId w:val="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797ed2a-ff96-4613-ac6a-4ea1bdff42f3"/>
  </w:docVars>
  <w:rsids>
    <w:rsidRoot w:val="000D4880"/>
    <w:rsid w:val="00010695"/>
    <w:rsid w:val="00010CF2"/>
    <w:rsid w:val="00024AC2"/>
    <w:rsid w:val="00024CE8"/>
    <w:rsid w:val="00035187"/>
    <w:rsid w:val="000366A8"/>
    <w:rsid w:val="00036B07"/>
    <w:rsid w:val="000475BB"/>
    <w:rsid w:val="00054DE2"/>
    <w:rsid w:val="00057446"/>
    <w:rsid w:val="00057C55"/>
    <w:rsid w:val="0006155F"/>
    <w:rsid w:val="000663AB"/>
    <w:rsid w:val="0008705A"/>
    <w:rsid w:val="000872D7"/>
    <w:rsid w:val="000A01F8"/>
    <w:rsid w:val="000A2152"/>
    <w:rsid w:val="000A2506"/>
    <w:rsid w:val="000A3A66"/>
    <w:rsid w:val="000C0F56"/>
    <w:rsid w:val="000C6E0B"/>
    <w:rsid w:val="000D4880"/>
    <w:rsid w:val="000E223E"/>
    <w:rsid w:val="000E325C"/>
    <w:rsid w:val="000E40E3"/>
    <w:rsid w:val="000E455D"/>
    <w:rsid w:val="000E6324"/>
    <w:rsid w:val="000E7B95"/>
    <w:rsid w:val="000F16B7"/>
    <w:rsid w:val="000F45A5"/>
    <w:rsid w:val="00102D40"/>
    <w:rsid w:val="00106A25"/>
    <w:rsid w:val="00106E49"/>
    <w:rsid w:val="00117B56"/>
    <w:rsid w:val="00123D0F"/>
    <w:rsid w:val="00126342"/>
    <w:rsid w:val="00130DF9"/>
    <w:rsid w:val="00132AAA"/>
    <w:rsid w:val="00143A4A"/>
    <w:rsid w:val="00151826"/>
    <w:rsid w:val="0015408A"/>
    <w:rsid w:val="00157EF8"/>
    <w:rsid w:val="00160CBA"/>
    <w:rsid w:val="00164D08"/>
    <w:rsid w:val="00165F8A"/>
    <w:rsid w:val="00171C71"/>
    <w:rsid w:val="00172712"/>
    <w:rsid w:val="0018011F"/>
    <w:rsid w:val="001859A4"/>
    <w:rsid w:val="00187D17"/>
    <w:rsid w:val="00195636"/>
    <w:rsid w:val="00195A82"/>
    <w:rsid w:val="001A13BD"/>
    <w:rsid w:val="001A1C21"/>
    <w:rsid w:val="001A1E9F"/>
    <w:rsid w:val="001A3B44"/>
    <w:rsid w:val="001A4B55"/>
    <w:rsid w:val="001B54B5"/>
    <w:rsid w:val="001C1C1E"/>
    <w:rsid w:val="001C244E"/>
    <w:rsid w:val="001D14D0"/>
    <w:rsid w:val="001D2131"/>
    <w:rsid w:val="001D6726"/>
    <w:rsid w:val="001D736D"/>
    <w:rsid w:val="001E4521"/>
    <w:rsid w:val="001F12AA"/>
    <w:rsid w:val="001F37EB"/>
    <w:rsid w:val="00205B21"/>
    <w:rsid w:val="00206F9D"/>
    <w:rsid w:val="00214E07"/>
    <w:rsid w:val="00215B16"/>
    <w:rsid w:val="00225B3F"/>
    <w:rsid w:val="00234492"/>
    <w:rsid w:val="002361B5"/>
    <w:rsid w:val="00241D89"/>
    <w:rsid w:val="002540E5"/>
    <w:rsid w:val="00254FD9"/>
    <w:rsid w:val="00256D3D"/>
    <w:rsid w:val="00264CB2"/>
    <w:rsid w:val="002662DD"/>
    <w:rsid w:val="00266B68"/>
    <w:rsid w:val="00276CC9"/>
    <w:rsid w:val="002816CA"/>
    <w:rsid w:val="002852CC"/>
    <w:rsid w:val="00286AFC"/>
    <w:rsid w:val="0028713E"/>
    <w:rsid w:val="002945A6"/>
    <w:rsid w:val="00296CB7"/>
    <w:rsid w:val="002D61F4"/>
    <w:rsid w:val="002E1232"/>
    <w:rsid w:val="002E3D40"/>
    <w:rsid w:val="002E71DD"/>
    <w:rsid w:val="002F0DAD"/>
    <w:rsid w:val="002F5BF7"/>
    <w:rsid w:val="002F773F"/>
    <w:rsid w:val="003067E5"/>
    <w:rsid w:val="003071AF"/>
    <w:rsid w:val="00314416"/>
    <w:rsid w:val="003427D6"/>
    <w:rsid w:val="00345222"/>
    <w:rsid w:val="0036559C"/>
    <w:rsid w:val="0037027F"/>
    <w:rsid w:val="00370400"/>
    <w:rsid w:val="0038102C"/>
    <w:rsid w:val="00390E07"/>
    <w:rsid w:val="003A0CB6"/>
    <w:rsid w:val="003A1DD6"/>
    <w:rsid w:val="003A31F9"/>
    <w:rsid w:val="003A4C0C"/>
    <w:rsid w:val="003C215F"/>
    <w:rsid w:val="003C4F83"/>
    <w:rsid w:val="003D307E"/>
    <w:rsid w:val="003D50A6"/>
    <w:rsid w:val="003D560F"/>
    <w:rsid w:val="003E07F1"/>
    <w:rsid w:val="003E2F44"/>
    <w:rsid w:val="003F729D"/>
    <w:rsid w:val="003F79A4"/>
    <w:rsid w:val="004010C3"/>
    <w:rsid w:val="004045EF"/>
    <w:rsid w:val="00406ACB"/>
    <w:rsid w:val="00414D44"/>
    <w:rsid w:val="00420A29"/>
    <w:rsid w:val="00425352"/>
    <w:rsid w:val="00433588"/>
    <w:rsid w:val="00435C9C"/>
    <w:rsid w:val="00440D46"/>
    <w:rsid w:val="00446302"/>
    <w:rsid w:val="004560A2"/>
    <w:rsid w:val="004628ED"/>
    <w:rsid w:val="0046432B"/>
    <w:rsid w:val="00473CE8"/>
    <w:rsid w:val="004805E5"/>
    <w:rsid w:val="00482D7B"/>
    <w:rsid w:val="00484D10"/>
    <w:rsid w:val="00494913"/>
    <w:rsid w:val="00496316"/>
    <w:rsid w:val="004A01AD"/>
    <w:rsid w:val="004B4A10"/>
    <w:rsid w:val="004B4CB8"/>
    <w:rsid w:val="004C4C5E"/>
    <w:rsid w:val="004C5776"/>
    <w:rsid w:val="004D0468"/>
    <w:rsid w:val="004D2C9D"/>
    <w:rsid w:val="004D2FAE"/>
    <w:rsid w:val="004D4F33"/>
    <w:rsid w:val="004E10CC"/>
    <w:rsid w:val="004E13BF"/>
    <w:rsid w:val="004E1EA9"/>
    <w:rsid w:val="004E4652"/>
    <w:rsid w:val="004F0643"/>
    <w:rsid w:val="004F0BC4"/>
    <w:rsid w:val="004F7459"/>
    <w:rsid w:val="004F751C"/>
    <w:rsid w:val="005106A0"/>
    <w:rsid w:val="00514BA5"/>
    <w:rsid w:val="0052268A"/>
    <w:rsid w:val="005226D3"/>
    <w:rsid w:val="00525458"/>
    <w:rsid w:val="005363A6"/>
    <w:rsid w:val="0054583F"/>
    <w:rsid w:val="00545F77"/>
    <w:rsid w:val="0055230D"/>
    <w:rsid w:val="00555D21"/>
    <w:rsid w:val="00557206"/>
    <w:rsid w:val="005711FC"/>
    <w:rsid w:val="00581947"/>
    <w:rsid w:val="005822EA"/>
    <w:rsid w:val="005906EA"/>
    <w:rsid w:val="005A0933"/>
    <w:rsid w:val="005B2262"/>
    <w:rsid w:val="005B7981"/>
    <w:rsid w:val="005C5CC6"/>
    <w:rsid w:val="005C6299"/>
    <w:rsid w:val="005D26F6"/>
    <w:rsid w:val="005E3C5F"/>
    <w:rsid w:val="005F03D5"/>
    <w:rsid w:val="005F0E63"/>
    <w:rsid w:val="005F3E6A"/>
    <w:rsid w:val="00600F35"/>
    <w:rsid w:val="00603BC1"/>
    <w:rsid w:val="0062070B"/>
    <w:rsid w:val="00634DC4"/>
    <w:rsid w:val="00637043"/>
    <w:rsid w:val="0063725C"/>
    <w:rsid w:val="00647ADB"/>
    <w:rsid w:val="00655B90"/>
    <w:rsid w:val="006569BB"/>
    <w:rsid w:val="00666A26"/>
    <w:rsid w:val="006736F3"/>
    <w:rsid w:val="00682FB4"/>
    <w:rsid w:val="006904A8"/>
    <w:rsid w:val="006938AE"/>
    <w:rsid w:val="006963C7"/>
    <w:rsid w:val="00696CB3"/>
    <w:rsid w:val="006A219F"/>
    <w:rsid w:val="006A393A"/>
    <w:rsid w:val="006B03B1"/>
    <w:rsid w:val="006B33B3"/>
    <w:rsid w:val="006C3729"/>
    <w:rsid w:val="006C4B62"/>
    <w:rsid w:val="006D3DF3"/>
    <w:rsid w:val="006E19B1"/>
    <w:rsid w:val="006E7C50"/>
    <w:rsid w:val="006F3010"/>
    <w:rsid w:val="006F47E7"/>
    <w:rsid w:val="007031F7"/>
    <w:rsid w:val="0071051D"/>
    <w:rsid w:val="00713164"/>
    <w:rsid w:val="007175A4"/>
    <w:rsid w:val="0072682D"/>
    <w:rsid w:val="007416C6"/>
    <w:rsid w:val="00751D7E"/>
    <w:rsid w:val="00757977"/>
    <w:rsid w:val="00757FF4"/>
    <w:rsid w:val="0076290F"/>
    <w:rsid w:val="00773B93"/>
    <w:rsid w:val="00780D35"/>
    <w:rsid w:val="00785EA1"/>
    <w:rsid w:val="007A66F8"/>
    <w:rsid w:val="007A6D09"/>
    <w:rsid w:val="007B6B75"/>
    <w:rsid w:val="007B76B0"/>
    <w:rsid w:val="007C68B1"/>
    <w:rsid w:val="007D5103"/>
    <w:rsid w:val="007E0103"/>
    <w:rsid w:val="007E749B"/>
    <w:rsid w:val="007F07A2"/>
    <w:rsid w:val="007F1708"/>
    <w:rsid w:val="007F49E5"/>
    <w:rsid w:val="00816BCB"/>
    <w:rsid w:val="00830CCC"/>
    <w:rsid w:val="00830EB2"/>
    <w:rsid w:val="0083123D"/>
    <w:rsid w:val="00834094"/>
    <w:rsid w:val="0083628A"/>
    <w:rsid w:val="00840A5A"/>
    <w:rsid w:val="00842558"/>
    <w:rsid w:val="00842EF8"/>
    <w:rsid w:val="00843F54"/>
    <w:rsid w:val="00850A35"/>
    <w:rsid w:val="00852464"/>
    <w:rsid w:val="00852CD9"/>
    <w:rsid w:val="008542BA"/>
    <w:rsid w:val="0085572A"/>
    <w:rsid w:val="008564C2"/>
    <w:rsid w:val="00856A3B"/>
    <w:rsid w:val="008633F4"/>
    <w:rsid w:val="0086409D"/>
    <w:rsid w:val="00872FB4"/>
    <w:rsid w:val="0088603B"/>
    <w:rsid w:val="0088697F"/>
    <w:rsid w:val="00896D34"/>
    <w:rsid w:val="008A25C9"/>
    <w:rsid w:val="008A4DC8"/>
    <w:rsid w:val="008A5CBB"/>
    <w:rsid w:val="008B29B2"/>
    <w:rsid w:val="008B2F32"/>
    <w:rsid w:val="008B5090"/>
    <w:rsid w:val="008B5B20"/>
    <w:rsid w:val="008C1055"/>
    <w:rsid w:val="008D36EE"/>
    <w:rsid w:val="008D4466"/>
    <w:rsid w:val="008E5DC5"/>
    <w:rsid w:val="00902ECE"/>
    <w:rsid w:val="00904F24"/>
    <w:rsid w:val="0091143C"/>
    <w:rsid w:val="009130F9"/>
    <w:rsid w:val="0092150F"/>
    <w:rsid w:val="00926BE5"/>
    <w:rsid w:val="0093344F"/>
    <w:rsid w:val="0094215A"/>
    <w:rsid w:val="00947E5C"/>
    <w:rsid w:val="00952DAD"/>
    <w:rsid w:val="00965661"/>
    <w:rsid w:val="00970FE0"/>
    <w:rsid w:val="00971CF4"/>
    <w:rsid w:val="00973614"/>
    <w:rsid w:val="00982CCF"/>
    <w:rsid w:val="0099463A"/>
    <w:rsid w:val="009951F6"/>
    <w:rsid w:val="009D130D"/>
    <w:rsid w:val="009D2E6E"/>
    <w:rsid w:val="009E2E16"/>
    <w:rsid w:val="009E336E"/>
    <w:rsid w:val="00A00C88"/>
    <w:rsid w:val="00A0141F"/>
    <w:rsid w:val="00A01609"/>
    <w:rsid w:val="00A034C5"/>
    <w:rsid w:val="00A1032C"/>
    <w:rsid w:val="00A12315"/>
    <w:rsid w:val="00A150C7"/>
    <w:rsid w:val="00A21BF0"/>
    <w:rsid w:val="00A24D1C"/>
    <w:rsid w:val="00A25AD5"/>
    <w:rsid w:val="00A25D5E"/>
    <w:rsid w:val="00A27231"/>
    <w:rsid w:val="00A37258"/>
    <w:rsid w:val="00A522A1"/>
    <w:rsid w:val="00A55BA1"/>
    <w:rsid w:val="00A63BDC"/>
    <w:rsid w:val="00A72729"/>
    <w:rsid w:val="00A73B80"/>
    <w:rsid w:val="00A746B9"/>
    <w:rsid w:val="00A76CA4"/>
    <w:rsid w:val="00A813F3"/>
    <w:rsid w:val="00A82D36"/>
    <w:rsid w:val="00A9609B"/>
    <w:rsid w:val="00AA1761"/>
    <w:rsid w:val="00AB4699"/>
    <w:rsid w:val="00AB677A"/>
    <w:rsid w:val="00AC5F76"/>
    <w:rsid w:val="00AC71B1"/>
    <w:rsid w:val="00AD0285"/>
    <w:rsid w:val="00AD544F"/>
    <w:rsid w:val="00AD5643"/>
    <w:rsid w:val="00AE6D6F"/>
    <w:rsid w:val="00AF6814"/>
    <w:rsid w:val="00AF7766"/>
    <w:rsid w:val="00B05803"/>
    <w:rsid w:val="00B06FAC"/>
    <w:rsid w:val="00B0731E"/>
    <w:rsid w:val="00B27308"/>
    <w:rsid w:val="00B32B64"/>
    <w:rsid w:val="00B344E9"/>
    <w:rsid w:val="00B4008C"/>
    <w:rsid w:val="00B42AE3"/>
    <w:rsid w:val="00B42EB4"/>
    <w:rsid w:val="00B444BF"/>
    <w:rsid w:val="00B62E64"/>
    <w:rsid w:val="00B648DA"/>
    <w:rsid w:val="00B654D6"/>
    <w:rsid w:val="00B6581D"/>
    <w:rsid w:val="00B662A6"/>
    <w:rsid w:val="00B707DB"/>
    <w:rsid w:val="00B7162D"/>
    <w:rsid w:val="00B758D8"/>
    <w:rsid w:val="00B90FE8"/>
    <w:rsid w:val="00B9341A"/>
    <w:rsid w:val="00B9554C"/>
    <w:rsid w:val="00B97329"/>
    <w:rsid w:val="00BC20FE"/>
    <w:rsid w:val="00BC3C26"/>
    <w:rsid w:val="00BD3A5E"/>
    <w:rsid w:val="00BE43E3"/>
    <w:rsid w:val="00BE6E91"/>
    <w:rsid w:val="00C03031"/>
    <w:rsid w:val="00C078D2"/>
    <w:rsid w:val="00C264AA"/>
    <w:rsid w:val="00C26B0F"/>
    <w:rsid w:val="00C27554"/>
    <w:rsid w:val="00C31742"/>
    <w:rsid w:val="00C41535"/>
    <w:rsid w:val="00C43436"/>
    <w:rsid w:val="00C44FB6"/>
    <w:rsid w:val="00C45D23"/>
    <w:rsid w:val="00C47E6B"/>
    <w:rsid w:val="00C5372C"/>
    <w:rsid w:val="00C57113"/>
    <w:rsid w:val="00C71A7D"/>
    <w:rsid w:val="00C741D8"/>
    <w:rsid w:val="00C74646"/>
    <w:rsid w:val="00CA4942"/>
    <w:rsid w:val="00CB0F9B"/>
    <w:rsid w:val="00CB3454"/>
    <w:rsid w:val="00CB5606"/>
    <w:rsid w:val="00CC4075"/>
    <w:rsid w:val="00CC4378"/>
    <w:rsid w:val="00CD0533"/>
    <w:rsid w:val="00CD4202"/>
    <w:rsid w:val="00CE1FA1"/>
    <w:rsid w:val="00CE4E66"/>
    <w:rsid w:val="00CE5675"/>
    <w:rsid w:val="00CE5B7F"/>
    <w:rsid w:val="00CE7D26"/>
    <w:rsid w:val="00CF0FFA"/>
    <w:rsid w:val="00CF2E79"/>
    <w:rsid w:val="00CF6978"/>
    <w:rsid w:val="00D07A91"/>
    <w:rsid w:val="00D12A17"/>
    <w:rsid w:val="00D14717"/>
    <w:rsid w:val="00D15349"/>
    <w:rsid w:val="00D15905"/>
    <w:rsid w:val="00D168CE"/>
    <w:rsid w:val="00D22410"/>
    <w:rsid w:val="00D30F65"/>
    <w:rsid w:val="00D31F9B"/>
    <w:rsid w:val="00D45919"/>
    <w:rsid w:val="00D53CC1"/>
    <w:rsid w:val="00D558B0"/>
    <w:rsid w:val="00D70513"/>
    <w:rsid w:val="00D72B18"/>
    <w:rsid w:val="00D828E0"/>
    <w:rsid w:val="00D965DF"/>
    <w:rsid w:val="00DA04F5"/>
    <w:rsid w:val="00DA3A4A"/>
    <w:rsid w:val="00DB0A49"/>
    <w:rsid w:val="00DB0BA2"/>
    <w:rsid w:val="00DB301C"/>
    <w:rsid w:val="00DD1425"/>
    <w:rsid w:val="00DD5AEE"/>
    <w:rsid w:val="00DD76EA"/>
    <w:rsid w:val="00DE419F"/>
    <w:rsid w:val="00DE41F2"/>
    <w:rsid w:val="00DF4CA9"/>
    <w:rsid w:val="00DF4DCB"/>
    <w:rsid w:val="00E11009"/>
    <w:rsid w:val="00E13585"/>
    <w:rsid w:val="00E15F1F"/>
    <w:rsid w:val="00E259C6"/>
    <w:rsid w:val="00E40C22"/>
    <w:rsid w:val="00E42D7D"/>
    <w:rsid w:val="00E449B8"/>
    <w:rsid w:val="00E46A3C"/>
    <w:rsid w:val="00E52C36"/>
    <w:rsid w:val="00E5614B"/>
    <w:rsid w:val="00E61B91"/>
    <w:rsid w:val="00E63401"/>
    <w:rsid w:val="00E66AE6"/>
    <w:rsid w:val="00E7035A"/>
    <w:rsid w:val="00E77B86"/>
    <w:rsid w:val="00E81087"/>
    <w:rsid w:val="00E819BA"/>
    <w:rsid w:val="00E83580"/>
    <w:rsid w:val="00E85563"/>
    <w:rsid w:val="00E85FB7"/>
    <w:rsid w:val="00E87107"/>
    <w:rsid w:val="00E87CEB"/>
    <w:rsid w:val="00E93D5E"/>
    <w:rsid w:val="00E97CFD"/>
    <w:rsid w:val="00EA4BB0"/>
    <w:rsid w:val="00EC1009"/>
    <w:rsid w:val="00EC32B6"/>
    <w:rsid w:val="00EC4130"/>
    <w:rsid w:val="00EC5A7E"/>
    <w:rsid w:val="00EC7632"/>
    <w:rsid w:val="00EE149E"/>
    <w:rsid w:val="00EE1DBC"/>
    <w:rsid w:val="00EE2EFD"/>
    <w:rsid w:val="00EE6524"/>
    <w:rsid w:val="00EF0AAD"/>
    <w:rsid w:val="00EF510D"/>
    <w:rsid w:val="00EF5201"/>
    <w:rsid w:val="00F010DC"/>
    <w:rsid w:val="00F03D9C"/>
    <w:rsid w:val="00F1318E"/>
    <w:rsid w:val="00F16D32"/>
    <w:rsid w:val="00F4653C"/>
    <w:rsid w:val="00F4669B"/>
    <w:rsid w:val="00F47BA4"/>
    <w:rsid w:val="00F71EF4"/>
    <w:rsid w:val="00F76A9C"/>
    <w:rsid w:val="00F773BA"/>
    <w:rsid w:val="00F80F74"/>
    <w:rsid w:val="00F81C91"/>
    <w:rsid w:val="00F97208"/>
    <w:rsid w:val="00FA3676"/>
    <w:rsid w:val="00FB3EF2"/>
    <w:rsid w:val="00FD0BF0"/>
    <w:rsid w:val="00FD3806"/>
    <w:rsid w:val="00FF3D1C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669CC"/>
  <w15:docId w15:val="{DAD9BF53-CEE3-4E4F-9152-E2257214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C38C-9D0B-4272-AD6E-F92F4ACB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2024-08-12T08:40:00Z</cp:lastPrinted>
  <dcterms:created xsi:type="dcterms:W3CDTF">2024-08-12T08:40:00Z</dcterms:created>
  <dcterms:modified xsi:type="dcterms:W3CDTF">2024-08-12T08:40:00Z</dcterms:modified>
</cp:coreProperties>
</file>