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45FCE" w14:textId="5D90EFBF" w:rsidR="00F40AB9" w:rsidRDefault="00F40AB9" w:rsidP="00F40A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14:paraId="1C4A6DCC" w14:textId="77777777" w:rsidR="00F40AB9" w:rsidRDefault="00F40AB9" w:rsidP="00F40AB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63A53B" w14:textId="77777777" w:rsidR="00F40AB9" w:rsidRDefault="00F40AB9" w:rsidP="00F40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774C5A8B" w14:textId="77777777" w:rsidR="00F40AB9" w:rsidRPr="005347C3" w:rsidRDefault="00F40AB9" w:rsidP="00F40A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73A783D" w14:textId="77777777" w:rsidR="00F40AB9" w:rsidRPr="004C14FF" w:rsidRDefault="00F40AB9" w:rsidP="00F40AB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465E1DD1" w14:textId="77777777" w:rsidR="00457CD8" w:rsidRDefault="00457CD8" w:rsidP="0045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AA3D5" w14:textId="77777777" w:rsidR="00457CD8" w:rsidRDefault="00457CD8" w:rsidP="0045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BF21A" w14:textId="5569B9C2" w:rsidR="00457CD8" w:rsidRDefault="00217848" w:rsidP="00217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августа 2024 г. № 440-р</w:t>
      </w:r>
    </w:p>
    <w:p w14:paraId="3663B37A" w14:textId="4EF2546A" w:rsidR="00457CD8" w:rsidRPr="00457CD8" w:rsidRDefault="00217848" w:rsidP="00217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70D03F2C" w14:textId="77777777" w:rsidR="00457CD8" w:rsidRPr="00457CD8" w:rsidRDefault="00457CD8" w:rsidP="0045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8216C" w14:textId="77777777" w:rsidR="00234F25" w:rsidRPr="00457CD8" w:rsidRDefault="00F86C8B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457CD8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457CD8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E36F6B7" w14:textId="77777777" w:rsidR="00D10CB5" w:rsidRPr="00457CD8" w:rsidRDefault="005639D2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8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457CD8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457CD8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0DA39317" w14:textId="77777777" w:rsidR="00803CF2" w:rsidRPr="00457CD8" w:rsidRDefault="005639D2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8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457CD8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45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457C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67C0" w:rsidRPr="00457CD8">
        <w:rPr>
          <w:rFonts w:ascii="Times New Roman" w:hAnsi="Times New Roman" w:cs="Times New Roman"/>
          <w:b/>
          <w:sz w:val="28"/>
          <w:szCs w:val="28"/>
        </w:rPr>
        <w:t>1</w:t>
      </w:r>
      <w:r w:rsidR="0098234C" w:rsidRPr="00457CD8">
        <w:rPr>
          <w:rFonts w:ascii="Times New Roman" w:hAnsi="Times New Roman" w:cs="Times New Roman"/>
          <w:b/>
          <w:sz w:val="28"/>
          <w:szCs w:val="28"/>
        </w:rPr>
        <w:t>8</w:t>
      </w:r>
      <w:r w:rsidR="00C567C0" w:rsidRPr="0045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34C" w:rsidRPr="00457CD8">
        <w:rPr>
          <w:rFonts w:ascii="Times New Roman" w:hAnsi="Times New Roman" w:cs="Times New Roman"/>
          <w:b/>
          <w:sz w:val="28"/>
          <w:szCs w:val="28"/>
        </w:rPr>
        <w:t>марта</w:t>
      </w:r>
      <w:r w:rsidR="007C1B5E" w:rsidRPr="0045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C0" w:rsidRPr="00457CD8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457CD8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457CD8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8234C" w:rsidRPr="00457CD8">
        <w:rPr>
          <w:rFonts w:ascii="Times New Roman" w:hAnsi="Times New Roman" w:cs="Times New Roman"/>
          <w:b/>
          <w:sz w:val="28"/>
          <w:szCs w:val="28"/>
        </w:rPr>
        <w:t>01-2024КР</w:t>
      </w:r>
    </w:p>
    <w:p w14:paraId="29E9159B" w14:textId="77777777" w:rsidR="00457CD8" w:rsidRDefault="007C1B5E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8">
        <w:rPr>
          <w:rFonts w:ascii="Times New Roman" w:hAnsi="Times New Roman" w:cs="Times New Roman"/>
          <w:b/>
          <w:sz w:val="28"/>
          <w:szCs w:val="28"/>
        </w:rPr>
        <w:t>«</w:t>
      </w:r>
      <w:r w:rsidR="0098234C" w:rsidRPr="00457CD8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здания МБОУ </w:t>
      </w:r>
    </w:p>
    <w:p w14:paraId="76E2D4EF" w14:textId="387E592E" w:rsidR="00457CD8" w:rsidRDefault="00B46AD8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8234C" w:rsidRPr="00457CD8">
        <w:rPr>
          <w:rFonts w:ascii="Times New Roman" w:hAnsi="Times New Roman" w:cs="Times New Roman"/>
          <w:b/>
          <w:sz w:val="28"/>
          <w:szCs w:val="28"/>
        </w:rPr>
        <w:t>Хондергейская</w:t>
      </w:r>
      <w:proofErr w:type="spellEnd"/>
      <w:r w:rsidR="0098234C" w:rsidRPr="00457CD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45132" w:rsidRPr="00457C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34C" w:rsidRPr="00457CD8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57CD8" w:rsidRPr="00457CD8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14:paraId="5F95381E" w14:textId="31A3ADE5" w:rsidR="00457CD8" w:rsidRDefault="0098234C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8">
        <w:rPr>
          <w:rFonts w:ascii="Times New Roman" w:hAnsi="Times New Roman" w:cs="Times New Roman"/>
          <w:b/>
          <w:sz w:val="28"/>
          <w:szCs w:val="28"/>
        </w:rPr>
        <w:t xml:space="preserve">адресу: Республика Тыва </w:t>
      </w:r>
      <w:proofErr w:type="spellStart"/>
      <w:r w:rsidR="00645132" w:rsidRPr="00457CD8">
        <w:rPr>
          <w:rFonts w:ascii="Times New Roman" w:hAnsi="Times New Roman" w:cs="Times New Roman"/>
          <w:b/>
          <w:sz w:val="28"/>
          <w:szCs w:val="28"/>
        </w:rPr>
        <w:t>Дзун-Хемчикский</w:t>
      </w:r>
      <w:proofErr w:type="spellEnd"/>
    </w:p>
    <w:p w14:paraId="574E8D34" w14:textId="7A96AD36" w:rsidR="00645132" w:rsidRPr="00457CD8" w:rsidRDefault="00645132" w:rsidP="00457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7CD8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457CD8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457CD8">
        <w:rPr>
          <w:rFonts w:ascii="Times New Roman" w:hAnsi="Times New Roman" w:cs="Times New Roman"/>
          <w:b/>
          <w:sz w:val="28"/>
          <w:szCs w:val="28"/>
        </w:rPr>
        <w:t>Хондергей</w:t>
      </w:r>
      <w:proofErr w:type="spellEnd"/>
      <w:r w:rsidRPr="00457CD8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spellStart"/>
      <w:r w:rsidRPr="00457CD8">
        <w:rPr>
          <w:rFonts w:ascii="Times New Roman" w:hAnsi="Times New Roman" w:cs="Times New Roman"/>
          <w:b/>
          <w:sz w:val="28"/>
          <w:szCs w:val="28"/>
        </w:rPr>
        <w:t>Аныяк</w:t>
      </w:r>
      <w:proofErr w:type="spellEnd"/>
      <w:r w:rsidRPr="00457CD8">
        <w:rPr>
          <w:rFonts w:ascii="Times New Roman" w:hAnsi="Times New Roman" w:cs="Times New Roman"/>
          <w:b/>
          <w:sz w:val="28"/>
          <w:szCs w:val="28"/>
        </w:rPr>
        <w:t xml:space="preserve"> д. 32»</w:t>
      </w:r>
    </w:p>
    <w:p w14:paraId="7B8BF867" w14:textId="77777777" w:rsidR="00C567C0" w:rsidRDefault="00C567C0" w:rsidP="0045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18E5C" w14:textId="77777777" w:rsidR="00457CD8" w:rsidRPr="00457CD8" w:rsidRDefault="00457CD8" w:rsidP="00457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A65DA" w14:textId="77777777" w:rsidR="00997084" w:rsidRDefault="005639D2" w:rsidP="00457C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52081803"/>
      <w:bookmarkEnd w:id="0"/>
      <w:bookmarkEnd w:id="2"/>
      <w:bookmarkEnd w:id="3"/>
      <w:bookmarkEnd w:id="4"/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2E77EC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г.»:</w:t>
      </w:r>
      <w:bookmarkStart w:id="6" w:name="_Hlk127807668"/>
      <w:bookmarkStart w:id="7" w:name="_Hlk132299993"/>
      <w:bookmarkEnd w:id="5"/>
    </w:p>
    <w:p w14:paraId="54C2FEF5" w14:textId="77777777" w:rsidR="004661D1" w:rsidRPr="00457CD8" w:rsidRDefault="004661D1" w:rsidP="00457C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C8F4ED" w14:textId="0AC04DC1" w:rsidR="00645132" w:rsidRPr="00457CD8" w:rsidRDefault="00997084" w:rsidP="00457CD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</w:t>
      </w:r>
      <w:r w:rsidR="00B75F1A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5639D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</w:t>
      </w:r>
      <w:r w:rsidR="00B75F1A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5639D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B75F1A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18 марта 2024 г. № 01-2024КР «Капитальный ремонт здания МБОУ </w:t>
      </w:r>
      <w:r w:rsidR="00B46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Хондергейская</w:t>
      </w:r>
      <w:proofErr w:type="spellEnd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</w:t>
      </w:r>
      <w:r w:rsidR="00B46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расположенно</w:t>
      </w:r>
      <w:r w:rsidR="00B46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Республика Тыва, </w:t>
      </w:r>
      <w:proofErr w:type="spellStart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Дзун-Хемчикский</w:t>
      </w:r>
      <w:proofErr w:type="spellEnd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с. </w:t>
      </w:r>
      <w:proofErr w:type="spellStart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Хондергей</w:t>
      </w:r>
      <w:proofErr w:type="spellEnd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</w:t>
      </w:r>
      <w:proofErr w:type="spellStart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Аныяк</w:t>
      </w:r>
      <w:proofErr w:type="spellEnd"/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 32»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5F1A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</w:t>
      </w:r>
      <w:bookmarkEnd w:id="6"/>
      <w:bookmarkEnd w:id="7"/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выполнения </w:t>
      </w:r>
      <w:r w:rsidRPr="00457CD8">
        <w:rPr>
          <w:rFonts w:ascii="Times New Roman" w:hAnsi="Times New Roman" w:cs="Times New Roman"/>
          <w:iCs/>
          <w:sz w:val="28"/>
          <w:szCs w:val="28"/>
        </w:rPr>
        <w:t>дополнительного объема работ</w:t>
      </w:r>
      <w:r w:rsidR="00B46AD8">
        <w:rPr>
          <w:rFonts w:ascii="Times New Roman" w:hAnsi="Times New Roman" w:cs="Times New Roman"/>
          <w:iCs/>
          <w:sz w:val="28"/>
          <w:szCs w:val="28"/>
        </w:rPr>
        <w:t>,</w:t>
      </w:r>
      <w:r w:rsidRPr="00457CD8">
        <w:rPr>
          <w:rFonts w:ascii="Times New Roman" w:hAnsi="Times New Roman" w:cs="Times New Roman"/>
          <w:iCs/>
          <w:sz w:val="28"/>
          <w:szCs w:val="28"/>
        </w:rPr>
        <w:t xml:space="preserve"> не предусмотренных проектно-сметной документацией</w:t>
      </w:r>
      <w:r w:rsidR="00B46AD8">
        <w:rPr>
          <w:rFonts w:ascii="Times New Roman" w:hAnsi="Times New Roman" w:cs="Times New Roman"/>
          <w:iCs/>
          <w:sz w:val="28"/>
          <w:szCs w:val="28"/>
        </w:rPr>
        <w:t>,</w:t>
      </w:r>
      <w:r w:rsidRPr="00457CD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продления срок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="00645132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выполнения работ</w:t>
      </w:r>
      <w:r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D1B11BF" w14:textId="77777777" w:rsidR="00F40AB9" w:rsidRDefault="00F40AB9" w:rsidP="00457CD8">
      <w:pPr>
        <w:pStyle w:val="a9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8F02E" w14:textId="6AF5B28F" w:rsidR="007942F6" w:rsidRPr="00457CD8" w:rsidRDefault="00457CD8" w:rsidP="00457CD8">
      <w:pPr>
        <w:pStyle w:val="a9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7CD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</w:t>
      </w:r>
      <w:r w:rsidR="00645132" w:rsidRPr="00457C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6C8B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457CD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457C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457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74D2E482" w14:textId="2A7B76FF" w:rsidR="00F86C8B" w:rsidRDefault="00F86C8B" w:rsidP="004661D1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8C2C2AB" w14:textId="026CA9BD" w:rsidR="004661D1" w:rsidRDefault="004661D1" w:rsidP="004661D1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2B30BCA" w14:textId="6B33C31D" w:rsidR="004661D1" w:rsidRPr="00457CD8" w:rsidRDefault="004661D1" w:rsidP="004661D1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83A9869" w14:textId="7F5F2E41" w:rsidR="00457CD8" w:rsidRPr="00457CD8" w:rsidRDefault="00457CD8" w:rsidP="004661D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457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5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457C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59953A39" w14:textId="77777777" w:rsidR="00B75F1A" w:rsidRPr="00457CD8" w:rsidRDefault="00B75F1A" w:rsidP="004661D1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B75F1A" w:rsidRPr="00457CD8" w:rsidSect="00457CD8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9B41" w14:textId="77777777" w:rsidR="00601AD2" w:rsidRDefault="00601AD2" w:rsidP="007942F6">
      <w:pPr>
        <w:spacing w:after="0" w:line="240" w:lineRule="auto"/>
      </w:pPr>
      <w:r>
        <w:separator/>
      </w:r>
    </w:p>
  </w:endnote>
  <w:endnote w:type="continuationSeparator" w:id="0">
    <w:p w14:paraId="24BC36E5" w14:textId="77777777" w:rsidR="00601AD2" w:rsidRDefault="00601AD2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BB9AB" w14:textId="77777777" w:rsidR="00601AD2" w:rsidRDefault="00601AD2" w:rsidP="007942F6">
      <w:pPr>
        <w:spacing w:after="0" w:line="240" w:lineRule="auto"/>
      </w:pPr>
      <w:r>
        <w:separator/>
      </w:r>
    </w:p>
  </w:footnote>
  <w:footnote w:type="continuationSeparator" w:id="0">
    <w:p w14:paraId="1ECCCC28" w14:textId="77777777" w:rsidR="00601AD2" w:rsidRDefault="00601AD2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52176FA7" w14:textId="77777777" w:rsidR="007942F6" w:rsidRPr="007942F6" w:rsidRDefault="00C41432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0A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f1e94ef-7d6a-494f-a233-5ef8cdff0a99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17848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21B2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0066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57CD8"/>
    <w:rsid w:val="00463EFD"/>
    <w:rsid w:val="004661D1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1AD2"/>
    <w:rsid w:val="0060472D"/>
    <w:rsid w:val="0060692E"/>
    <w:rsid w:val="00620074"/>
    <w:rsid w:val="00622DE7"/>
    <w:rsid w:val="00630A47"/>
    <w:rsid w:val="00645132"/>
    <w:rsid w:val="00647796"/>
    <w:rsid w:val="006601AB"/>
    <w:rsid w:val="006630B8"/>
    <w:rsid w:val="00676142"/>
    <w:rsid w:val="0069201F"/>
    <w:rsid w:val="0069244B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78F9"/>
    <w:rsid w:val="00803BD5"/>
    <w:rsid w:val="00803CF2"/>
    <w:rsid w:val="0081277C"/>
    <w:rsid w:val="0082257E"/>
    <w:rsid w:val="00824156"/>
    <w:rsid w:val="00831752"/>
    <w:rsid w:val="0084569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234C"/>
    <w:rsid w:val="00983E6A"/>
    <w:rsid w:val="009868AF"/>
    <w:rsid w:val="00991F45"/>
    <w:rsid w:val="00997084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46AD8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1432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6048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25F50"/>
    <w:rsid w:val="00F34F99"/>
    <w:rsid w:val="00F36A94"/>
    <w:rsid w:val="00F37818"/>
    <w:rsid w:val="00F37C20"/>
    <w:rsid w:val="00F40AB9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E554E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A019"/>
  <w15:docId w15:val="{FA759A71-B649-444D-B62D-C78C7FAD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2</cp:revision>
  <cp:lastPrinted>2024-08-08T04:58:00Z</cp:lastPrinted>
  <dcterms:created xsi:type="dcterms:W3CDTF">2024-08-08T04:59:00Z</dcterms:created>
  <dcterms:modified xsi:type="dcterms:W3CDTF">2024-08-08T04:59:00Z</dcterms:modified>
</cp:coreProperties>
</file>