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FA107" w14:textId="2AF5F4FB" w:rsidR="00CC12A3" w:rsidRDefault="00CC12A3" w:rsidP="00CC12A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3E47F" wp14:editId="28347A8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6E539" w14:textId="004C3C39" w:rsidR="00CC12A3" w:rsidRPr="00CC12A3" w:rsidRDefault="00CC12A3" w:rsidP="00CC12A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620200099/30106(4)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0D26E539" w14:textId="004C3C39" w:rsidR="00CC12A3" w:rsidRPr="00CC12A3" w:rsidRDefault="00CC12A3" w:rsidP="00CC12A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620200099/30106(4)</w:t>
                      </w:r>
                    </w:p>
                  </w:txbxContent>
                </v:textbox>
              </v:rect>
            </w:pict>
          </mc:Fallback>
        </mc:AlternateContent>
      </w:r>
    </w:p>
    <w:p w14:paraId="38C401D9" w14:textId="77777777" w:rsidR="00CC12A3" w:rsidRDefault="00CC12A3" w:rsidP="00CC12A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AD03753" w14:textId="77777777" w:rsidR="00CC12A3" w:rsidRDefault="00CC12A3" w:rsidP="00CC12A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BF175D1" w14:textId="77777777" w:rsidR="00CC12A3" w:rsidRPr="0025472A" w:rsidRDefault="00CC12A3" w:rsidP="00CC12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9419875" w14:textId="77777777" w:rsidR="00CC12A3" w:rsidRPr="004C14FF" w:rsidRDefault="00CC12A3" w:rsidP="00CC12A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2F3D794E" w14:textId="77777777" w:rsidR="00E8775A" w:rsidRPr="00E8775A" w:rsidRDefault="00E8775A" w:rsidP="00E87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A540F" w14:textId="2C7D3E00" w:rsidR="00E8775A" w:rsidRDefault="000C34BE" w:rsidP="000C3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2024 г. № 573</w:t>
      </w:r>
    </w:p>
    <w:p w14:paraId="100860FB" w14:textId="54FDFAFE" w:rsidR="000C34BE" w:rsidRPr="00E8775A" w:rsidRDefault="000C34BE" w:rsidP="000C3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7DB0A2F" w14:textId="77777777" w:rsidR="00183BE0" w:rsidRPr="00E8775A" w:rsidRDefault="00183BE0" w:rsidP="00E87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207D0" w14:textId="77777777" w:rsidR="00E8775A" w:rsidRDefault="00653AEA" w:rsidP="00E8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5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14:paraId="26B2CB08" w14:textId="3DE75A94" w:rsidR="00E8775A" w:rsidRDefault="00653AEA" w:rsidP="00E8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5A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975737">
        <w:rPr>
          <w:rFonts w:ascii="Times New Roman" w:hAnsi="Times New Roman" w:cs="Times New Roman"/>
          <w:b/>
          <w:sz w:val="28"/>
          <w:szCs w:val="28"/>
        </w:rPr>
        <w:t>«</w:t>
      </w:r>
      <w:r w:rsidRPr="00E8775A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</w:p>
    <w:p w14:paraId="57332AC5" w14:textId="77777777" w:rsidR="00E8775A" w:rsidRDefault="00653AEA" w:rsidP="00E8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5A">
        <w:rPr>
          <w:rFonts w:ascii="Times New Roman" w:hAnsi="Times New Roman" w:cs="Times New Roman"/>
          <w:b/>
          <w:sz w:val="28"/>
          <w:szCs w:val="28"/>
        </w:rPr>
        <w:t xml:space="preserve">антиалкогольная и антинаркотическая </w:t>
      </w:r>
    </w:p>
    <w:p w14:paraId="4A514B31" w14:textId="0515ACCC" w:rsidR="00183BE0" w:rsidRPr="00E8775A" w:rsidRDefault="00653AEA" w:rsidP="00E87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5A">
        <w:rPr>
          <w:rFonts w:ascii="Times New Roman" w:hAnsi="Times New Roman" w:cs="Times New Roman"/>
          <w:b/>
          <w:sz w:val="28"/>
          <w:szCs w:val="28"/>
        </w:rPr>
        <w:t>программа Республики Тыва</w:t>
      </w:r>
      <w:r w:rsidR="00F06470">
        <w:rPr>
          <w:rFonts w:ascii="Times New Roman" w:hAnsi="Times New Roman" w:cs="Times New Roman"/>
          <w:b/>
          <w:sz w:val="28"/>
          <w:szCs w:val="28"/>
        </w:rPr>
        <w:t>»</w:t>
      </w:r>
    </w:p>
    <w:p w14:paraId="32AC8AA1" w14:textId="77777777" w:rsidR="00653AEA" w:rsidRDefault="00653AEA" w:rsidP="00E87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243246" w14:textId="77777777" w:rsidR="00E8775A" w:rsidRPr="00E8775A" w:rsidRDefault="00E8775A" w:rsidP="00E87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E7104" w14:textId="0166E870" w:rsidR="00183BE0" w:rsidRPr="00E8775A" w:rsidRDefault="00183BE0" w:rsidP="00E8775A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Законом Республики Тыва от 15 декабря 2023 г. </w:t>
      </w:r>
      <w:r w:rsid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1002-ЗРТ</w:t>
      </w:r>
      <w:r w:rsidRPr="00E87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75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республиканском бюджете Республики Тыва на 2024 год и на плановый период 2025 и 2026 годов</w:t>
      </w:r>
      <w:r w:rsidR="00975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</w:t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 от 19 июля 2023 г. № 528 </w:t>
      </w:r>
      <w:r w:rsidR="009757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разработки, </w:t>
      </w:r>
      <w:r w:rsidR="006216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 оценки эффективности государственных программ Республики Тыва</w:t>
      </w:r>
      <w:r w:rsidR="009757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643"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Pr="00E877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51EB3C1D" w14:textId="77777777" w:rsidR="00653AEA" w:rsidRPr="00E8775A" w:rsidRDefault="00653AEA" w:rsidP="00E8775A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AAFBEB" w14:textId="2CFCB320" w:rsidR="00653AEA" w:rsidRPr="00E8775A" w:rsidRDefault="00653AEA" w:rsidP="00E877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государственную </w:t>
      </w:r>
      <w:hyperlink r:id="rId9" w:history="1">
        <w:r w:rsidRPr="00E8775A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bookmarkStart w:id="1" w:name="_Hlk126661976"/>
      <w:r w:rsidR="00975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</w:t>
      </w:r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ственная антиалкогольная и антинаркотическая программа Республики Тыва</w:t>
      </w:r>
      <w:r w:rsidR="00975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bookmarkEnd w:id="1"/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утвержденную постановлением Пр</w:t>
      </w:r>
      <w:r w:rsidR="00621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авительства Республики Тыва от </w:t>
      </w:r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 ноября 2023 г. № 803 (далее </w:t>
      </w:r>
      <w:r w:rsidR="00621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E877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Программа), следующие изменения:</w:t>
      </w:r>
    </w:p>
    <w:p w14:paraId="3A8F253D" w14:textId="475D9540" w:rsidR="00653AEA" w:rsidRPr="00E8775A" w:rsidRDefault="00653AEA" w:rsidP="00E8775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7700"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</w:t>
      </w:r>
      <w:r w:rsidR="00007700"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14:paraId="114C62E2" w14:textId="78D3C42C" w:rsidR="00007700" w:rsidRDefault="00007700" w:rsidP="00E8775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позицию </w:t>
      </w:r>
      <w:r w:rsidR="00975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975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87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53DD6860" w14:textId="77777777" w:rsidR="00621643" w:rsidRPr="00E8775A" w:rsidRDefault="00621643" w:rsidP="00E8775A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1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283"/>
        <w:gridCol w:w="6080"/>
      </w:tblGrid>
      <w:tr w:rsidR="00621643" w:rsidRPr="00621643" w14:paraId="06162E7B" w14:textId="77777777" w:rsidTr="00997BA4">
        <w:trPr>
          <w:jc w:val="center"/>
        </w:trPr>
        <w:tc>
          <w:tcPr>
            <w:tcW w:w="3248" w:type="dxa"/>
          </w:tcPr>
          <w:p w14:paraId="3431AA92" w14:textId="49345C35" w:rsidR="00621643" w:rsidRPr="00621643" w:rsidRDefault="00975737" w:rsidP="0062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643" w:rsidRPr="0062164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="00621643" w:rsidRPr="00621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643" w:rsidRPr="00621643">
              <w:rPr>
                <w:rFonts w:ascii="Times New Roman" w:hAnsi="Times New Roman" w:cs="Times New Roman"/>
                <w:sz w:val="24"/>
                <w:szCs w:val="24"/>
              </w:rPr>
              <w:t>печения за счет всех источн</w:t>
            </w:r>
            <w:r w:rsidR="00621643" w:rsidRPr="006216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1643" w:rsidRPr="00621643">
              <w:rPr>
                <w:rFonts w:ascii="Times New Roman" w:hAnsi="Times New Roman" w:cs="Times New Roman"/>
                <w:sz w:val="24"/>
                <w:szCs w:val="24"/>
              </w:rPr>
              <w:t>ков за весь период реализации</w:t>
            </w:r>
          </w:p>
        </w:tc>
        <w:tc>
          <w:tcPr>
            <w:tcW w:w="283" w:type="dxa"/>
          </w:tcPr>
          <w:p w14:paraId="05D05342" w14:textId="50359824" w:rsidR="00621643" w:rsidRPr="00621643" w:rsidRDefault="00997BA4" w:rsidP="00997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80" w:type="dxa"/>
            <w:shd w:val="clear" w:color="auto" w:fill="auto"/>
          </w:tcPr>
          <w:p w14:paraId="70696799" w14:textId="05FDD127" w:rsidR="00621643" w:rsidRPr="00621643" w:rsidRDefault="00997BA4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643"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Программы на 2024-2030 годы составит 1 105 067,26 тыс. рублей, из них: </w:t>
            </w:r>
          </w:p>
          <w:p w14:paraId="16B83A24" w14:textId="258F180A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– 1 100 153,26 тыс. рублей;</w:t>
            </w:r>
          </w:p>
          <w:p w14:paraId="0BAABAB9" w14:textId="77777777" w:rsidR="00CC12A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муниципального бюджета – 4 914,0 тыс. рублей, в том </w:t>
            </w:r>
          </w:p>
          <w:p w14:paraId="70FA8B3D" w14:textId="77777777" w:rsidR="00CC12A3" w:rsidRDefault="00CC12A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9340" w14:textId="77777777" w:rsidR="00CC12A3" w:rsidRDefault="00CC12A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3DBD" w14:textId="2FC9EFA0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годам:</w:t>
            </w:r>
          </w:p>
          <w:p w14:paraId="429C3A27" w14:textId="139DBE02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166 276,2 тыс. рублей, из них: </w:t>
            </w:r>
          </w:p>
          <w:p w14:paraId="7E6FB05F" w14:textId="5E4C56FC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165 574,2 тыс. рублей, </w:t>
            </w:r>
          </w:p>
          <w:p w14:paraId="1DCE3449" w14:textId="77777777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0AB88D18" w14:textId="30582889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2025 год – 94 165,0 тыс. рублей, из них: </w:t>
            </w:r>
          </w:p>
          <w:p w14:paraId="65098A83" w14:textId="662EFC3E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93 463,0 тыс. рублей, </w:t>
            </w:r>
          </w:p>
          <w:p w14:paraId="3A13B7A8" w14:textId="77777777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2179695F" w14:textId="16B1E00C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96 023,5 тыс. рублей, из них: </w:t>
            </w:r>
          </w:p>
          <w:p w14:paraId="49CC23F9" w14:textId="79A79277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95 321,5 тыс. рублей, </w:t>
            </w:r>
          </w:p>
          <w:p w14:paraId="378CE5B8" w14:textId="77777777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33558AA7" w14:textId="3C6904FE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2027 год – 176 358,22 тыс. рублей, из них: </w:t>
            </w:r>
          </w:p>
          <w:p w14:paraId="73B4F518" w14:textId="7E653560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175 656,22 тыс. рублей, </w:t>
            </w:r>
          </w:p>
          <w:p w14:paraId="002B7E0D" w14:textId="77777777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1F8F7498" w14:textId="18367884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2028 год – 183 364,46 тыс. рублей, из них: </w:t>
            </w:r>
          </w:p>
          <w:p w14:paraId="5D78A3B7" w14:textId="350CF132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182 662,46 тыс. рублей, </w:t>
            </w:r>
          </w:p>
          <w:p w14:paraId="053B8F6A" w14:textId="58F99618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7A000695" w14:textId="73A66E03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2029 год – 190 650,96 тыс. рублей, из них: </w:t>
            </w:r>
          </w:p>
          <w:p w14:paraId="6E098999" w14:textId="2FB0117F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189 948,96 тыс. рублей, </w:t>
            </w:r>
          </w:p>
          <w:p w14:paraId="31DF32FE" w14:textId="77777777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рублей;</w:t>
            </w:r>
          </w:p>
          <w:p w14:paraId="5AB40965" w14:textId="302AD5C3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2030 год – 198 228,92 тыс. рублей, из них: </w:t>
            </w:r>
          </w:p>
          <w:p w14:paraId="47D960B3" w14:textId="1E94F078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– 197 526,92 тыс. рублей, </w:t>
            </w:r>
          </w:p>
          <w:p w14:paraId="782D8A0E" w14:textId="4EB41AC9" w:rsidR="00621643" w:rsidRPr="00621643" w:rsidRDefault="00621643" w:rsidP="009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из муниципального бюджета – 702,0 тыс. рублей</w:t>
            </w:r>
            <w:r w:rsidR="00975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6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2DBCC3AA" w14:textId="5E5F796D" w:rsidR="00183BE0" w:rsidRDefault="00183BE0" w:rsidP="00E8775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33F811" w14:textId="77777777" w:rsidR="00997BA4" w:rsidRPr="00997BA4" w:rsidRDefault="00997BA4" w:rsidP="00997BA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bookmarkStart w:id="2" w:name="_Hlk181892498"/>
      <w:r w:rsidRPr="00997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3 к Программе </w:t>
      </w:r>
      <w:bookmarkEnd w:id="2"/>
      <w:r w:rsidRPr="00997BA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39AC9182" w14:textId="77777777" w:rsidR="00997BA4" w:rsidRDefault="00997BA4" w:rsidP="00E8775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57001E" w14:textId="77777777" w:rsidR="00997BA4" w:rsidRDefault="00997BA4" w:rsidP="00E8775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AC5B36" w14:textId="77777777" w:rsidR="00997BA4" w:rsidRPr="00E8775A" w:rsidRDefault="00997BA4" w:rsidP="00E8775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BEE54" w14:textId="77777777" w:rsidR="00801979" w:rsidRPr="00E8775A" w:rsidRDefault="00801979" w:rsidP="00E8775A">
      <w:pPr>
        <w:pStyle w:val="a3"/>
        <w:tabs>
          <w:tab w:val="left" w:pos="9639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801979" w:rsidRPr="00E8775A" w:rsidSect="00225EC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F3C9B1" w14:textId="043CBFB3" w:rsidR="00B03530" w:rsidRPr="00997BA4" w:rsidRDefault="00975737" w:rsidP="00997BA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03530" w:rsidRPr="00997BA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3FB0" w:rsidRPr="00997BA4">
        <w:rPr>
          <w:rFonts w:ascii="Times New Roman" w:hAnsi="Times New Roman" w:cs="Times New Roman"/>
          <w:sz w:val="28"/>
          <w:szCs w:val="28"/>
        </w:rPr>
        <w:t>3</w:t>
      </w:r>
    </w:p>
    <w:p w14:paraId="768D7240" w14:textId="77777777" w:rsidR="00B03530" w:rsidRPr="00997BA4" w:rsidRDefault="00B03530" w:rsidP="00997BA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97BA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1CD6360" w14:textId="04B0048E" w:rsidR="00997BA4" w:rsidRDefault="00B03530" w:rsidP="00997BA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97BA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975737">
        <w:rPr>
          <w:rFonts w:ascii="Times New Roman" w:hAnsi="Times New Roman" w:cs="Times New Roman"/>
          <w:sz w:val="28"/>
          <w:szCs w:val="28"/>
        </w:rPr>
        <w:t>«</w:t>
      </w:r>
      <w:r w:rsidRPr="00997BA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</w:p>
    <w:p w14:paraId="2B64F145" w14:textId="1FE47E12" w:rsidR="00B03530" w:rsidRPr="00997BA4" w:rsidRDefault="00B03530" w:rsidP="00997BA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97BA4">
        <w:rPr>
          <w:rFonts w:ascii="Times New Roman" w:hAnsi="Times New Roman" w:cs="Times New Roman"/>
          <w:sz w:val="28"/>
          <w:szCs w:val="28"/>
        </w:rPr>
        <w:t>антиалкогольная и антинаркотическая программа Республики Тыва</w:t>
      </w:r>
      <w:r w:rsidR="00975737">
        <w:rPr>
          <w:rFonts w:ascii="Times New Roman" w:hAnsi="Times New Roman" w:cs="Times New Roman"/>
          <w:sz w:val="28"/>
          <w:szCs w:val="28"/>
        </w:rPr>
        <w:t>»</w:t>
      </w:r>
    </w:p>
    <w:p w14:paraId="5A88ACD2" w14:textId="77777777" w:rsidR="00B03530" w:rsidRDefault="00B03530" w:rsidP="00997BA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74919037" w14:textId="77777777" w:rsidR="00997BA4" w:rsidRPr="00997BA4" w:rsidRDefault="00997BA4" w:rsidP="00997BA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14:paraId="485ADC70" w14:textId="77777777" w:rsidR="00B03530" w:rsidRPr="00997BA4" w:rsidRDefault="00B03530" w:rsidP="0099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A4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0F5684F8" w14:textId="7A18FA60" w:rsidR="00997BA4" w:rsidRDefault="00B03530" w:rsidP="0099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A4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975737">
        <w:rPr>
          <w:rFonts w:ascii="Times New Roman" w:hAnsi="Times New Roman" w:cs="Times New Roman"/>
          <w:sz w:val="28"/>
          <w:szCs w:val="28"/>
        </w:rPr>
        <w:t>«</w:t>
      </w:r>
      <w:r w:rsidRPr="00997BA4">
        <w:rPr>
          <w:rFonts w:ascii="Times New Roman" w:hAnsi="Times New Roman" w:cs="Times New Roman"/>
          <w:sz w:val="28"/>
          <w:szCs w:val="28"/>
        </w:rPr>
        <w:t>Государственная</w:t>
      </w:r>
    </w:p>
    <w:p w14:paraId="60C7A0F5" w14:textId="57DA9DE9" w:rsidR="00B03530" w:rsidRDefault="00B03530" w:rsidP="0099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BA4">
        <w:rPr>
          <w:rFonts w:ascii="Times New Roman" w:hAnsi="Times New Roman" w:cs="Times New Roman"/>
          <w:sz w:val="28"/>
          <w:szCs w:val="28"/>
        </w:rPr>
        <w:t xml:space="preserve"> антиалкогольная и антинаркотическая программа Республики Тыва</w:t>
      </w:r>
      <w:r w:rsidR="00975737">
        <w:rPr>
          <w:rFonts w:ascii="Times New Roman" w:hAnsi="Times New Roman" w:cs="Times New Roman"/>
          <w:sz w:val="28"/>
          <w:szCs w:val="28"/>
        </w:rPr>
        <w:t>»</w:t>
      </w:r>
    </w:p>
    <w:p w14:paraId="4BFF0239" w14:textId="77777777" w:rsidR="00997BA4" w:rsidRPr="00997BA4" w:rsidRDefault="00997BA4" w:rsidP="00997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8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2"/>
        <w:gridCol w:w="748"/>
        <w:gridCol w:w="1276"/>
        <w:gridCol w:w="1417"/>
        <w:gridCol w:w="1276"/>
        <w:gridCol w:w="1233"/>
        <w:gridCol w:w="1276"/>
        <w:gridCol w:w="1276"/>
        <w:gridCol w:w="1275"/>
        <w:gridCol w:w="1418"/>
        <w:gridCol w:w="20"/>
      </w:tblGrid>
      <w:tr w:rsidR="00E8775A" w:rsidRPr="00D01C08" w14:paraId="64D30B5B" w14:textId="77777777" w:rsidTr="007E153B">
        <w:trPr>
          <w:trHeight w:val="20"/>
          <w:jc w:val="center"/>
        </w:trPr>
        <w:tc>
          <w:tcPr>
            <w:tcW w:w="4642" w:type="dxa"/>
            <w:vMerge w:val="restart"/>
            <w:hideMark/>
          </w:tcPr>
          <w:p w14:paraId="7B973B99" w14:textId="6D5E18D9" w:rsid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государственной</w:t>
            </w:r>
          </w:p>
          <w:p w14:paraId="7E7961CE" w14:textId="77777777" w:rsid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программы, структурного элемента /</w:t>
            </w:r>
          </w:p>
          <w:p w14:paraId="6ABBB255" w14:textId="4DEC1E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8" w:type="dxa"/>
            <w:vMerge w:val="restart"/>
            <w:hideMark/>
          </w:tcPr>
          <w:p w14:paraId="3DB55D7E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467" w:type="dxa"/>
            <w:gridSpan w:val="9"/>
            <w:hideMark/>
          </w:tcPr>
          <w:p w14:paraId="71D072DA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8775A" w:rsidRPr="00D01C08" w14:paraId="77EF395D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vMerge/>
            <w:hideMark/>
          </w:tcPr>
          <w:p w14:paraId="0F678D22" w14:textId="777777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hideMark/>
          </w:tcPr>
          <w:p w14:paraId="129E1A7C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66AC550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noWrap/>
            <w:hideMark/>
          </w:tcPr>
          <w:p w14:paraId="592065BA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noWrap/>
            <w:hideMark/>
          </w:tcPr>
          <w:p w14:paraId="4AEB7E57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33" w:type="dxa"/>
            <w:noWrap/>
            <w:hideMark/>
          </w:tcPr>
          <w:p w14:paraId="475AAD6A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noWrap/>
            <w:hideMark/>
          </w:tcPr>
          <w:p w14:paraId="7CBBA53A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noWrap/>
            <w:hideMark/>
          </w:tcPr>
          <w:p w14:paraId="45BEAD96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noWrap/>
            <w:hideMark/>
          </w:tcPr>
          <w:p w14:paraId="3F1635B9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noWrap/>
            <w:hideMark/>
          </w:tcPr>
          <w:p w14:paraId="5217D911" w14:textId="4742C4A8" w:rsidR="00007700" w:rsidRPr="00D01C08" w:rsidRDefault="00D01C08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007700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сего</w:t>
            </w:r>
          </w:p>
        </w:tc>
      </w:tr>
      <w:tr w:rsidR="00E8775A" w:rsidRPr="00D01C08" w14:paraId="4F1DC151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2F789CF9" w14:textId="777777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14:paraId="412ABD6C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1FB19E38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7C0F96D8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7D1AC7C3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dxa"/>
            <w:noWrap/>
            <w:hideMark/>
          </w:tcPr>
          <w:p w14:paraId="076E883E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366D6480" w14:textId="777777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  <w:hideMark/>
          </w:tcPr>
          <w:p w14:paraId="1DB56243" w14:textId="3F1C0E3D" w:rsidR="00007700" w:rsidRPr="00D01C08" w:rsidRDefault="007E153B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  <w:hideMark/>
          </w:tcPr>
          <w:p w14:paraId="52875D0F" w14:textId="325B19EB" w:rsidR="00007700" w:rsidRPr="00D01C08" w:rsidRDefault="007E153B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2E09F58C" w14:textId="7A215F9E" w:rsidR="00007700" w:rsidRPr="00D01C08" w:rsidRDefault="007E153B" w:rsidP="00D01C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055D28AC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438E28E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748" w:type="dxa"/>
            <w:noWrap/>
            <w:hideMark/>
          </w:tcPr>
          <w:p w14:paraId="3FC2FB28" w14:textId="54ACFC1F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62A08F2" w14:textId="053A70A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166 276,20</w:t>
            </w:r>
          </w:p>
        </w:tc>
        <w:tc>
          <w:tcPr>
            <w:tcW w:w="1417" w:type="dxa"/>
            <w:noWrap/>
            <w:hideMark/>
          </w:tcPr>
          <w:p w14:paraId="05A5F679" w14:textId="744DA04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94 165,00</w:t>
            </w:r>
          </w:p>
        </w:tc>
        <w:tc>
          <w:tcPr>
            <w:tcW w:w="1276" w:type="dxa"/>
            <w:noWrap/>
            <w:hideMark/>
          </w:tcPr>
          <w:p w14:paraId="4AED292B" w14:textId="7A3B03B0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96 023,50</w:t>
            </w:r>
          </w:p>
        </w:tc>
        <w:tc>
          <w:tcPr>
            <w:tcW w:w="1233" w:type="dxa"/>
            <w:noWrap/>
            <w:hideMark/>
          </w:tcPr>
          <w:p w14:paraId="07512CB8" w14:textId="141BB53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176 358,22</w:t>
            </w:r>
          </w:p>
        </w:tc>
        <w:tc>
          <w:tcPr>
            <w:tcW w:w="1276" w:type="dxa"/>
            <w:noWrap/>
            <w:hideMark/>
          </w:tcPr>
          <w:p w14:paraId="502D3701" w14:textId="4F47FBB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183 364,46</w:t>
            </w:r>
          </w:p>
        </w:tc>
        <w:tc>
          <w:tcPr>
            <w:tcW w:w="1276" w:type="dxa"/>
            <w:noWrap/>
            <w:hideMark/>
          </w:tcPr>
          <w:p w14:paraId="71A408FD" w14:textId="314A069D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190 650,96</w:t>
            </w:r>
          </w:p>
        </w:tc>
        <w:tc>
          <w:tcPr>
            <w:tcW w:w="1275" w:type="dxa"/>
            <w:noWrap/>
            <w:hideMark/>
          </w:tcPr>
          <w:p w14:paraId="3CF9B3C4" w14:textId="2FED27A9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198 228,92</w:t>
            </w:r>
          </w:p>
        </w:tc>
        <w:tc>
          <w:tcPr>
            <w:tcW w:w="1418" w:type="dxa"/>
            <w:noWrap/>
            <w:hideMark/>
          </w:tcPr>
          <w:p w14:paraId="527248BC" w14:textId="735E7EEE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1 105 067,26</w:t>
            </w:r>
          </w:p>
        </w:tc>
      </w:tr>
      <w:tr w:rsidR="00E8775A" w:rsidRPr="00D01C08" w14:paraId="5F8E93AB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61EDEFD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8" w:type="dxa"/>
            <w:noWrap/>
            <w:hideMark/>
          </w:tcPr>
          <w:p w14:paraId="00166B57" w14:textId="0B511A8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7209B7B" w14:textId="0B386CC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8F9A456" w14:textId="0EB1823C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225906" w14:textId="4ADDE1E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2CBE1698" w14:textId="3D305E4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3758FC7" w14:textId="039D4082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196E81" w14:textId="42C05A9F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AB120F6" w14:textId="686163B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84A2587" w14:textId="34E40EC6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8B37B64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7BC3E8F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48" w:type="dxa"/>
            <w:noWrap/>
            <w:hideMark/>
          </w:tcPr>
          <w:p w14:paraId="25CDA134" w14:textId="4173DB7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CAE0E66" w14:textId="221896B9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166 276,20</w:t>
            </w:r>
          </w:p>
        </w:tc>
        <w:tc>
          <w:tcPr>
            <w:tcW w:w="1417" w:type="dxa"/>
            <w:noWrap/>
            <w:hideMark/>
          </w:tcPr>
          <w:p w14:paraId="1C6B35F9" w14:textId="4F79C6C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94 165,00</w:t>
            </w:r>
          </w:p>
        </w:tc>
        <w:tc>
          <w:tcPr>
            <w:tcW w:w="1276" w:type="dxa"/>
            <w:noWrap/>
            <w:hideMark/>
          </w:tcPr>
          <w:p w14:paraId="58025FE8" w14:textId="5A71332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96 023,50</w:t>
            </w:r>
          </w:p>
        </w:tc>
        <w:tc>
          <w:tcPr>
            <w:tcW w:w="1233" w:type="dxa"/>
            <w:noWrap/>
            <w:hideMark/>
          </w:tcPr>
          <w:p w14:paraId="6E2627F0" w14:textId="5FCACE56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176 358,22</w:t>
            </w:r>
          </w:p>
        </w:tc>
        <w:tc>
          <w:tcPr>
            <w:tcW w:w="1276" w:type="dxa"/>
            <w:noWrap/>
            <w:hideMark/>
          </w:tcPr>
          <w:p w14:paraId="48D7082A" w14:textId="6B6134E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183 364,46</w:t>
            </w:r>
          </w:p>
        </w:tc>
        <w:tc>
          <w:tcPr>
            <w:tcW w:w="1276" w:type="dxa"/>
            <w:noWrap/>
            <w:hideMark/>
          </w:tcPr>
          <w:p w14:paraId="7C611556" w14:textId="7A8DDAE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190 650,96</w:t>
            </w:r>
          </w:p>
        </w:tc>
        <w:tc>
          <w:tcPr>
            <w:tcW w:w="1275" w:type="dxa"/>
            <w:noWrap/>
            <w:hideMark/>
          </w:tcPr>
          <w:p w14:paraId="337C7B87" w14:textId="1AC42A1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198 228,92</w:t>
            </w:r>
          </w:p>
        </w:tc>
        <w:tc>
          <w:tcPr>
            <w:tcW w:w="1418" w:type="dxa"/>
            <w:noWrap/>
            <w:hideMark/>
          </w:tcPr>
          <w:p w14:paraId="499BCA7A" w14:textId="0948FA9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1 105 067,26</w:t>
            </w:r>
          </w:p>
        </w:tc>
      </w:tr>
      <w:tr w:rsidR="00E8775A" w:rsidRPr="00D01C08" w14:paraId="7913CAA1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189199B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8" w:type="dxa"/>
            <w:noWrap/>
            <w:hideMark/>
          </w:tcPr>
          <w:p w14:paraId="24C230EF" w14:textId="14B7ABC4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8DC108C" w14:textId="643A3416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165 574,20</w:t>
            </w:r>
          </w:p>
        </w:tc>
        <w:tc>
          <w:tcPr>
            <w:tcW w:w="1417" w:type="dxa"/>
            <w:noWrap/>
            <w:hideMark/>
          </w:tcPr>
          <w:p w14:paraId="3D73AEE4" w14:textId="4EB85E5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93 463,00</w:t>
            </w:r>
          </w:p>
        </w:tc>
        <w:tc>
          <w:tcPr>
            <w:tcW w:w="1276" w:type="dxa"/>
            <w:noWrap/>
            <w:hideMark/>
          </w:tcPr>
          <w:p w14:paraId="1A09271D" w14:textId="72524CB9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95 321,50</w:t>
            </w:r>
          </w:p>
        </w:tc>
        <w:tc>
          <w:tcPr>
            <w:tcW w:w="1233" w:type="dxa"/>
            <w:noWrap/>
            <w:hideMark/>
          </w:tcPr>
          <w:p w14:paraId="6C2E458B" w14:textId="390C9D73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175 656,22</w:t>
            </w:r>
          </w:p>
        </w:tc>
        <w:tc>
          <w:tcPr>
            <w:tcW w:w="1276" w:type="dxa"/>
            <w:noWrap/>
            <w:hideMark/>
          </w:tcPr>
          <w:p w14:paraId="462EE6AC" w14:textId="29178F8C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182 662,46</w:t>
            </w:r>
          </w:p>
        </w:tc>
        <w:tc>
          <w:tcPr>
            <w:tcW w:w="1276" w:type="dxa"/>
            <w:noWrap/>
            <w:hideMark/>
          </w:tcPr>
          <w:p w14:paraId="10543405" w14:textId="5332E443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189 948,96</w:t>
            </w:r>
          </w:p>
        </w:tc>
        <w:tc>
          <w:tcPr>
            <w:tcW w:w="1275" w:type="dxa"/>
            <w:noWrap/>
            <w:hideMark/>
          </w:tcPr>
          <w:p w14:paraId="095C6E00" w14:textId="59EA29D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197 526,92</w:t>
            </w:r>
          </w:p>
        </w:tc>
        <w:tc>
          <w:tcPr>
            <w:tcW w:w="1418" w:type="dxa"/>
            <w:noWrap/>
            <w:hideMark/>
          </w:tcPr>
          <w:p w14:paraId="39F4A2BC" w14:textId="5384BB9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1 100 153,26</w:t>
            </w:r>
          </w:p>
        </w:tc>
      </w:tr>
      <w:tr w:rsidR="00E8775A" w:rsidRPr="00D01C08" w14:paraId="0CC683D5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0751758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8" w:type="dxa"/>
            <w:noWrap/>
            <w:hideMark/>
          </w:tcPr>
          <w:p w14:paraId="5B15A8CF" w14:textId="65454CE0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8F9E9F5" w14:textId="59966551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417" w:type="dxa"/>
            <w:noWrap/>
            <w:hideMark/>
          </w:tcPr>
          <w:p w14:paraId="56915743" w14:textId="62C11F7C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20CD7777" w14:textId="639C67A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33" w:type="dxa"/>
            <w:noWrap/>
            <w:hideMark/>
          </w:tcPr>
          <w:p w14:paraId="056CC6B5" w14:textId="15C82A4F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390FC341" w14:textId="50FAA81F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6" w:type="dxa"/>
            <w:noWrap/>
            <w:hideMark/>
          </w:tcPr>
          <w:p w14:paraId="2CC2629D" w14:textId="0674871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5" w:type="dxa"/>
            <w:noWrap/>
            <w:hideMark/>
          </w:tcPr>
          <w:p w14:paraId="384DFE3F" w14:textId="2AC7A97D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418" w:type="dxa"/>
            <w:noWrap/>
            <w:hideMark/>
          </w:tcPr>
          <w:p w14:paraId="231F8F3B" w14:textId="3808BF86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4 914,00</w:t>
            </w:r>
          </w:p>
        </w:tc>
      </w:tr>
      <w:tr w:rsidR="00E8775A" w:rsidRPr="00D01C08" w14:paraId="69518BD8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36BC3B1A" w14:textId="72B89E4C" w:rsidR="00007700" w:rsidRPr="00D01C08" w:rsidRDefault="00D90361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8" w:type="dxa"/>
            <w:noWrap/>
            <w:hideMark/>
          </w:tcPr>
          <w:p w14:paraId="6E341B2D" w14:textId="2EA322F0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003792B" w14:textId="42A83A11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04C4F26" w14:textId="4AC8757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A852732" w14:textId="074F478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313D5A18" w14:textId="0777ABBC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9B62407" w14:textId="15040CC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B90D88C" w14:textId="576B4B6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ED07DA9" w14:textId="4A391DE3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F71BC4D" w14:textId="07564A5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D4B5CD5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786ECE4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8" w:type="dxa"/>
            <w:noWrap/>
            <w:hideMark/>
          </w:tcPr>
          <w:p w14:paraId="4DED9BAB" w14:textId="43802ACD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79C969" w14:textId="146F19D1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E309643" w14:textId="053E2678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9016F5D" w14:textId="3C567E4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271A39B3" w14:textId="5D36EB24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424459F" w14:textId="1EE7A842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6E8FA413" w14:textId="382EC032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7965967" w14:textId="74901E4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DF0787D" w14:textId="5989E1A0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A5D2764" w14:textId="77777777" w:rsidTr="007E153B">
        <w:trPr>
          <w:gridAfter w:val="1"/>
          <w:wAfter w:w="20" w:type="dxa"/>
          <w:trHeight w:val="20"/>
          <w:jc w:val="center"/>
        </w:trPr>
        <w:tc>
          <w:tcPr>
            <w:tcW w:w="4642" w:type="dxa"/>
            <w:hideMark/>
          </w:tcPr>
          <w:p w14:paraId="1F350FF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Объем налоговых расходов Республики Тыва (справочно)</w:t>
            </w:r>
          </w:p>
        </w:tc>
        <w:tc>
          <w:tcPr>
            <w:tcW w:w="748" w:type="dxa"/>
            <w:noWrap/>
            <w:hideMark/>
          </w:tcPr>
          <w:p w14:paraId="51B1BC6F" w14:textId="26F6DD9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A96E264" w14:textId="19A18C65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977D7AA" w14:textId="6593CD4A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5997D96" w14:textId="72377E79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6C739B76" w14:textId="55FBEC0E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A1FF202" w14:textId="3C9BB7EB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693FF2F" w14:textId="3CEB7C40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6B17A5B" w14:textId="310A80D6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1AFA517" w14:textId="66546D77" w:rsidR="00007700" w:rsidRPr="00D01C08" w:rsidRDefault="00007700" w:rsidP="00D01C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7C0FA15A" w14:textId="77777777" w:rsidR="007E153B" w:rsidRDefault="007E153B"/>
    <w:tbl>
      <w:tblPr>
        <w:tblStyle w:val="12"/>
        <w:tblW w:w="15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417"/>
        <w:gridCol w:w="1277"/>
        <w:gridCol w:w="1234"/>
        <w:gridCol w:w="1277"/>
        <w:gridCol w:w="1280"/>
        <w:gridCol w:w="1251"/>
        <w:gridCol w:w="1418"/>
      </w:tblGrid>
      <w:tr w:rsidR="007E153B" w:rsidRPr="00D01C08" w14:paraId="3012936C" w14:textId="77777777" w:rsidTr="007E153B">
        <w:trPr>
          <w:trHeight w:val="20"/>
          <w:tblHeader/>
          <w:jc w:val="center"/>
        </w:trPr>
        <w:tc>
          <w:tcPr>
            <w:tcW w:w="4637" w:type="dxa"/>
            <w:hideMark/>
          </w:tcPr>
          <w:p w14:paraId="6B4EE31E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4C6BD9A1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6088C656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7A2DAAB4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44FAB6F3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noWrap/>
            <w:hideMark/>
          </w:tcPr>
          <w:p w14:paraId="61494FFB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noWrap/>
            <w:hideMark/>
          </w:tcPr>
          <w:p w14:paraId="548E49DE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71B4A2E3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39D9C51E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726BE3E4" w14:textId="77777777" w:rsidR="007E153B" w:rsidRPr="00D01C08" w:rsidRDefault="007E153B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6F96F23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2BCFE79" w14:textId="1985745F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1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Первичная, вторичная, третичная профилактика заболеваний наркологического профиля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746" w:type="dxa"/>
            <w:noWrap/>
            <w:hideMark/>
          </w:tcPr>
          <w:p w14:paraId="477B24F3" w14:textId="67A042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A455292" w14:textId="04059F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154 319,70</w:t>
            </w:r>
          </w:p>
        </w:tc>
        <w:tc>
          <w:tcPr>
            <w:tcW w:w="1417" w:type="dxa"/>
            <w:noWrap/>
            <w:hideMark/>
          </w:tcPr>
          <w:p w14:paraId="307D9224" w14:textId="59C8C7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86 642,60</w:t>
            </w:r>
          </w:p>
        </w:tc>
        <w:tc>
          <w:tcPr>
            <w:tcW w:w="1277" w:type="dxa"/>
            <w:noWrap/>
            <w:hideMark/>
          </w:tcPr>
          <w:p w14:paraId="5C5C4685" w14:textId="6FB8FC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88 137,80</w:t>
            </w:r>
          </w:p>
        </w:tc>
        <w:tc>
          <w:tcPr>
            <w:tcW w:w="1234" w:type="dxa"/>
            <w:noWrap/>
            <w:hideMark/>
          </w:tcPr>
          <w:p w14:paraId="5B0A352E" w14:textId="186C7D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277" w:type="dxa"/>
            <w:noWrap/>
            <w:hideMark/>
          </w:tcPr>
          <w:p w14:paraId="31A70FE3" w14:textId="2E1D4C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80" w:type="dxa"/>
            <w:noWrap/>
            <w:hideMark/>
          </w:tcPr>
          <w:p w14:paraId="711939B3" w14:textId="1970C9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51" w:type="dxa"/>
            <w:noWrap/>
            <w:hideMark/>
          </w:tcPr>
          <w:p w14:paraId="6FC777BE" w14:textId="067CFA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418" w:type="dxa"/>
            <w:noWrap/>
            <w:hideMark/>
          </w:tcPr>
          <w:p w14:paraId="5249ADA2" w14:textId="3E263D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1 019 404,09</w:t>
            </w:r>
          </w:p>
        </w:tc>
      </w:tr>
      <w:tr w:rsidR="00E8775A" w:rsidRPr="00D01C08" w14:paraId="1643E8EF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hideMark/>
          </w:tcPr>
          <w:p w14:paraId="53AE57CC" w14:textId="1026AAFC" w:rsidR="007E153B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Ведомственный проект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Снижение доли массовой алкоголизации населения, семейных конфликтов </w:t>
            </w:r>
          </w:p>
          <w:p w14:paraId="0CD659E9" w14:textId="08B84A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 почве пьянства и алкоголизма супругов, повышение престижности трезвого образа жизни в молодых семьях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567A23B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64BCF8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65651215" w14:textId="0A2B9A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17397A0" w14:textId="45C4BA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A8CD9D2" w14:textId="272C25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8D4182" w14:textId="63B1AB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E16C137" w14:textId="320BD7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9FF1C2B" w14:textId="0B4C0A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AE87883" w14:textId="7F3919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363F9BB" w14:textId="4C9A8A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D7040FD" w14:textId="0096D6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CA0B29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6BA175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46" w:type="dxa"/>
            <w:noWrap/>
            <w:hideMark/>
          </w:tcPr>
          <w:p w14:paraId="4C1E9DAE" w14:textId="35A65A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D93E8B6" w14:textId="6C227E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154 319,70</w:t>
            </w:r>
          </w:p>
        </w:tc>
        <w:tc>
          <w:tcPr>
            <w:tcW w:w="1417" w:type="dxa"/>
            <w:noWrap/>
            <w:hideMark/>
          </w:tcPr>
          <w:p w14:paraId="3E53796A" w14:textId="239C69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86 642,60</w:t>
            </w:r>
          </w:p>
        </w:tc>
        <w:tc>
          <w:tcPr>
            <w:tcW w:w="1277" w:type="dxa"/>
            <w:noWrap/>
            <w:hideMark/>
          </w:tcPr>
          <w:p w14:paraId="2365B58B" w14:textId="51B5D9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88 137,80</w:t>
            </w:r>
          </w:p>
        </w:tc>
        <w:tc>
          <w:tcPr>
            <w:tcW w:w="1234" w:type="dxa"/>
            <w:noWrap/>
            <w:hideMark/>
          </w:tcPr>
          <w:p w14:paraId="0FF26DC4" w14:textId="590F66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277" w:type="dxa"/>
            <w:noWrap/>
            <w:hideMark/>
          </w:tcPr>
          <w:p w14:paraId="6269AAA1" w14:textId="69B897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80" w:type="dxa"/>
            <w:noWrap/>
            <w:hideMark/>
          </w:tcPr>
          <w:p w14:paraId="0AC3C5B2" w14:textId="651C6F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51" w:type="dxa"/>
            <w:noWrap/>
            <w:hideMark/>
          </w:tcPr>
          <w:p w14:paraId="13840406" w14:textId="34320F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418" w:type="dxa"/>
            <w:noWrap/>
            <w:hideMark/>
          </w:tcPr>
          <w:p w14:paraId="4A9B2329" w14:textId="078BB7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1 019 404,09</w:t>
            </w:r>
          </w:p>
        </w:tc>
      </w:tr>
      <w:tr w:rsidR="00E8775A" w:rsidRPr="00D01C08" w14:paraId="459159F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BF0046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1E5AA13" w14:textId="49F80B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2BA7FD5" w14:textId="7FF764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154 319,70</w:t>
            </w:r>
          </w:p>
        </w:tc>
        <w:tc>
          <w:tcPr>
            <w:tcW w:w="1417" w:type="dxa"/>
            <w:noWrap/>
            <w:hideMark/>
          </w:tcPr>
          <w:p w14:paraId="67C6DB8E" w14:textId="391CC4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86 642,60</w:t>
            </w:r>
          </w:p>
        </w:tc>
        <w:tc>
          <w:tcPr>
            <w:tcW w:w="1277" w:type="dxa"/>
            <w:noWrap/>
            <w:hideMark/>
          </w:tcPr>
          <w:p w14:paraId="52E1B3DF" w14:textId="418C70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88 137,80</w:t>
            </w:r>
          </w:p>
        </w:tc>
        <w:tc>
          <w:tcPr>
            <w:tcW w:w="1234" w:type="dxa"/>
            <w:noWrap/>
            <w:hideMark/>
          </w:tcPr>
          <w:p w14:paraId="37BE5152" w14:textId="064870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277" w:type="dxa"/>
            <w:noWrap/>
            <w:hideMark/>
          </w:tcPr>
          <w:p w14:paraId="1B42926E" w14:textId="260340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80" w:type="dxa"/>
            <w:noWrap/>
            <w:hideMark/>
          </w:tcPr>
          <w:p w14:paraId="63F83F0E" w14:textId="6A2285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51" w:type="dxa"/>
            <w:noWrap/>
            <w:hideMark/>
          </w:tcPr>
          <w:p w14:paraId="4597E5A9" w14:textId="2DFB47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418" w:type="dxa"/>
            <w:noWrap/>
            <w:hideMark/>
          </w:tcPr>
          <w:p w14:paraId="6F525B9C" w14:textId="46AFFB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1 019 404,09</w:t>
            </w:r>
          </w:p>
        </w:tc>
      </w:tr>
      <w:tr w:rsidR="00E8775A" w:rsidRPr="00D01C08" w14:paraId="36C5E28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4365BE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46FDB8B" w14:textId="4BDE1C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24659CF" w14:textId="6849BA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FF02CC5" w14:textId="6F80E9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BF261D9" w14:textId="3F792C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CA0AB55" w14:textId="26BA89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D9AC21" w14:textId="5D4278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BAD3611" w14:textId="5A267D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F002057" w14:textId="11A020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2E56E52" w14:textId="7A3C57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B6E3FC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0914637" w14:textId="2FF4A9E9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D90361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403F9AA6" w14:textId="22F9E1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31CB702" w14:textId="77F504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FA5A65C" w14:textId="0DA8E5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0EC0111" w14:textId="237183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8F1EDBA" w14:textId="54D19E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439B87B" w14:textId="08CCD1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5674491" w14:textId="348795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5BE2826" w14:textId="506CFD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B16F97E" w14:textId="663EED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17EC13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F906E9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2EF2F0F" w14:textId="67539A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CED1FB2" w14:textId="171836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FE5FA48" w14:textId="16E274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4BF777F" w14:textId="088DB0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05806B8" w14:textId="3EA837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06BAE7" w14:textId="566F5D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93D05A3" w14:textId="095DEE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50E1043" w14:textId="738777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792B036" w14:textId="37B4F0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706CDB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6C80EC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1.1. Осуществление пропаганды провед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ния безалкогольных свадеб</w:t>
            </w:r>
          </w:p>
        </w:tc>
        <w:tc>
          <w:tcPr>
            <w:tcW w:w="746" w:type="dxa"/>
            <w:noWrap/>
            <w:hideMark/>
          </w:tcPr>
          <w:p w14:paraId="63EC15C0" w14:textId="0D5101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0B53B1" w14:textId="337E50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496B18D" w14:textId="0FD3FC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42638A0" w14:textId="5291E6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9573A1F" w14:textId="4250DB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5DBBF6" w14:textId="33122A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1009A39" w14:textId="5B04B9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F29259F" w14:textId="5F5CD8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894FEFC" w14:textId="07E30C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6E509E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B0DF40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157FD53" w14:textId="77BA63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79E1CF6" w14:textId="2C6EB2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7C9F1F9" w14:textId="2DCEEB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548072" w14:textId="762A4C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9D08EF2" w14:textId="4FC5A2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108CB96" w14:textId="6BEB13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976DBA9" w14:textId="344B91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FD5B5A3" w14:textId="520A27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4A6324F" w14:textId="5C5FEB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74420D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BB9602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46" w:type="dxa"/>
            <w:noWrap/>
            <w:hideMark/>
          </w:tcPr>
          <w:p w14:paraId="51AA4FFF" w14:textId="447A9B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DCBBA56" w14:textId="66E526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BB840C5" w14:textId="000219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99A300" w14:textId="6BA55E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F0F2440" w14:textId="422D5D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EE5848" w14:textId="616033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CBDA25E" w14:textId="429168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20AAC51" w14:textId="5F5F3C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E8173CB" w14:textId="68FCBC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F3A933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BABC53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7BADB21" w14:textId="2E9BDB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675415B" w14:textId="42CFD7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B58F4A8" w14:textId="3A8AE5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EAEBE81" w14:textId="7D96FC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0CF1CE0" w14:textId="246EB1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939831" w14:textId="4593BD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D4248F8" w14:textId="4FD1D1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2F642A2" w14:textId="3F609F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C673A75" w14:textId="1DEE2B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9F0909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52E707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319C28CB" w14:textId="2C41A9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ED5BEC0" w14:textId="54FEFF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9039EC4" w14:textId="55A4B6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EECF4C" w14:textId="2AF7F8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6936775" w14:textId="05FC6C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FF4CCF7" w14:textId="3FDB20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D681B4A" w14:textId="547B8D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DEBAD97" w14:textId="22E0B8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56F4D2E" w14:textId="78E3F8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E335AA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CE7B125" w14:textId="4F157332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D90361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6F83AC6F" w14:textId="6E163C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97B0FEB" w14:textId="5CBB30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11E6BEE" w14:textId="14379A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1F8731" w14:textId="343EC0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F9234D9" w14:textId="666413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023EB3" w14:textId="28578F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C2C3902" w14:textId="4238B6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793F5B6" w14:textId="14C163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2464E38" w14:textId="5441EE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BB1DDF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329041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078E03C1" w14:textId="6627EC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E32B517" w14:textId="006AE6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A5A131E" w14:textId="2019BF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C9C1EC5" w14:textId="16E4B1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C55403C" w14:textId="5E7A6F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8E2161" w14:textId="1A013F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0A34926" w14:textId="3D0074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33A1883" w14:textId="558C9B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6CB2E09" w14:textId="61E186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184B0C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19C5C1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1.2. 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746" w:type="dxa"/>
            <w:noWrap/>
            <w:hideMark/>
          </w:tcPr>
          <w:p w14:paraId="76869E25" w14:textId="24B81E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56DFAF0" w14:textId="23E28E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74088A8" w14:textId="457B02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C742BD" w14:textId="1B0EA9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4581EDB" w14:textId="1C9B8F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3A49B5D" w14:textId="16DAE8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CE91686" w14:textId="6703FF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512076C" w14:textId="1F6708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FB36DB5" w14:textId="590FF4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149647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A7F0EE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276C4FE6" w14:textId="467BCF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41EE12" w14:textId="541746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956CEE7" w14:textId="1C0ABC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24C4DC1" w14:textId="62EDCE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44FE89C" w14:textId="582405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89BA07C" w14:textId="78FCE7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568799B" w14:textId="19378F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40E10DD" w14:textId="039AFF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AA9DB28" w14:textId="38EE354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CDB6C7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79F5E3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46" w:type="dxa"/>
            <w:noWrap/>
            <w:hideMark/>
          </w:tcPr>
          <w:p w14:paraId="57EEB7BA" w14:textId="16D8C5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C0B408B" w14:textId="257EDD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6B81CDD" w14:textId="0EF32A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0383A9A" w14:textId="219FC3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2D0A80" w14:textId="0922B7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F8A159" w14:textId="13D6AE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752ACCD" w14:textId="2DFB84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9BBE34E" w14:textId="252A04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80BEEF9" w14:textId="7B3FCA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40512C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8DC2EC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51FB4835" w14:textId="150B75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00DF0C5" w14:textId="593DE2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1DA9567" w14:textId="363269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9A2501B" w14:textId="4710BD9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2E804C9" w14:textId="684598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0C58DA" w14:textId="5102E5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6B98820" w14:textId="771C1C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6A800CD" w14:textId="0C7826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63395C2" w14:textId="08EAEB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422B1D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1AE84A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F24007E" w14:textId="739C60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33A4FB" w14:textId="376C5A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F4D2EC4" w14:textId="52CD11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F07D929" w14:textId="202DAC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B22F06F" w14:textId="1347BF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66E9397" w14:textId="42867A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B20C358" w14:textId="3C16878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2F30FB7" w14:textId="4759DF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1AEA5FD" w14:textId="47A6E1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75AF30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20CE078" w14:textId="511856B0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D90361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130C15E4" w14:textId="511CA3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1B08B71" w14:textId="68285C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CE2500E" w14:textId="6F6714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1261968" w14:textId="607C27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DA9690B" w14:textId="1612C0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72FC906" w14:textId="686345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F3FD91A" w14:textId="4363BB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F787FD4" w14:textId="642994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CCCC980" w14:textId="62F5C5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0CBD7C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72AA1A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6989118F" w14:textId="52CC0A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A737F21" w14:textId="09A7BA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BE0E935" w14:textId="029BBD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E5F7664" w14:textId="2BCF53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F4D8F86" w14:textId="4BCE9F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D880688" w14:textId="50D3E6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66F7D2D" w14:textId="6C4B88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E220529" w14:textId="28B781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A2CB941" w14:textId="22E52A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AF9C33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7215C4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1.3. Организация постоянных занятий на бесплатной основе для детей и подростков из уязвимой категории семей в спортивных секциях, в кружках самодеятельности и творчества</w:t>
            </w:r>
          </w:p>
        </w:tc>
        <w:tc>
          <w:tcPr>
            <w:tcW w:w="746" w:type="dxa"/>
            <w:noWrap/>
            <w:hideMark/>
          </w:tcPr>
          <w:p w14:paraId="25DE2D72" w14:textId="78C0CE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782287B" w14:textId="4CAF3C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757EE1F" w14:textId="79AECA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356E345" w14:textId="4188C4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75996E5" w14:textId="36F30C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FEBE4F" w14:textId="253143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1D7C4ED" w14:textId="6DFE7B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DAA84FA" w14:textId="56CED8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1BC2C3B" w14:textId="5604ED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342455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AC3623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249B78CD" w14:textId="17ABDE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B761960" w14:textId="1617F6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CB86DF5" w14:textId="305D61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A5F5A65" w14:textId="09852F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71BC16A" w14:textId="557C46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ED7C87E" w14:textId="1BB1FF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7333A1B" w14:textId="169FBD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348D75A" w14:textId="094421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C7A84B8" w14:textId="10C07B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D1FBF1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06ABA7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297FAF43" w14:textId="37818C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2735CE2" w14:textId="4349FD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EBEFEC7" w14:textId="08825F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040E65E" w14:textId="0C841B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4D28855" w14:textId="430FCD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BC4D2BC" w14:textId="504865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8D5566D" w14:textId="045A76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B61959A" w14:textId="1D85A1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9B4EE1D" w14:textId="669691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3A884A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5F2355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7F5F520" w14:textId="7FF47F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C972EB" w14:textId="39552F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84A4DE1" w14:textId="1417B0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59A8689" w14:textId="6BD44C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427FF6C" w14:textId="4A9036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7EC148" w14:textId="198C03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2C9A1FA" w14:textId="2B8120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C57BDDA" w14:textId="13BF2B5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D1B195B" w14:textId="5DE4B8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39BBA4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2F52D1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12D0B1D1" w14:textId="61CDEA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B425134" w14:textId="2A8D30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A322429" w14:textId="0577F6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0A224DE" w14:textId="663D24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76D28AD" w14:textId="52B019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1BE2807" w14:textId="48D118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7124A57" w14:textId="18A119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3BAD57C" w14:textId="774DE3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19CB36B" w14:textId="1A363D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04569B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8462EA7" w14:textId="6DA6974D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D90361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778A198" w14:textId="33B5F6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9DC37C2" w14:textId="2DED76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053EAEA" w14:textId="09E06B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E67D9E3" w14:textId="019631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11ED33A" w14:textId="79FCD5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69A11FE" w14:textId="73A4C6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FB10069" w14:textId="135CBB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4698C64" w14:textId="6783CD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03BC6C5" w14:textId="0079AE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213265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1F5EFA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2F75613" w14:textId="66ABEA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5ADD52B" w14:textId="572DF3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8D7AA49" w14:textId="18D867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4ACA04A" w14:textId="41136B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D8E14B1" w14:textId="211F78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EBCB407" w14:textId="4F6C07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8532F56" w14:textId="7E6119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A4BB1F6" w14:textId="6E1A09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F6FB4A" w14:textId="72B588F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669880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3B1C27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1.4. Проведение научно-популярных ле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ций в организациях и учреждениях о пр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блемах и мерах борьбы с алкоголизмом</w:t>
            </w:r>
          </w:p>
        </w:tc>
        <w:tc>
          <w:tcPr>
            <w:tcW w:w="746" w:type="dxa"/>
            <w:noWrap/>
            <w:hideMark/>
          </w:tcPr>
          <w:p w14:paraId="657F7081" w14:textId="6C4071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50BF40E" w14:textId="3954F1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69EAC35" w14:textId="0ABA1B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412F0A" w14:textId="20B8E3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FB67EE8" w14:textId="700722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72F4FD0" w14:textId="5CB362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D15CDFB" w14:textId="68E372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88BF3D8" w14:textId="789D18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C168142" w14:textId="5F48CA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7A32BE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993960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DF0956B" w14:textId="7F4029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A0E6CA" w14:textId="069B74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4C2A0B6" w14:textId="14C882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99C2AFA" w14:textId="6B364B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7298FE3" w14:textId="1D0854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81D3DA" w14:textId="63B15E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FA92A9D" w14:textId="2689FA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7D48966" w14:textId="166935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FA7E904" w14:textId="1C2F91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B72495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9D8E51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40DA3DFC" w14:textId="5B879D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F88CC15" w14:textId="67E85B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E0A0BD0" w14:textId="57FCB9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73D74C" w14:textId="155C02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11742F2" w14:textId="05DD92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700A92" w14:textId="2042C6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9522F8C" w14:textId="3CD55C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0F6E3A7" w14:textId="604925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A8856AF" w14:textId="1BC6EF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08F4D1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A73AF2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3130EE9" w14:textId="7CA5D1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D2FCCD9" w14:textId="39D51E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DD27042" w14:textId="3FF939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D295C22" w14:textId="571485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6C05B1E" w14:textId="4940A1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C7474C6" w14:textId="4F8E24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AB0B8D3" w14:textId="1B1B29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8AF823E" w14:textId="7C1210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0246DA6" w14:textId="3CB894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A15995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48CAE9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7412A4C7" w14:textId="00552D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A486E67" w14:textId="1030AC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7C02A48" w14:textId="364ED2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22BCDC" w14:textId="08E1D7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9B4204F" w14:textId="5B1F8F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E484F1E" w14:textId="64C115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70FF243" w14:textId="5E6C9A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9CDCF4E" w14:textId="076A57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796AA72" w14:textId="0054C9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61770B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9A8E58A" w14:textId="7551357D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D90361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0F7AC2CA" w14:textId="5EB945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8F892F" w14:textId="4FC1A7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48ECD0D" w14:textId="5331BE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5D6B06" w14:textId="366E4E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BDFB651" w14:textId="40C333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624C44" w14:textId="1BA898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614BCDE" w14:textId="2DE38E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49E8DA1" w14:textId="0DED29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1AC326E" w14:textId="0F7A20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0FE60C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C4CE72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4D4C19CF" w14:textId="04AF63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B86E9D8" w14:textId="5B40A7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C606E6" w14:textId="5A7916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50349BF" w14:textId="725AA6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A30F3F7" w14:textId="1AA02A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30C1177" w14:textId="0D90B6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106C7B0" w14:textId="03A921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C279364" w14:textId="0A86810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54E1EBF" w14:textId="697349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DA8F15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D4630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1.5. Осуществление мониторинга социал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 неблагополучных семей, употребля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щих алкоголь, осуществление патронажа, оказание адресной социальной помощи</w:t>
            </w:r>
          </w:p>
        </w:tc>
        <w:tc>
          <w:tcPr>
            <w:tcW w:w="746" w:type="dxa"/>
            <w:noWrap/>
            <w:hideMark/>
          </w:tcPr>
          <w:p w14:paraId="23E7D31F" w14:textId="5781B1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F9B0775" w14:textId="06CE74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979DA03" w14:textId="395DA7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AD7C01" w14:textId="58F361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47B272D" w14:textId="0BE728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9ACA01" w14:textId="3E0A66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4446E58" w14:textId="301319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049E1B0" w14:textId="67BD85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D63EDDC" w14:textId="111D11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0D776C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540012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23783D5C" w14:textId="258099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6D6BB40" w14:textId="233234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6DA755F" w14:textId="58234A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5D57F4D" w14:textId="5CF36A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A8172E1" w14:textId="014B1E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3210DA4" w14:textId="39E6A3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614EF46" w14:textId="6013CA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C2C07BC" w14:textId="723CC9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0315D5D" w14:textId="6A20BA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F00A06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4F385E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3D64ED2C" w14:textId="519693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3EB8D5E" w14:textId="04B10B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E9B4DED" w14:textId="170912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70963D4" w14:textId="522614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E47709E" w14:textId="19FCF9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B82481" w14:textId="190DA7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45D5129" w14:textId="3BEB83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AFF8C1A" w14:textId="551E7E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8AEA519" w14:textId="21A12B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C313B8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6164D9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0AC2A5F" w14:textId="18B0AC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7E24A0B" w14:textId="3F1FFE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F3F3F12" w14:textId="496F18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8635C6C" w14:textId="460B95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6DD6EA2" w14:textId="457824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7E9F6B1" w14:textId="2D3006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5A9ED31" w14:textId="267661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2FD6B9C" w14:textId="268FCE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F160E5A" w14:textId="443EA8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CB6811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7C5AA0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51864F3" w14:textId="4CC5A9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3E57DAB" w14:textId="32DAC7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612D63A" w14:textId="0E225A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BB11F07" w14:textId="56ED0A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5000C9B" w14:textId="5EA7E6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F097F0" w14:textId="6A37ED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2018EF5" w14:textId="7E9D3F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0D60C66" w14:textId="719338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EA64BCB" w14:textId="4F6151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43FD5C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08231BE" w14:textId="1BBE5955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D90361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5DBB2FF8" w14:textId="55F3E7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12C3726" w14:textId="638DD4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84CA8E3" w14:textId="532727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F7DE83" w14:textId="20237F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3201D76" w14:textId="0CE67E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16F17D" w14:textId="018F95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53B1609" w14:textId="7C7172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6C93801" w14:textId="27527E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07644F3" w14:textId="568045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803EE0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FF9E3C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0A51081" w14:textId="090199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7770753" w14:textId="11EC40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C60A256" w14:textId="2F6D69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40BD5F" w14:textId="136F85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8ADB05E" w14:textId="385E77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53CB3C" w14:textId="1B164A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BA88267" w14:textId="412208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A9F9FCE" w14:textId="519B55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8C27B61" w14:textId="76F57D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ADB6BC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9CFB925" w14:textId="10476C54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1.6. Проведение курсов по пропаганде зд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рового образа жизни, профилактике алк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голизма среди родителей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Заботливый 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дитель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Школа счастливой семьи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40FE8D3E" w14:textId="1D5BAB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07D6456" w14:textId="42C9C0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57EDE6D" w14:textId="50EA8A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F27FBBA" w14:textId="50DF6D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BF0E4BD" w14:textId="2671E5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83FC27" w14:textId="7A8B37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96D47AD" w14:textId="49CB04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06373B7" w14:textId="0C6B02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25B1257" w14:textId="0B95FA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451DE1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EC342E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3EB8BCA" w14:textId="60D20F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E5E8A5E" w14:textId="13B769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BEF04A7" w14:textId="7E48BF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B923F9A" w14:textId="47D6C0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49ED4FA" w14:textId="14A70E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5D7974" w14:textId="67EF1C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90909B7" w14:textId="5B16A8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AC6A29F" w14:textId="0F52DA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1599264" w14:textId="282EDC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AE41F7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3C126E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73FEB8B2" w14:textId="75AA81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E006EC4" w14:textId="28D289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1A61079" w14:textId="2FE317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D2BF6F" w14:textId="35F8D8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206D81F" w14:textId="26A39F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B9DEC15" w14:textId="6E1796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476E520" w14:textId="19EBC1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040F470" w14:textId="045E06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6EE3140" w14:textId="4558A6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732E6E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C971EE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C8A1AA8" w14:textId="2942E5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92D471F" w14:textId="74F9AC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90E2A8E" w14:textId="2962AA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836F90" w14:textId="492F78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05BC952" w14:textId="3D3631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C4718BE" w14:textId="631A0B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E8D1593" w14:textId="793A37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5819F76" w14:textId="49677F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8CF63C2" w14:textId="616A73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64B6CC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6D165E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A3EAF39" w14:textId="066196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D4FDEB" w14:textId="4BDBA4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31DDC89" w14:textId="44340C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BA26E82" w14:textId="1BD389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1762992" w14:textId="1D49C1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D25B6A8" w14:textId="319CA9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ADD252C" w14:textId="621E2B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0E7D02A" w14:textId="3A83FF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829CA87" w14:textId="38C700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714062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6987F3C" w14:textId="706D3C59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355E715" w14:textId="68CDF2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8ED2A4" w14:textId="45609F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F33B864" w14:textId="26D17A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E35B3DD" w14:textId="4D63F8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D41EF77" w14:textId="0F4ED1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58C7B54" w14:textId="5DCFF9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96409DA" w14:textId="0E9147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DDABCD9" w14:textId="7660935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B8BA3B4" w14:textId="1A65AD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3B57F5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63E121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648CE1B" w14:textId="3FDB71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2179BCD" w14:textId="49C61A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EC0F7F0" w14:textId="4FF466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BF4A4AD" w14:textId="6E1635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35E6FAA" w14:textId="6505DB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EEBF7A" w14:textId="2CB807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A346264" w14:textId="2AF271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6AF8393" w14:textId="3208AD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65771CD" w14:textId="385A33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C74DF7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4E228F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1.7. Анализ деятельности кабинетов мед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цинского освидетельствования на состо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ние опьянения при медицинских организ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746" w:type="dxa"/>
            <w:noWrap/>
            <w:hideMark/>
          </w:tcPr>
          <w:p w14:paraId="534A135F" w14:textId="6092DE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BD61194" w14:textId="778731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E6D5473" w14:textId="187AB9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34D9905" w14:textId="371AFB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2F4151B" w14:textId="214152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8DA80CD" w14:textId="621175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18C4110" w14:textId="52D6C9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CA9081D" w14:textId="14EC18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BA8F967" w14:textId="0756B3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4EC7EB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AAD228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F11A600" w14:textId="7D5BF8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31A2080" w14:textId="243133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C5D8174" w14:textId="0E8730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A3C0666" w14:textId="7355F4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BCE5DEE" w14:textId="439D91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6F65C5D" w14:textId="0EE0CF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4421AA7" w14:textId="61871C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7053B5B" w14:textId="17612B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EC2DEDC" w14:textId="1088A2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26F865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FC6997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50FB03CF" w14:textId="4C4C9D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8CE0D44" w14:textId="64D554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3DFC737" w14:textId="672274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EA56D4" w14:textId="2FE0A3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B11F8A7" w14:textId="57F981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B7CFF41" w14:textId="19EF15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5591955" w14:textId="041C37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62DBEF9" w14:textId="49925C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044247" w14:textId="5D9001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75A061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B80BA2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47327A4" w14:textId="3232F4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0C48981" w14:textId="78A62D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EDC0C47" w14:textId="1A1A0F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CFE7B9" w14:textId="74DD16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4F95536" w14:textId="60B102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C46CA83" w14:textId="01B017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2D3F1E3" w14:textId="5B9204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7F35354" w14:textId="0BB578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CD08A65" w14:textId="5B78D7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645C79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3A9033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5EE154C" w14:textId="67CAD8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9B3F228" w14:textId="45E8D1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75DB16F" w14:textId="0FC0F4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6CE569" w14:textId="786529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CA9D12C" w14:textId="5BECB5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CA71A2" w14:textId="230BFC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67615DD" w14:textId="1DECE9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B319A1A" w14:textId="24D369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8F1909F" w14:textId="252C80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B2BD6A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E064BDD" w14:textId="038BE040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4299219F" w14:textId="6BDE48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7AB9D6B" w14:textId="3745AB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DC2BE61" w14:textId="06DEC7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30E6509" w14:textId="2B8EC2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A46BCEC" w14:textId="1EBB65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6CA7B7A" w14:textId="1633B7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0EFFE0A" w14:textId="590340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1F1B641" w14:textId="6CCD43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0E98F50" w14:textId="6319E3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4B047C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BD61E9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060EFA8" w14:textId="499CEE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1D6E795" w14:textId="73294A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C7F1A2B" w14:textId="122C96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1BB1B2" w14:textId="5392D6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87CDDD9" w14:textId="434326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9577BC4" w14:textId="0215EF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C33CEF0" w14:textId="1E8539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A96CAFF" w14:textId="7801D7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5F64B37" w14:textId="427D35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1E4896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9BDC1F5" w14:textId="3ADC265F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1.8. Организация деятельности отделения неотложной наркологической помощи и детско-подросткового отделения на базе 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ГБУЗ </w:t>
            </w:r>
            <w:r w:rsidR="00975737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Республиканский наркологический диспансер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6FC69DCE" w14:textId="2481AC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A0E4D1" w14:textId="5888E6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476FEDF" w14:textId="16FA27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41C556D" w14:textId="15C25A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E061B14" w14:textId="5C0BAE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B4997FF" w14:textId="471FDE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158E14A" w14:textId="2CB897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9C78A95" w14:textId="409201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71C4089" w14:textId="4F050E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E54A99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778391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A3401AC" w14:textId="1DBBD5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8311227" w14:textId="0FFBE4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D9246E0" w14:textId="4D77EF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FB5B7A6" w14:textId="0D1EDA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9531E97" w14:textId="73B13B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C9650B" w14:textId="71516A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D3616D7" w14:textId="5B76DC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F16E04A" w14:textId="79E85B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BA75AD6" w14:textId="7A4520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9A32BA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0FA1A1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25C8765F" w14:textId="49FC31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671D7F5" w14:textId="48EE2C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8768362" w14:textId="742E83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9B14F9" w14:textId="3768F4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9809483" w14:textId="50770F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4CE2954" w14:textId="029420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41436C9" w14:textId="07A122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6868A7E" w14:textId="4BC2B3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27BFCEF" w14:textId="5F66ED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AD17CA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3CE5C7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EBD2C80" w14:textId="6B152C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A60EEFC" w14:textId="0AB354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3BD1422" w14:textId="1CC225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7BA4D59" w14:textId="5F3546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135FF82" w14:textId="19E9A9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F98168F" w14:textId="3425A3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8A66136" w14:textId="231085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EC38CB" w14:textId="4BEC33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E4BBE54" w14:textId="5C9F65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547638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1A7C7D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CAB684A" w14:textId="264C2E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6CCB427" w14:textId="69F3DD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6280AC5" w14:textId="4B9162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931EFCC" w14:textId="238494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BC942D8" w14:textId="30303F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3163B3A" w14:textId="45F222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6EAE2FC" w14:textId="7524BE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C1298E4" w14:textId="1DB802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0804E43" w14:textId="0C2852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2AA04B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EC28112" w14:textId="41A8DDA4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6DE6482" w14:textId="53AF76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CC2A851" w14:textId="0200A8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2C00425" w14:textId="6E458A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B6BB550" w14:textId="7CCC48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E17AEE8" w14:textId="43F78C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D9DC30A" w14:textId="0AC790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850186B" w14:textId="2508E9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C5AD25" w14:textId="61F370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1902A0D" w14:textId="0CD781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AFC217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F84ECE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09821C43" w14:textId="0D4FFA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F82F9D9" w14:textId="428185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EB7ECEC" w14:textId="7DDB7C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108F393" w14:textId="683F51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F752013" w14:textId="6025B7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B5C524C" w14:textId="21EB24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FCDD578" w14:textId="54EE46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6834EB6" w14:textId="5422BB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66F682C" w14:textId="20A4A4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F1C067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59CEF5A" w14:textId="500C7039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1.9. Анализ работы отделения медицинской реабилитации для больных алкоголизмом при ГБУЗ </w:t>
            </w:r>
            <w:r w:rsidR="00975737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ский наркологический диспансер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50974C27" w14:textId="5040784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75142B1" w14:textId="673BA5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37867ED" w14:textId="7645ED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37D0F5" w14:textId="73C2F1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1580307" w14:textId="18BD80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878C39D" w14:textId="38FEC4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BF52DFC" w14:textId="20D345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7F1FA9F" w14:textId="642A8C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9286E4B" w14:textId="3E658D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7475DC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131E20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31B9AAC5" w14:textId="54537F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AD91B30" w14:textId="58FCC4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5F4CF30" w14:textId="7406F3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BBD3A9C" w14:textId="49B9CC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57E21CD" w14:textId="77E15C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2E398FB" w14:textId="1BAC69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070910C" w14:textId="404CD78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9797E96" w14:textId="5EF4C4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4FA0966" w14:textId="7D41E9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E21BB6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7E57F5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A525983" w14:textId="2243E3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440BF93" w14:textId="64AA09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3021ABC" w14:textId="6A3221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C857D7" w14:textId="204EA7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ADEC020" w14:textId="048822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E7D707A" w14:textId="759FE6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D50E50B" w14:textId="1248AB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36FA00E" w14:textId="08F4C5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C5BF062" w14:textId="482851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CCD476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F1EB25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37AD54C1" w14:textId="2173F3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F994815" w14:textId="4DC99D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66F0A8D" w14:textId="4ABDE9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F46A2F" w14:textId="72C1BB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79A784B" w14:textId="0D3092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C05D2BF" w14:textId="1B7895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672F32F" w14:textId="7C0A2D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2E8070D" w14:textId="2D938B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A634150" w14:textId="2E0095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99243B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A38DA6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121FDD91" w14:textId="783EA5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B83BAF8" w14:textId="676A22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7A8BE3F" w14:textId="6DACCF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F973DFE" w14:textId="199743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8322193" w14:textId="5AFCFF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3ED83F" w14:textId="36D6D3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3FACC8A" w14:textId="6A6C0B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785BA4C" w14:textId="4E13E5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048F2AA" w14:textId="109439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F5D182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B3D9DA7" w14:textId="0B615520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5D5CA09" w14:textId="165E84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5B4A838" w14:textId="431C33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EA62405" w14:textId="2BE35E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6C085B7" w14:textId="4CB4B2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2D6BCA3" w14:textId="4B2AD8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30F7610" w14:textId="45BE7E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330E3D0" w14:textId="380CD1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5A05C2E" w14:textId="5EDEA9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3FD16B5" w14:textId="60F83C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C3EDD1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173EFB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7C07376" w14:textId="2E44D2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D1A34E2" w14:textId="215F1D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6B92BB" w14:textId="590674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6E8AE22" w14:textId="67B99D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76D098B" w14:textId="56D18B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D1411DF" w14:textId="3FEAD1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5FE5753" w14:textId="2E709D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968F7A6" w14:textId="316001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AF175BF" w14:textId="03D482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44AEF06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hideMark/>
          </w:tcPr>
          <w:p w14:paraId="42B4270D" w14:textId="11EF24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ГБУЗ </w:t>
            </w:r>
            <w:r w:rsidR="00975737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Республиканский наркологический диспансер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76AC94F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9C06FBB" w14:textId="207E60E2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1.10. Содержание ГБУЗ Республики Тыва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Республиканский наркологический ди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пансер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согласно плану финансово-хозяйственной деятельности</w:t>
            </w:r>
          </w:p>
        </w:tc>
        <w:tc>
          <w:tcPr>
            <w:tcW w:w="746" w:type="dxa"/>
            <w:noWrap/>
            <w:hideMark/>
          </w:tcPr>
          <w:p w14:paraId="068B1568" w14:textId="0AAEF9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0C0DA4D" w14:textId="1D8E66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154 319,70</w:t>
            </w:r>
          </w:p>
        </w:tc>
        <w:tc>
          <w:tcPr>
            <w:tcW w:w="1417" w:type="dxa"/>
            <w:noWrap/>
            <w:hideMark/>
          </w:tcPr>
          <w:p w14:paraId="21837332" w14:textId="3A4F92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86 642,60</w:t>
            </w:r>
          </w:p>
        </w:tc>
        <w:tc>
          <w:tcPr>
            <w:tcW w:w="1277" w:type="dxa"/>
            <w:noWrap/>
            <w:hideMark/>
          </w:tcPr>
          <w:p w14:paraId="4AE719FC" w14:textId="15DFED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88 137,80</w:t>
            </w:r>
          </w:p>
        </w:tc>
        <w:tc>
          <w:tcPr>
            <w:tcW w:w="1234" w:type="dxa"/>
            <w:noWrap/>
            <w:hideMark/>
          </w:tcPr>
          <w:p w14:paraId="1EDCA3B4" w14:textId="05B9C5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277" w:type="dxa"/>
            <w:noWrap/>
            <w:hideMark/>
          </w:tcPr>
          <w:p w14:paraId="1180EAFD" w14:textId="2DDD7F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80" w:type="dxa"/>
            <w:noWrap/>
            <w:hideMark/>
          </w:tcPr>
          <w:p w14:paraId="19C3A109" w14:textId="1C1D94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51" w:type="dxa"/>
            <w:noWrap/>
            <w:hideMark/>
          </w:tcPr>
          <w:p w14:paraId="0105A7CC" w14:textId="650705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418" w:type="dxa"/>
            <w:noWrap/>
            <w:hideMark/>
          </w:tcPr>
          <w:p w14:paraId="5102E233" w14:textId="0E47AC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1 019 404,09</w:t>
            </w:r>
          </w:p>
        </w:tc>
      </w:tr>
      <w:tr w:rsidR="00E8775A" w:rsidRPr="00D01C08" w14:paraId="7407328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5DCD11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34EC3F7" w14:textId="759995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FC09553" w14:textId="6EA7FC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A2D6CA4" w14:textId="3D9B01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BADA11A" w14:textId="7EA38B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F0A2DE6" w14:textId="633D9F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48FA707" w14:textId="4E21CB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6075C30" w14:textId="0179F9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684A19" w14:textId="3F6153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2EF5E73" w14:textId="752783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137685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32B1DB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381FF53C" w14:textId="20188A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D0FCD06" w14:textId="62962B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154 319,70</w:t>
            </w:r>
          </w:p>
        </w:tc>
        <w:tc>
          <w:tcPr>
            <w:tcW w:w="1417" w:type="dxa"/>
            <w:noWrap/>
            <w:hideMark/>
          </w:tcPr>
          <w:p w14:paraId="22392AEF" w14:textId="6E6202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86 642,60</w:t>
            </w:r>
          </w:p>
        </w:tc>
        <w:tc>
          <w:tcPr>
            <w:tcW w:w="1277" w:type="dxa"/>
            <w:noWrap/>
            <w:hideMark/>
          </w:tcPr>
          <w:p w14:paraId="0630DECE" w14:textId="280056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88 137,80</w:t>
            </w:r>
          </w:p>
        </w:tc>
        <w:tc>
          <w:tcPr>
            <w:tcW w:w="1234" w:type="dxa"/>
            <w:noWrap/>
            <w:hideMark/>
          </w:tcPr>
          <w:p w14:paraId="1BE03F5C" w14:textId="13E4AA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277" w:type="dxa"/>
            <w:noWrap/>
            <w:hideMark/>
          </w:tcPr>
          <w:p w14:paraId="04EB5A95" w14:textId="636006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80" w:type="dxa"/>
            <w:noWrap/>
            <w:hideMark/>
          </w:tcPr>
          <w:p w14:paraId="53FEB568" w14:textId="1B69A1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51" w:type="dxa"/>
            <w:noWrap/>
            <w:hideMark/>
          </w:tcPr>
          <w:p w14:paraId="6D824838" w14:textId="3F8BFE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418" w:type="dxa"/>
            <w:noWrap/>
            <w:hideMark/>
          </w:tcPr>
          <w:p w14:paraId="3A198CB2" w14:textId="559608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1 019 404,09</w:t>
            </w:r>
          </w:p>
        </w:tc>
      </w:tr>
      <w:tr w:rsidR="00E8775A" w:rsidRPr="00D01C08" w14:paraId="116010C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5AAF67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ABD64A2" w14:textId="6872D5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ECA6B66" w14:textId="4EA3F0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154 319,70</w:t>
            </w:r>
          </w:p>
        </w:tc>
        <w:tc>
          <w:tcPr>
            <w:tcW w:w="1417" w:type="dxa"/>
            <w:noWrap/>
            <w:hideMark/>
          </w:tcPr>
          <w:p w14:paraId="16870C03" w14:textId="7FBC51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86 642,60</w:t>
            </w:r>
          </w:p>
        </w:tc>
        <w:tc>
          <w:tcPr>
            <w:tcW w:w="1277" w:type="dxa"/>
            <w:noWrap/>
            <w:hideMark/>
          </w:tcPr>
          <w:p w14:paraId="55E48E67" w14:textId="0FAAF4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88 137,80</w:t>
            </w:r>
          </w:p>
        </w:tc>
        <w:tc>
          <w:tcPr>
            <w:tcW w:w="1234" w:type="dxa"/>
            <w:noWrap/>
            <w:hideMark/>
          </w:tcPr>
          <w:p w14:paraId="3C37F1EA" w14:textId="6FAA76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162 559,72</w:t>
            </w:r>
          </w:p>
        </w:tc>
        <w:tc>
          <w:tcPr>
            <w:tcW w:w="1277" w:type="dxa"/>
            <w:noWrap/>
            <w:hideMark/>
          </w:tcPr>
          <w:p w14:paraId="49487872" w14:textId="1D9CCB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169 062,11</w:t>
            </w:r>
          </w:p>
        </w:tc>
        <w:tc>
          <w:tcPr>
            <w:tcW w:w="1280" w:type="dxa"/>
            <w:noWrap/>
            <w:hideMark/>
          </w:tcPr>
          <w:p w14:paraId="7C419077" w14:textId="55C25D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175 824,59</w:t>
            </w:r>
          </w:p>
        </w:tc>
        <w:tc>
          <w:tcPr>
            <w:tcW w:w="1251" w:type="dxa"/>
            <w:noWrap/>
            <w:hideMark/>
          </w:tcPr>
          <w:p w14:paraId="7A502A60" w14:textId="58A1C0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182 857,57</w:t>
            </w:r>
          </w:p>
        </w:tc>
        <w:tc>
          <w:tcPr>
            <w:tcW w:w="1418" w:type="dxa"/>
            <w:noWrap/>
            <w:hideMark/>
          </w:tcPr>
          <w:p w14:paraId="70769C88" w14:textId="72C5C4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1 019 404,09</w:t>
            </w:r>
          </w:p>
        </w:tc>
      </w:tr>
      <w:tr w:rsidR="00E8775A" w:rsidRPr="00D01C08" w14:paraId="26429B7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D6FA5F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F3FA7A3" w14:textId="187A3A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80EF20E" w14:textId="2822F3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068D4C2" w14:textId="5FDADA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0B6EFDE" w14:textId="69F3E1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51CE5E0" w14:textId="4C0DB0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AB8E22" w14:textId="4428A8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07853F7" w14:textId="66D57A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3A0B9D" w14:textId="26D273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DC6604" w14:textId="241C65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B5EAA1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4521EC8" w14:textId="54D481A5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3D73CB9A" w14:textId="242C0F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E56B0D5" w14:textId="706446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ECAA5B4" w14:textId="51F918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43F1C9" w14:textId="5C352C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C9F8E8D" w14:textId="7EEE4C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2C8B99" w14:textId="16E9EF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7F40DED" w14:textId="27A2CA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8C7106B" w14:textId="2B47D6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7CDC080" w14:textId="68591D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B05917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9AF378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51F1F881" w14:textId="495957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AD74B33" w14:textId="3DC823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06CB14E" w14:textId="41FDE7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4DAC5A5" w14:textId="44A821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7DD0947" w14:textId="011DD8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5B9EDCA" w14:textId="710A72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8E4481A" w14:textId="38C8C6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8AF1909" w14:textId="096AC3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0605765" w14:textId="19621D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285574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FAA388F" w14:textId="19CB544E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2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Профилактика пьянства, алкоголизма и их медико-социальных п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следствий на территории Республики 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10486D84" w14:textId="0829B4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59E10D5" w14:textId="7F38E1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417" w:type="dxa"/>
            <w:noWrap/>
            <w:hideMark/>
          </w:tcPr>
          <w:p w14:paraId="5BF897D7" w14:textId="6C5CD1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3 507,80</w:t>
            </w:r>
          </w:p>
        </w:tc>
        <w:tc>
          <w:tcPr>
            <w:tcW w:w="1277" w:type="dxa"/>
            <w:noWrap/>
            <w:hideMark/>
          </w:tcPr>
          <w:p w14:paraId="6AE5F27D" w14:textId="366E3E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3 576,70</w:t>
            </w:r>
          </w:p>
        </w:tc>
        <w:tc>
          <w:tcPr>
            <w:tcW w:w="1234" w:type="dxa"/>
            <w:noWrap/>
            <w:hideMark/>
          </w:tcPr>
          <w:p w14:paraId="12948805" w14:textId="4F90EB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5 806,58</w:t>
            </w:r>
          </w:p>
        </w:tc>
        <w:tc>
          <w:tcPr>
            <w:tcW w:w="1277" w:type="dxa"/>
            <w:noWrap/>
            <w:hideMark/>
          </w:tcPr>
          <w:p w14:paraId="6732DCCA" w14:textId="62D75A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6 038,84</w:t>
            </w:r>
          </w:p>
        </w:tc>
        <w:tc>
          <w:tcPr>
            <w:tcW w:w="1280" w:type="dxa"/>
            <w:noWrap/>
            <w:hideMark/>
          </w:tcPr>
          <w:p w14:paraId="254D1B55" w14:textId="2F432C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6 280,39</w:t>
            </w:r>
          </w:p>
        </w:tc>
        <w:tc>
          <w:tcPr>
            <w:tcW w:w="1251" w:type="dxa"/>
            <w:noWrap/>
            <w:hideMark/>
          </w:tcPr>
          <w:p w14:paraId="1A1E5F94" w14:textId="595AD1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6 531,61</w:t>
            </w:r>
          </w:p>
        </w:tc>
        <w:tc>
          <w:tcPr>
            <w:tcW w:w="1418" w:type="dxa"/>
            <w:noWrap/>
            <w:hideMark/>
          </w:tcPr>
          <w:p w14:paraId="1A45601F" w14:textId="653723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36 211,92</w:t>
            </w:r>
          </w:p>
        </w:tc>
      </w:tr>
      <w:tr w:rsidR="00E8775A" w:rsidRPr="00D01C08" w14:paraId="618D65CF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hideMark/>
          </w:tcPr>
          <w:p w14:paraId="3AE07290" w14:textId="77777777" w:rsidR="00593B00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Ведомственный проект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системы профилактики алкоголизма, создание </w:t>
            </w:r>
          </w:p>
          <w:p w14:paraId="00734792" w14:textId="4F97E0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позитивного информационного поля с формированием антиалкогольного мировоззрения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29E110D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88791C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3EFC9CB" w14:textId="430881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1D566D" w14:textId="0F58BF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D8959BB" w14:textId="5AB8B7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443560" w14:textId="7B6FDC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C06091" w14:textId="0D695C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7457976" w14:textId="1DFD60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F517517" w14:textId="1C5D79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305C94D" w14:textId="4912AC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0084F90" w14:textId="038D9F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8B860F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A4F1A0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7A6ABA2" w14:textId="385BB0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0130998" w14:textId="5521BF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417" w:type="dxa"/>
            <w:noWrap/>
            <w:hideMark/>
          </w:tcPr>
          <w:p w14:paraId="1563D859" w14:textId="4F00DC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3 507,80</w:t>
            </w:r>
          </w:p>
        </w:tc>
        <w:tc>
          <w:tcPr>
            <w:tcW w:w="1277" w:type="dxa"/>
            <w:noWrap/>
            <w:hideMark/>
          </w:tcPr>
          <w:p w14:paraId="326F96CA" w14:textId="3496A4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3 576,70</w:t>
            </w:r>
          </w:p>
        </w:tc>
        <w:tc>
          <w:tcPr>
            <w:tcW w:w="1234" w:type="dxa"/>
            <w:noWrap/>
            <w:hideMark/>
          </w:tcPr>
          <w:p w14:paraId="7DF88FA8" w14:textId="504796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5 806,58</w:t>
            </w:r>
          </w:p>
        </w:tc>
        <w:tc>
          <w:tcPr>
            <w:tcW w:w="1277" w:type="dxa"/>
            <w:noWrap/>
            <w:hideMark/>
          </w:tcPr>
          <w:p w14:paraId="43AC1CC9" w14:textId="5DB4F5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6 038,84</w:t>
            </w:r>
          </w:p>
        </w:tc>
        <w:tc>
          <w:tcPr>
            <w:tcW w:w="1280" w:type="dxa"/>
            <w:noWrap/>
            <w:hideMark/>
          </w:tcPr>
          <w:p w14:paraId="3CD9357E" w14:textId="4B1CD4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6 280,39</w:t>
            </w:r>
          </w:p>
        </w:tc>
        <w:tc>
          <w:tcPr>
            <w:tcW w:w="1251" w:type="dxa"/>
            <w:noWrap/>
            <w:hideMark/>
          </w:tcPr>
          <w:p w14:paraId="73E600E1" w14:textId="16EE3A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6 531,61</w:t>
            </w:r>
          </w:p>
        </w:tc>
        <w:tc>
          <w:tcPr>
            <w:tcW w:w="1418" w:type="dxa"/>
            <w:noWrap/>
            <w:hideMark/>
          </w:tcPr>
          <w:p w14:paraId="59BCBD56" w14:textId="53FC30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36 211,92</w:t>
            </w:r>
          </w:p>
        </w:tc>
      </w:tr>
      <w:tr w:rsidR="00E8775A" w:rsidRPr="00D01C08" w14:paraId="091339E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46D8E1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9F113CC" w14:textId="3085C1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0915439" w14:textId="2D660D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4 470,00</w:t>
            </w:r>
          </w:p>
        </w:tc>
        <w:tc>
          <w:tcPr>
            <w:tcW w:w="1417" w:type="dxa"/>
            <w:noWrap/>
            <w:hideMark/>
          </w:tcPr>
          <w:p w14:paraId="2258E3C1" w14:textId="4B4DCA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3 507,80</w:t>
            </w:r>
          </w:p>
        </w:tc>
        <w:tc>
          <w:tcPr>
            <w:tcW w:w="1277" w:type="dxa"/>
            <w:noWrap/>
            <w:hideMark/>
          </w:tcPr>
          <w:p w14:paraId="47261CCF" w14:textId="2B689A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3 576,70</w:t>
            </w:r>
          </w:p>
        </w:tc>
        <w:tc>
          <w:tcPr>
            <w:tcW w:w="1234" w:type="dxa"/>
            <w:noWrap/>
            <w:hideMark/>
          </w:tcPr>
          <w:p w14:paraId="1C2C05CC" w14:textId="4E9FB8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5 806,58</w:t>
            </w:r>
          </w:p>
        </w:tc>
        <w:tc>
          <w:tcPr>
            <w:tcW w:w="1277" w:type="dxa"/>
            <w:noWrap/>
            <w:hideMark/>
          </w:tcPr>
          <w:p w14:paraId="5FE7195B" w14:textId="3833A6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6 038,84</w:t>
            </w:r>
          </w:p>
        </w:tc>
        <w:tc>
          <w:tcPr>
            <w:tcW w:w="1280" w:type="dxa"/>
            <w:noWrap/>
            <w:hideMark/>
          </w:tcPr>
          <w:p w14:paraId="3FC4A561" w14:textId="0A0C56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6 280,39</w:t>
            </w:r>
          </w:p>
        </w:tc>
        <w:tc>
          <w:tcPr>
            <w:tcW w:w="1251" w:type="dxa"/>
            <w:noWrap/>
            <w:hideMark/>
          </w:tcPr>
          <w:p w14:paraId="76095499" w14:textId="555F82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6 531,61</w:t>
            </w:r>
          </w:p>
        </w:tc>
        <w:tc>
          <w:tcPr>
            <w:tcW w:w="1418" w:type="dxa"/>
            <w:noWrap/>
            <w:hideMark/>
          </w:tcPr>
          <w:p w14:paraId="5EFF7408" w14:textId="500A98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36 211,92</w:t>
            </w:r>
          </w:p>
        </w:tc>
      </w:tr>
      <w:tr w:rsidR="00E8775A" w:rsidRPr="00D01C08" w14:paraId="4FD9340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1A0914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47F24C80" w14:textId="16669A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56DA012" w14:textId="793659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9A296A6" w14:textId="35233E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D7A3C69" w14:textId="242615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56C8DBE" w14:textId="6412E0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08686C5" w14:textId="433F7A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3ECF7C1" w14:textId="75549C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4E965D4" w14:textId="49F533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8F45120" w14:textId="7DEA54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FC62DB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AADF70A" w14:textId="20A2240E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5EEB1632" w14:textId="21A7CD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BBF54A7" w14:textId="3D909D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61F785C" w14:textId="700396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0595EA1" w14:textId="54C48B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F900E0B" w14:textId="1321F5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477A7BF" w14:textId="18D3FD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D6B05A7" w14:textId="17A295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DC4CB83" w14:textId="5348B1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1C00D2C" w14:textId="7B28CE9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313473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0D5CD4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5311548" w14:textId="6789E4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70A21A1" w14:textId="301B48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AB904DB" w14:textId="21BE8F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6FBFBCE" w14:textId="26A524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BF7FB28" w14:textId="2888AA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36B07F9" w14:textId="1E0FDF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C1D9827" w14:textId="620CEE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662C898" w14:textId="2517C8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6B61A15" w14:textId="5FB624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42D21ED1" w14:textId="77777777" w:rsidR="005B00A9" w:rsidRDefault="005B00A9"/>
    <w:p w14:paraId="1A2228CF" w14:textId="77777777" w:rsidR="005B00A9" w:rsidRDefault="005B00A9" w:rsidP="005B00A9">
      <w:pPr>
        <w:spacing w:after="0" w:line="240" w:lineRule="auto"/>
      </w:pPr>
    </w:p>
    <w:tbl>
      <w:tblPr>
        <w:tblStyle w:val="12"/>
        <w:tblW w:w="15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417"/>
        <w:gridCol w:w="1277"/>
        <w:gridCol w:w="1234"/>
        <w:gridCol w:w="1277"/>
        <w:gridCol w:w="1280"/>
        <w:gridCol w:w="1251"/>
        <w:gridCol w:w="1418"/>
      </w:tblGrid>
      <w:tr w:rsidR="005B00A9" w:rsidRPr="00D01C08" w14:paraId="42463313" w14:textId="77777777" w:rsidTr="00002650">
        <w:trPr>
          <w:trHeight w:val="20"/>
          <w:tblHeader/>
          <w:jc w:val="center"/>
        </w:trPr>
        <w:tc>
          <w:tcPr>
            <w:tcW w:w="4637" w:type="dxa"/>
            <w:hideMark/>
          </w:tcPr>
          <w:p w14:paraId="23F82DF7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0308353A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6CEE9E8A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944F9A1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06294E10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noWrap/>
            <w:hideMark/>
          </w:tcPr>
          <w:p w14:paraId="79A4749B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noWrap/>
            <w:hideMark/>
          </w:tcPr>
          <w:p w14:paraId="351A5260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4DD6EE49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49805650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5B7C1533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4147608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59FA33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2.1. Освещение проблем алкоголизации населения, в том числе размещение 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кламных баннеров о последствиях злоуп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требления пивом. Подготовка статьей в СМИ (сайты, газеты) о злоупотреблении пивом, алкоголем и вредных последствиях, связанных с их употреблением, а также п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каз видеороликов о последствиях употре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ления психоактивных веществ, пива в 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ганизациях на информационных мониторах</w:t>
            </w:r>
          </w:p>
        </w:tc>
        <w:tc>
          <w:tcPr>
            <w:tcW w:w="746" w:type="dxa"/>
            <w:noWrap/>
            <w:hideMark/>
          </w:tcPr>
          <w:p w14:paraId="0844F1C3" w14:textId="69AE7D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7FB80A8" w14:textId="661083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6839D6C" w14:textId="2286C3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3B23C1" w14:textId="26FE3CA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1D7960E" w14:textId="0269C5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6A462FE" w14:textId="2EDA3D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B765DD3" w14:textId="056531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6FA404B" w14:textId="163775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9815285" w14:textId="1417B7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063A31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A4FEFD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7B002AA" w14:textId="6CD723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662F026" w14:textId="147BB5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CA3CB15" w14:textId="68E67B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B29FF9" w14:textId="6D2CF4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9AFE7E7" w14:textId="70B5AE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605798" w14:textId="04F94A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70D316C" w14:textId="6AB3AA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02DAF7D" w14:textId="09A9FC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3B20B2E" w14:textId="272B01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BCEDEE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974E98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530762E" w14:textId="37E039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F327FC6" w14:textId="2FFF79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F5CD08E" w14:textId="76ED95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6B9BAB8" w14:textId="1388AF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E3CE43D" w14:textId="7DAEDA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0C9EE6" w14:textId="380E07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C38B3DF" w14:textId="0D52F4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6595571" w14:textId="426E3D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C2FAB64" w14:textId="0B4E46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E1C2C5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A4A8AB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38B7F11C" w14:textId="54FB3B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3A99139" w14:textId="45390F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B34E737" w14:textId="39075E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796E299" w14:textId="6ACEAB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27FFB92" w14:textId="159869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2E2F0C6" w14:textId="130261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73BA284" w14:textId="5D59AC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5D6597A" w14:textId="542ADD8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B3367A5" w14:textId="70D824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3FA9E7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9DDC1C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B5F9D5F" w14:textId="2EFFF9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E253A8D" w14:textId="2D13F5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5440293" w14:textId="71CA74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238298" w14:textId="7EDD51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655B5BE" w14:textId="0B876C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2A2086" w14:textId="65574D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82EA11A" w14:textId="61326D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FE735EB" w14:textId="66ADA8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40C392F" w14:textId="2BD785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5B0F4D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09ECFCA" w14:textId="47972764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79662EE" w14:textId="06228F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F5E298A" w14:textId="76EEC7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A6C6E52" w14:textId="41674E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D11BCC" w14:textId="334763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D246369" w14:textId="54D201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8068830" w14:textId="178A83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DA3797E" w14:textId="37DB33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378D1BB" w14:textId="6F5C46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D12CF8C" w14:textId="07CF36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297D46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0ACD04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0BF82F8" w14:textId="337A77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E1046FF" w14:textId="7C377D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1809BD9" w14:textId="77C92C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DE7AD5F" w14:textId="7BB02F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BF2F1AC" w14:textId="3125F4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2E3D5C" w14:textId="1820F1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2F4BF27" w14:textId="42CB1A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255EEA6" w14:textId="04C801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5B1019E" w14:textId="03D1CC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2CEF46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5BD171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2.2. Обучение социальных педагогов, кла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сных руководителей, психологов, фель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шеров школ по вопросам ранней диагн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стики потребления психоактивных 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ществ, обеспечение методическими мат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риалами и рекламными роликами (буклеты, листовки, флаеры, наклейки, баннеры), в том числе размещение постеров в социал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ных сетях, чатах</w:t>
            </w:r>
          </w:p>
        </w:tc>
        <w:tc>
          <w:tcPr>
            <w:tcW w:w="746" w:type="dxa"/>
            <w:noWrap/>
            <w:hideMark/>
          </w:tcPr>
          <w:p w14:paraId="722C923E" w14:textId="229503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2F34524" w14:textId="49B20A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9B05038" w14:textId="4E4D75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023B87" w14:textId="0CAC70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CB272F3" w14:textId="4E674E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4F0A401" w14:textId="6C405C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ED07808" w14:textId="7C1CA3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E999130" w14:textId="71C2FD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463C6D0" w14:textId="0CEF7B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5E461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881E66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A711453" w14:textId="5A6297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F25873F" w14:textId="136472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DC26697" w14:textId="0F9A91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5E65524" w14:textId="37D517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05D3F50" w14:textId="04F6A3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452B602" w14:textId="04F955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41D2B50" w14:textId="6C4BAE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E138BEE" w14:textId="2E6C21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EEC0A91" w14:textId="1A2995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9D0D35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BB41CB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27BED7C6" w14:textId="4867C9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F68965A" w14:textId="50B5C1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5CE937" w14:textId="67C741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6BB9BF" w14:textId="621C77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4C1BB43" w14:textId="791B71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739E23D" w14:textId="2CEDFD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2A92364" w14:textId="411068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DBF7617" w14:textId="2D88E5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5222421" w14:textId="164E02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228DD0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B478F4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350BA97" w14:textId="49BBCD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B12E8E2" w14:textId="44C557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F7CD827" w14:textId="61AB14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37D36E5" w14:textId="7B4DAB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5AFCA27" w14:textId="6DCA4E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3EB27A4" w14:textId="052FEB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F5C8085" w14:textId="1A643B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ABB1BCC" w14:textId="124D6C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72644C4" w14:textId="1A94C5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67A065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4B36C5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25044EA" w14:textId="585D05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C70806C" w14:textId="03B525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2FBB104" w14:textId="575F17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C28AA6" w14:textId="7608A9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E4DAB85" w14:textId="456828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4B9D40B" w14:textId="47EEFA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8086036" w14:textId="3613A4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45FA7E9" w14:textId="2AA9F4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4B95EE4" w14:textId="667FC8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EA07CA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2519284" w14:textId="3B2128E4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4E6EAF3D" w14:textId="4F2BE7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7459679" w14:textId="625E29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3AA553C" w14:textId="51724A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9497E5" w14:textId="28A51E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793EF67" w14:textId="61889C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15419A3" w14:textId="50DB94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268462C" w14:textId="12CDA7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558FC85" w14:textId="768D7B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1DC61CB" w14:textId="091E44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6219CF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DDB706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6732549" w14:textId="694027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A6A3883" w14:textId="5D30C5F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806CF02" w14:textId="332734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8405C43" w14:textId="0204AD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8205CB1" w14:textId="08891A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90D0C9" w14:textId="0ED9C6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AA68ABC" w14:textId="53915D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2250E5D" w14:textId="0AC488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2A4C4DF" w14:textId="155DA1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60F30A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28FAD89" w14:textId="31EDD9EC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2.3. Мероприятия, направленные на фо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мирование здорового образа жизни у нас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ления, включая сокращение потребления психоактивных веществ (алкоголя, нарк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тических средств, табака), выпуск серии телепередач по профилактике употребл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ния психоактивных веществ с приглашен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ем на передачу </w:t>
            </w:r>
            <w:r w:rsidR="00DB529C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исполнительных органов и органов местного самоуправления респу</w:t>
            </w:r>
            <w:r w:rsidR="00DB529C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DB529C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лики, 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529C"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екоммерческие организации</w:t>
            </w:r>
          </w:p>
        </w:tc>
        <w:tc>
          <w:tcPr>
            <w:tcW w:w="746" w:type="dxa"/>
            <w:noWrap/>
            <w:hideMark/>
          </w:tcPr>
          <w:p w14:paraId="4D0139A2" w14:textId="441658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30CE606" w14:textId="1D4B8A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60E15CC7" w14:textId="747884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410,20</w:t>
            </w:r>
          </w:p>
        </w:tc>
        <w:tc>
          <w:tcPr>
            <w:tcW w:w="1277" w:type="dxa"/>
            <w:noWrap/>
            <w:hideMark/>
          </w:tcPr>
          <w:p w14:paraId="40B12E03" w14:textId="3D7E4A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234" w:type="dxa"/>
            <w:noWrap/>
            <w:hideMark/>
          </w:tcPr>
          <w:p w14:paraId="683EFC42" w14:textId="791BEA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596,18</w:t>
            </w:r>
          </w:p>
        </w:tc>
        <w:tc>
          <w:tcPr>
            <w:tcW w:w="1277" w:type="dxa"/>
            <w:noWrap/>
            <w:hideMark/>
          </w:tcPr>
          <w:p w14:paraId="536061A4" w14:textId="3B05B5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620,03</w:t>
            </w:r>
          </w:p>
        </w:tc>
        <w:tc>
          <w:tcPr>
            <w:tcW w:w="1280" w:type="dxa"/>
            <w:noWrap/>
            <w:hideMark/>
          </w:tcPr>
          <w:p w14:paraId="338EBF79" w14:textId="272599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644,83</w:t>
            </w:r>
          </w:p>
        </w:tc>
        <w:tc>
          <w:tcPr>
            <w:tcW w:w="1251" w:type="dxa"/>
            <w:noWrap/>
            <w:hideMark/>
          </w:tcPr>
          <w:p w14:paraId="06545835" w14:textId="2CCDE8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670,62</w:t>
            </w:r>
          </w:p>
        </w:tc>
        <w:tc>
          <w:tcPr>
            <w:tcW w:w="1418" w:type="dxa"/>
            <w:noWrap/>
            <w:hideMark/>
          </w:tcPr>
          <w:p w14:paraId="6CC89529" w14:textId="71A33A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3 645,15</w:t>
            </w:r>
          </w:p>
        </w:tc>
      </w:tr>
      <w:tr w:rsidR="00E8775A" w:rsidRPr="00D01C08" w14:paraId="7EB8CEE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FCAE3D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5929EA5" w14:textId="284CE9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4DCF1FC" w14:textId="1E128E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B3C4CC7" w14:textId="48F682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35A4E6D" w14:textId="33E990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A7F8729" w14:textId="22634B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9710862" w14:textId="565826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05B854D" w14:textId="0ED217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2158B73" w14:textId="2CCF9A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F93A8A0" w14:textId="551198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E8F751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2E73AE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4BCBA3D5" w14:textId="29AABC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E58FC24" w14:textId="3DAEEB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16CDE226" w14:textId="54C4D1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410,20</w:t>
            </w:r>
          </w:p>
        </w:tc>
        <w:tc>
          <w:tcPr>
            <w:tcW w:w="1277" w:type="dxa"/>
            <w:noWrap/>
            <w:hideMark/>
          </w:tcPr>
          <w:p w14:paraId="736982F3" w14:textId="586F0A8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234" w:type="dxa"/>
            <w:noWrap/>
            <w:hideMark/>
          </w:tcPr>
          <w:p w14:paraId="31D1987E" w14:textId="3694EB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596,18</w:t>
            </w:r>
          </w:p>
        </w:tc>
        <w:tc>
          <w:tcPr>
            <w:tcW w:w="1277" w:type="dxa"/>
            <w:noWrap/>
            <w:hideMark/>
          </w:tcPr>
          <w:p w14:paraId="50D3E91F" w14:textId="49AAEA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620,03</w:t>
            </w:r>
          </w:p>
        </w:tc>
        <w:tc>
          <w:tcPr>
            <w:tcW w:w="1280" w:type="dxa"/>
            <w:noWrap/>
            <w:hideMark/>
          </w:tcPr>
          <w:p w14:paraId="6CA331CF" w14:textId="14E47E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644,83</w:t>
            </w:r>
          </w:p>
        </w:tc>
        <w:tc>
          <w:tcPr>
            <w:tcW w:w="1251" w:type="dxa"/>
            <w:noWrap/>
            <w:hideMark/>
          </w:tcPr>
          <w:p w14:paraId="4BBAD373" w14:textId="55E985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670,62</w:t>
            </w:r>
          </w:p>
        </w:tc>
        <w:tc>
          <w:tcPr>
            <w:tcW w:w="1418" w:type="dxa"/>
            <w:noWrap/>
            <w:hideMark/>
          </w:tcPr>
          <w:p w14:paraId="594EC95A" w14:textId="5D94EF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3 645,15</w:t>
            </w:r>
          </w:p>
        </w:tc>
      </w:tr>
      <w:tr w:rsidR="00E8775A" w:rsidRPr="00D01C08" w14:paraId="3738394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08B9C5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6F99D29" w14:textId="160952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10EE26B" w14:textId="24A2CB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43110960" w14:textId="25709E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410,20</w:t>
            </w:r>
          </w:p>
        </w:tc>
        <w:tc>
          <w:tcPr>
            <w:tcW w:w="1277" w:type="dxa"/>
            <w:noWrap/>
            <w:hideMark/>
          </w:tcPr>
          <w:p w14:paraId="7FA16DEE" w14:textId="09AC70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403,30</w:t>
            </w:r>
          </w:p>
        </w:tc>
        <w:tc>
          <w:tcPr>
            <w:tcW w:w="1234" w:type="dxa"/>
            <w:noWrap/>
            <w:hideMark/>
          </w:tcPr>
          <w:p w14:paraId="6F033D4B" w14:textId="24B360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596,18</w:t>
            </w:r>
          </w:p>
        </w:tc>
        <w:tc>
          <w:tcPr>
            <w:tcW w:w="1277" w:type="dxa"/>
            <w:noWrap/>
            <w:hideMark/>
          </w:tcPr>
          <w:p w14:paraId="6A534D92" w14:textId="15B6DD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620,03</w:t>
            </w:r>
          </w:p>
        </w:tc>
        <w:tc>
          <w:tcPr>
            <w:tcW w:w="1280" w:type="dxa"/>
            <w:noWrap/>
            <w:hideMark/>
          </w:tcPr>
          <w:p w14:paraId="18D3C677" w14:textId="4A88AD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644,83</w:t>
            </w:r>
          </w:p>
        </w:tc>
        <w:tc>
          <w:tcPr>
            <w:tcW w:w="1251" w:type="dxa"/>
            <w:noWrap/>
            <w:hideMark/>
          </w:tcPr>
          <w:p w14:paraId="0F717057" w14:textId="3BD65D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670,62</w:t>
            </w:r>
          </w:p>
        </w:tc>
        <w:tc>
          <w:tcPr>
            <w:tcW w:w="1418" w:type="dxa"/>
            <w:noWrap/>
            <w:hideMark/>
          </w:tcPr>
          <w:p w14:paraId="0DEF7A6C" w14:textId="44EA19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3 645,15</w:t>
            </w:r>
          </w:p>
        </w:tc>
      </w:tr>
      <w:tr w:rsidR="00E8775A" w:rsidRPr="00D01C08" w14:paraId="725C936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2FA53E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871891A" w14:textId="7EBEC3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6A58F87" w14:textId="63EE0C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87FF9CB" w14:textId="3E5F51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09ED317" w14:textId="69C15D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14D3E0" w14:textId="3A3026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2110CE6" w14:textId="6443A7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32882D6" w14:textId="128336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43016D2" w14:textId="4EC1BF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3E85047" w14:textId="5F59AE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A0E778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48FA790" w14:textId="7B80EAE5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7D46DD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61C34B9" w14:textId="774C02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31F8F40" w14:textId="0E7C48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CC74F68" w14:textId="50FAC5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3E3BB8" w14:textId="3F82C1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F85F41D" w14:textId="1655AD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0F2B015" w14:textId="6FFB9C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95A14A2" w14:textId="22BC24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FD66031" w14:textId="26D3A75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E3533BB" w14:textId="7F82B2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A4F270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80D6EA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65A13D9" w14:textId="39F7ED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8B81AE4" w14:textId="53FDA2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9EC5300" w14:textId="446088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390D5B" w14:textId="4663B8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9C2142D" w14:textId="7AB1BA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8D046C" w14:textId="0F52ED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DEF89AA" w14:textId="7B6CC2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980FDDA" w14:textId="167535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497456D" w14:textId="0D0065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275554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99663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2.4. Проведение физкультурно-спортивных праздников, фестивалей, массовых соре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нований в целях пропаганды преимуществ трезвого образа жизни, выработки акти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ной жизненной позиции и негативного 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ношения к употреблению алкогольных напитков. Разработка социальных роликов, направленных на пропаганду здорового 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раза жизни, с участием известных спорт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менов</w:t>
            </w:r>
          </w:p>
        </w:tc>
        <w:tc>
          <w:tcPr>
            <w:tcW w:w="746" w:type="dxa"/>
            <w:noWrap/>
            <w:hideMark/>
          </w:tcPr>
          <w:p w14:paraId="4CF29BE0" w14:textId="776562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252C90E" w14:textId="3C1034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0CF7C80D" w14:textId="6AFE08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277" w:type="dxa"/>
            <w:noWrap/>
            <w:hideMark/>
          </w:tcPr>
          <w:p w14:paraId="18C24369" w14:textId="319A8D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152,20</w:t>
            </w:r>
          </w:p>
        </w:tc>
        <w:tc>
          <w:tcPr>
            <w:tcW w:w="1234" w:type="dxa"/>
            <w:noWrap/>
            <w:hideMark/>
          </w:tcPr>
          <w:p w14:paraId="6FA0DED2" w14:textId="7CBD17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277" w:type="dxa"/>
            <w:noWrap/>
            <w:hideMark/>
          </w:tcPr>
          <w:p w14:paraId="099109AA" w14:textId="013E9F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313,66</w:t>
            </w:r>
          </w:p>
        </w:tc>
        <w:tc>
          <w:tcPr>
            <w:tcW w:w="1280" w:type="dxa"/>
            <w:noWrap/>
            <w:hideMark/>
          </w:tcPr>
          <w:p w14:paraId="1C2C7D7A" w14:textId="0E7A0A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326,21</w:t>
            </w:r>
          </w:p>
        </w:tc>
        <w:tc>
          <w:tcPr>
            <w:tcW w:w="1251" w:type="dxa"/>
            <w:noWrap/>
            <w:hideMark/>
          </w:tcPr>
          <w:p w14:paraId="71D66611" w14:textId="4EB999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339,26</w:t>
            </w:r>
          </w:p>
        </w:tc>
        <w:tc>
          <w:tcPr>
            <w:tcW w:w="1418" w:type="dxa"/>
            <w:noWrap/>
            <w:hideMark/>
          </w:tcPr>
          <w:p w14:paraId="49169595" w14:textId="4CFFC2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1 657,73</w:t>
            </w:r>
          </w:p>
        </w:tc>
      </w:tr>
      <w:tr w:rsidR="00E8775A" w:rsidRPr="00D01C08" w14:paraId="22E767C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A54C6E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15F6469" w14:textId="07718D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39BEE7A" w14:textId="0AC484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018B276" w14:textId="301469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E83212C" w14:textId="1A1D19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79C79B0" w14:textId="697543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F53393" w14:textId="52AB12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1C851B0" w14:textId="07EA63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CF2AB1F" w14:textId="45ED6B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49BAA77" w14:textId="32184E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713D4F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285214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68595390" w14:textId="2A48DD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5E7A7CF" w14:textId="18E568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631D8AA3" w14:textId="5D7759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277" w:type="dxa"/>
            <w:noWrap/>
            <w:hideMark/>
          </w:tcPr>
          <w:p w14:paraId="7F5C7244" w14:textId="52E390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152,20</w:t>
            </w:r>
          </w:p>
        </w:tc>
        <w:tc>
          <w:tcPr>
            <w:tcW w:w="1234" w:type="dxa"/>
            <w:noWrap/>
            <w:hideMark/>
          </w:tcPr>
          <w:p w14:paraId="18989FDA" w14:textId="0CF022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277" w:type="dxa"/>
            <w:noWrap/>
            <w:hideMark/>
          </w:tcPr>
          <w:p w14:paraId="32393F7E" w14:textId="719924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313,66</w:t>
            </w:r>
          </w:p>
        </w:tc>
        <w:tc>
          <w:tcPr>
            <w:tcW w:w="1280" w:type="dxa"/>
            <w:noWrap/>
            <w:hideMark/>
          </w:tcPr>
          <w:p w14:paraId="5945A1AF" w14:textId="13402B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326,21</w:t>
            </w:r>
          </w:p>
        </w:tc>
        <w:tc>
          <w:tcPr>
            <w:tcW w:w="1251" w:type="dxa"/>
            <w:noWrap/>
            <w:hideMark/>
          </w:tcPr>
          <w:p w14:paraId="5F589967" w14:textId="7FDB26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339,26</w:t>
            </w:r>
          </w:p>
        </w:tc>
        <w:tc>
          <w:tcPr>
            <w:tcW w:w="1418" w:type="dxa"/>
            <w:noWrap/>
            <w:hideMark/>
          </w:tcPr>
          <w:p w14:paraId="6501F4A9" w14:textId="157123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1 657,73</w:t>
            </w:r>
          </w:p>
        </w:tc>
      </w:tr>
      <w:tr w:rsidR="00E8775A" w:rsidRPr="00D01C08" w14:paraId="30270CA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EDE760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6761CF84" w14:textId="485F06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E62DBFD" w14:textId="19BC9E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219E3501" w14:textId="1B3959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277" w:type="dxa"/>
            <w:noWrap/>
            <w:hideMark/>
          </w:tcPr>
          <w:p w14:paraId="4D6434C4" w14:textId="7D8CC4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152,20</w:t>
            </w:r>
          </w:p>
        </w:tc>
        <w:tc>
          <w:tcPr>
            <w:tcW w:w="1234" w:type="dxa"/>
            <w:noWrap/>
            <w:hideMark/>
          </w:tcPr>
          <w:p w14:paraId="18490F09" w14:textId="23099D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301,60</w:t>
            </w:r>
          </w:p>
        </w:tc>
        <w:tc>
          <w:tcPr>
            <w:tcW w:w="1277" w:type="dxa"/>
            <w:noWrap/>
            <w:hideMark/>
          </w:tcPr>
          <w:p w14:paraId="45D278DA" w14:textId="13F548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313,66</w:t>
            </w:r>
          </w:p>
        </w:tc>
        <w:tc>
          <w:tcPr>
            <w:tcW w:w="1280" w:type="dxa"/>
            <w:noWrap/>
            <w:hideMark/>
          </w:tcPr>
          <w:p w14:paraId="36731FF5" w14:textId="05C3A2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326,21</w:t>
            </w:r>
          </w:p>
        </w:tc>
        <w:tc>
          <w:tcPr>
            <w:tcW w:w="1251" w:type="dxa"/>
            <w:noWrap/>
            <w:hideMark/>
          </w:tcPr>
          <w:p w14:paraId="799DCEE5" w14:textId="267F90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339,26</w:t>
            </w:r>
          </w:p>
        </w:tc>
        <w:tc>
          <w:tcPr>
            <w:tcW w:w="1418" w:type="dxa"/>
            <w:noWrap/>
            <w:hideMark/>
          </w:tcPr>
          <w:p w14:paraId="36171FAD" w14:textId="32E3C8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1 657,73</w:t>
            </w:r>
          </w:p>
        </w:tc>
      </w:tr>
      <w:tr w:rsidR="00E8775A" w:rsidRPr="00D01C08" w14:paraId="493AFE7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51E716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BF2A3B0" w14:textId="007DBE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67E7427" w14:textId="67825F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C3AAE25" w14:textId="0F9B66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37A133" w14:textId="57BFB8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B30009D" w14:textId="710C0C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B944DC5" w14:textId="7655B1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3784407" w14:textId="50745A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7D682A1" w14:textId="1AD37D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B5E3C45" w14:textId="23BF6C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6A63EA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417F3C" w14:textId="3080C76C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F54A7B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6BB16BC" w14:textId="731343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2640089" w14:textId="01BE5E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1758A99" w14:textId="7F328C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552C8C1" w14:textId="513D31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3EC5E4C" w14:textId="33A6AF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DEA41D8" w14:textId="1CB162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EECCE73" w14:textId="5C0A2A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DB9052B" w14:textId="0D1395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E0811F7" w14:textId="026DE5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CD6A55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2BE1AF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521DDD42" w14:textId="451ADD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EBE1128" w14:textId="4D0C1E9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CA516C1" w14:textId="64FDCA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466C12F" w14:textId="775898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50DDE1A" w14:textId="1CD0AB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0E3D7F" w14:textId="0C5845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D5A17DD" w14:textId="317C82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4525440" w14:textId="10B1EA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576E25C" w14:textId="68A1AD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AD68D7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1928E44" w14:textId="2D0CA446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2.5.</w:t>
            </w:r>
            <w:r w:rsidR="00593B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культурно-образовательного мероприятия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Ажык шолге ойнап хоглээл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 Создание видеор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лика по профилактике алкоголизма и пр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паганде здорового образа жизни</w:t>
            </w:r>
          </w:p>
        </w:tc>
        <w:tc>
          <w:tcPr>
            <w:tcW w:w="746" w:type="dxa"/>
            <w:noWrap/>
            <w:hideMark/>
          </w:tcPr>
          <w:p w14:paraId="2E68AA5C" w14:textId="32B2C7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05C553B" w14:textId="40564C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7" w:type="dxa"/>
            <w:noWrap/>
            <w:hideMark/>
          </w:tcPr>
          <w:p w14:paraId="713E68AF" w14:textId="7638A9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277" w:type="dxa"/>
            <w:noWrap/>
            <w:hideMark/>
          </w:tcPr>
          <w:p w14:paraId="024300E2" w14:textId="4B83A9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205,50</w:t>
            </w:r>
          </w:p>
        </w:tc>
        <w:tc>
          <w:tcPr>
            <w:tcW w:w="1234" w:type="dxa"/>
            <w:noWrap/>
            <w:hideMark/>
          </w:tcPr>
          <w:p w14:paraId="5F8590FA" w14:textId="26A16E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228,80</w:t>
            </w:r>
          </w:p>
        </w:tc>
        <w:tc>
          <w:tcPr>
            <w:tcW w:w="1277" w:type="dxa"/>
            <w:noWrap/>
            <w:hideMark/>
          </w:tcPr>
          <w:p w14:paraId="2217AD7A" w14:textId="529CCC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80" w:type="dxa"/>
            <w:noWrap/>
            <w:hideMark/>
          </w:tcPr>
          <w:p w14:paraId="0166E5F5" w14:textId="64511B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1251" w:type="dxa"/>
            <w:noWrap/>
            <w:hideMark/>
          </w:tcPr>
          <w:p w14:paraId="6390AA2A" w14:textId="13C3E1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257,37</w:t>
            </w:r>
          </w:p>
        </w:tc>
        <w:tc>
          <w:tcPr>
            <w:tcW w:w="1418" w:type="dxa"/>
            <w:noWrap/>
            <w:hideMark/>
          </w:tcPr>
          <w:p w14:paraId="3FDCF602" w14:textId="5BBD45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1 656,09</w:t>
            </w:r>
          </w:p>
        </w:tc>
      </w:tr>
      <w:tr w:rsidR="00E8775A" w:rsidRPr="00D01C08" w14:paraId="01DA3C1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3FE90F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80BE8B6" w14:textId="0F9049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BEB6291" w14:textId="072779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030FCFC" w14:textId="107F74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66451C" w14:textId="04A4C5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761CC9" w14:textId="402F89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63B2E27" w14:textId="7AB06E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7664D8F" w14:textId="5D90FA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ABA340D" w14:textId="1DDEE6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46BAD0B" w14:textId="21A538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37A9A2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C3F0D1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9E574E3" w14:textId="2D53AA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2C1F0EC" w14:textId="3740E5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7" w:type="dxa"/>
            <w:noWrap/>
            <w:hideMark/>
          </w:tcPr>
          <w:p w14:paraId="25445A03" w14:textId="5E22A7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277" w:type="dxa"/>
            <w:noWrap/>
            <w:hideMark/>
          </w:tcPr>
          <w:p w14:paraId="4A3DFB7B" w14:textId="5462C8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205,50</w:t>
            </w:r>
          </w:p>
        </w:tc>
        <w:tc>
          <w:tcPr>
            <w:tcW w:w="1234" w:type="dxa"/>
            <w:noWrap/>
            <w:hideMark/>
          </w:tcPr>
          <w:p w14:paraId="46E58815" w14:textId="09C5EA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228,80</w:t>
            </w:r>
          </w:p>
        </w:tc>
        <w:tc>
          <w:tcPr>
            <w:tcW w:w="1277" w:type="dxa"/>
            <w:noWrap/>
            <w:hideMark/>
          </w:tcPr>
          <w:p w14:paraId="6EA264C5" w14:textId="6D721A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80" w:type="dxa"/>
            <w:noWrap/>
            <w:hideMark/>
          </w:tcPr>
          <w:p w14:paraId="6700BCEB" w14:textId="4CBA3F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1251" w:type="dxa"/>
            <w:noWrap/>
            <w:hideMark/>
          </w:tcPr>
          <w:p w14:paraId="225C7E2E" w14:textId="65A229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257,37</w:t>
            </w:r>
          </w:p>
        </w:tc>
        <w:tc>
          <w:tcPr>
            <w:tcW w:w="1418" w:type="dxa"/>
            <w:noWrap/>
            <w:hideMark/>
          </w:tcPr>
          <w:p w14:paraId="51617963" w14:textId="6F2C83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1 656,09</w:t>
            </w:r>
          </w:p>
        </w:tc>
      </w:tr>
      <w:tr w:rsidR="00E8775A" w:rsidRPr="00D01C08" w14:paraId="185C5F1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17916E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D6F4C25" w14:textId="7DB152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C8E6D6" w14:textId="2856A2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417" w:type="dxa"/>
            <w:noWrap/>
            <w:hideMark/>
          </w:tcPr>
          <w:p w14:paraId="134C467C" w14:textId="4DEA91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277" w:type="dxa"/>
            <w:noWrap/>
            <w:hideMark/>
          </w:tcPr>
          <w:p w14:paraId="7038B300" w14:textId="3E9117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205,50</w:t>
            </w:r>
          </w:p>
        </w:tc>
        <w:tc>
          <w:tcPr>
            <w:tcW w:w="1234" w:type="dxa"/>
            <w:noWrap/>
            <w:hideMark/>
          </w:tcPr>
          <w:p w14:paraId="4A38016F" w14:textId="312013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228,80</w:t>
            </w:r>
          </w:p>
        </w:tc>
        <w:tc>
          <w:tcPr>
            <w:tcW w:w="1277" w:type="dxa"/>
            <w:noWrap/>
            <w:hideMark/>
          </w:tcPr>
          <w:p w14:paraId="619BD1AB" w14:textId="5229B0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80" w:type="dxa"/>
            <w:noWrap/>
            <w:hideMark/>
          </w:tcPr>
          <w:p w14:paraId="31C77EDD" w14:textId="5ACC14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1251" w:type="dxa"/>
            <w:noWrap/>
            <w:hideMark/>
          </w:tcPr>
          <w:p w14:paraId="4D5AB3C9" w14:textId="5A8D53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257,37</w:t>
            </w:r>
          </w:p>
        </w:tc>
        <w:tc>
          <w:tcPr>
            <w:tcW w:w="1418" w:type="dxa"/>
            <w:noWrap/>
            <w:hideMark/>
          </w:tcPr>
          <w:p w14:paraId="2BAFF525" w14:textId="40F483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1 656,09</w:t>
            </w:r>
          </w:p>
        </w:tc>
      </w:tr>
      <w:tr w:rsidR="00E8775A" w:rsidRPr="00D01C08" w14:paraId="20A4B46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AB8B63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B344DE8" w14:textId="16C08F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09D678A" w14:textId="744E16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19A040E" w14:textId="72B51B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9A6EB7" w14:textId="28FF34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B965651" w14:textId="617C44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7A5ABC" w14:textId="776E8F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DF7BB22" w14:textId="678B82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3D2E338" w14:textId="6E2B4B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C6382FB" w14:textId="11FC46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27CE67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9A95F08" w14:textId="6CC30B6A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F54A7B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1AF95AB" w14:textId="162BB8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80D79D7" w14:textId="2659F3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8081A33" w14:textId="63CC8C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9E2025A" w14:textId="392BD0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E80F8C9" w14:textId="60E8CE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4D4F271" w14:textId="5E33CA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8658E19" w14:textId="03E72F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B0945FF" w14:textId="5702C4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DCF3DA6" w14:textId="0D102E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DB7A99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CA14E6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34A6944" w14:textId="40E227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8B51BFD" w14:textId="3F229A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6FF7AEC" w14:textId="2D9E11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1B8A8C" w14:textId="241E87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59EFC66" w14:textId="423098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4578DF" w14:textId="5D6893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73AD61B" w14:textId="0FE3B4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734B481" w14:textId="2D998C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BFDABE1" w14:textId="48D4D2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85F16B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F29B7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2.6. Реализация комплекса мероприятий по раннему выявлению и учета семей, нах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дящихся в социально опасном положении и трудной жизненной ситуации методами наблюдения, собеседования, консультир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вания, выхода в семью.</w:t>
            </w:r>
          </w:p>
        </w:tc>
        <w:tc>
          <w:tcPr>
            <w:tcW w:w="746" w:type="dxa"/>
            <w:noWrap/>
            <w:hideMark/>
          </w:tcPr>
          <w:p w14:paraId="2B42FD52" w14:textId="27A964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3FD0B81" w14:textId="5BF214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5DAF3019" w14:textId="18B199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24D51FED" w14:textId="2F8F93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noWrap/>
            <w:hideMark/>
          </w:tcPr>
          <w:p w14:paraId="1F368FB5" w14:textId="54C109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0B33C69C" w14:textId="4B2086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noWrap/>
            <w:hideMark/>
          </w:tcPr>
          <w:p w14:paraId="5C56F675" w14:textId="21DEDB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noWrap/>
            <w:hideMark/>
          </w:tcPr>
          <w:p w14:paraId="0F39D1A8" w14:textId="14676B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382CC3C4" w14:textId="421351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25779E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2F71C2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3D0014C8" w14:textId="7A2900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72A05DC" w14:textId="1204DF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22FB485" w14:textId="600AA9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B2D25DC" w14:textId="140B8D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E125711" w14:textId="1A39DF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A3019D" w14:textId="3943FC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881C717" w14:textId="002B2D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5BF9C24" w14:textId="137075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2D5E24D" w14:textId="752BD8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52CAAE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0ECECF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C4B62E0" w14:textId="2E2C21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31CE61F" w14:textId="538AA1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56B501D3" w14:textId="0E8BAD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7913D394" w14:textId="5254A8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noWrap/>
            <w:hideMark/>
          </w:tcPr>
          <w:p w14:paraId="08A8C7B6" w14:textId="5A946C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4E0236CE" w14:textId="51D939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noWrap/>
            <w:hideMark/>
          </w:tcPr>
          <w:p w14:paraId="45FD64B0" w14:textId="3AB2B8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noWrap/>
            <w:hideMark/>
          </w:tcPr>
          <w:p w14:paraId="250C8456" w14:textId="3F1C7A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6C3DAD42" w14:textId="38D2DA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CE12CC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DA4FF0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6DD7FE8A" w14:textId="0C032C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24CD611" w14:textId="2FBE61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hideMark/>
          </w:tcPr>
          <w:p w14:paraId="28BD0D3D" w14:textId="331407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77B1A670" w14:textId="5E5C04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noWrap/>
            <w:hideMark/>
          </w:tcPr>
          <w:p w14:paraId="754B0940" w14:textId="4C7601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noWrap/>
            <w:hideMark/>
          </w:tcPr>
          <w:p w14:paraId="5AAED21C" w14:textId="024241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noWrap/>
            <w:hideMark/>
          </w:tcPr>
          <w:p w14:paraId="7FBF71BB" w14:textId="30ACAD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noWrap/>
            <w:hideMark/>
          </w:tcPr>
          <w:p w14:paraId="6E7B12E9" w14:textId="1A2FB3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noWrap/>
            <w:hideMark/>
          </w:tcPr>
          <w:p w14:paraId="029157C7" w14:textId="75B3F7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3226BF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57EE28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FC5FE0E" w14:textId="142572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9B06031" w14:textId="7BB19E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E66EA14" w14:textId="68203C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D2ED688" w14:textId="37B9AC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E9145F" w14:textId="69160B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BF48D1" w14:textId="0DCBE0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5595EA2" w14:textId="617A9A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090251F" w14:textId="37736A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4ECFFE9" w14:textId="5813E3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287E45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A9549F6" w14:textId="652A0C60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F54A7B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1C432AD3" w14:textId="0E099D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7CEACEE" w14:textId="21EB1D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ECCFCDB" w14:textId="53E9AC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90D2199" w14:textId="4684E8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7CE9B5C" w14:textId="73D0F7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2AFBC7" w14:textId="32BBF9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809D597" w14:textId="705506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C53C297" w14:textId="08E753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45D18A9" w14:textId="6B0AD4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2BA7C7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24F820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F3BDE73" w14:textId="199A03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6D19314" w14:textId="4480FB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1045409" w14:textId="233F43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E18BB14" w14:textId="4D0BED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5CDD7FD" w14:textId="5DA89C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4E3EA0F" w14:textId="2883C2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6974A0B" w14:textId="61CF47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50066EE" w14:textId="68043F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B7997A0" w14:textId="39DB8D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6E86A3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745A291" w14:textId="36D605F4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2.7. Трудоустройство лиц, прошедших 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циальную реабилитацию в некоммерческих организациях</w:t>
            </w:r>
          </w:p>
        </w:tc>
        <w:tc>
          <w:tcPr>
            <w:tcW w:w="746" w:type="dxa"/>
            <w:noWrap/>
            <w:hideMark/>
          </w:tcPr>
          <w:p w14:paraId="257A7D81" w14:textId="4BAF23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72D75C2" w14:textId="18F798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60B80A5" w14:textId="6DA186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2532CBC" w14:textId="68A6DC8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BE7E644" w14:textId="6466D3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797A7F" w14:textId="57D73D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15D3208" w14:textId="776416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F5512DB" w14:textId="55B235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DC12D02" w14:textId="308068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72171C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D3F743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659DFE2" w14:textId="4937E1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0EEB7A5" w14:textId="7FCC5A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10806E9" w14:textId="5DAEA0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BFE0DE8" w14:textId="0F471C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C686176" w14:textId="362CBF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B6FC017" w14:textId="6DC34A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928EC20" w14:textId="781DA3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1F76331" w14:textId="2412DA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AA500ED" w14:textId="59D063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8B2510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9174F9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7E551B55" w14:textId="2A8909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2069706" w14:textId="6645D5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1DC807E" w14:textId="202993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33A4E45" w14:textId="7613A7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ED98781" w14:textId="6AFD39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3042EB" w14:textId="0F8472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8841029" w14:textId="673A28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D6C9FC1" w14:textId="3D342D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B39850E" w14:textId="27DDC8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C4AC22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BDBB62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36E73DD3" w14:textId="026F5B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03B8AB6" w14:textId="051B73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74557C2" w14:textId="092AD5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A44A00A" w14:textId="4B5E19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5BC956B" w14:textId="741443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EBD1865" w14:textId="487C95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75D8B19" w14:textId="6E90B6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AADFE99" w14:textId="40A62F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00CF61E" w14:textId="3D61CB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E9714E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B062EC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73C4F85" w14:textId="6BC9B0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FC37E01" w14:textId="337A14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9C5BA4A" w14:textId="6D6ADF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1887F20" w14:textId="3807CE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C81CB17" w14:textId="1E89C4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A58EA61" w14:textId="2646AD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024477C" w14:textId="00850F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AD71505" w14:textId="0BBBC5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84E4AC5" w14:textId="4EFED3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7E8F15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5099146" w14:textId="57DF3001" w:rsidR="00007700" w:rsidRPr="00D01C08" w:rsidRDefault="00007700" w:rsidP="00F54A7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F54A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1B16FC7B" w14:textId="20FA75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BE0AA30" w14:textId="4385D4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4EDD36B" w14:textId="002882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D4A3DC" w14:textId="2D2D14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29F0FA7" w14:textId="358601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B28669D" w14:textId="70EA1D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7F57312" w14:textId="60742B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E4C51CE" w14:textId="63A693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0EB24A1" w14:textId="1977A2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5D9E0A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E7F103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B9EBD23" w14:textId="1DB16C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3CAE4C6" w14:textId="3A9103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9B7398C" w14:textId="683FFB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527A3D9" w14:textId="79A3FB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CC59C90" w14:textId="230615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4142D42" w14:textId="3B6D5F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5191ADD" w14:textId="6DF89A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F285A9D" w14:textId="755432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A291A11" w14:textId="6F2C44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BAB2BE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28B7441" w14:textId="718E6BA8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2.8. Создание </w:t>
            </w:r>
            <w:r w:rsidR="00F54A7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социального видеоролика на тему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Будущее Тувы – будущее нации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привлечением лидеров общественного мнения среди молодежи, молодых людей</w:t>
            </w:r>
          </w:p>
        </w:tc>
        <w:tc>
          <w:tcPr>
            <w:tcW w:w="746" w:type="dxa"/>
            <w:noWrap/>
            <w:hideMark/>
          </w:tcPr>
          <w:p w14:paraId="7AF7AD83" w14:textId="103FFE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AC87ADF" w14:textId="020D05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81E6F4A" w14:textId="48980A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A03F27" w14:textId="0BCAB5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8A389C4" w14:textId="7AAFD0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4E912CC" w14:textId="45DEA9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C82F9D8" w14:textId="0A2A94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7B7B63A" w14:textId="1E9E98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DD691FB" w14:textId="2E5F62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6B6CEC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0BF9E4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227B21B" w14:textId="1C504C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7E88503" w14:textId="4F95FD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E437756" w14:textId="481942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D4627BB" w14:textId="0C17ED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76F3D21" w14:textId="0D0412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88C8C5" w14:textId="70550F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78B06BC" w14:textId="0A5242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B8E139D" w14:textId="10CD5B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4936C84" w14:textId="1B4C62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46629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E28A04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5799D647" w14:textId="5C60FA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3BE3FC1" w14:textId="0F7F79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4A0A068" w14:textId="2856AC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36B90E" w14:textId="201F99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B6630EB" w14:textId="77638B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6F7140" w14:textId="40DF18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05881D7" w14:textId="49B75C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E79C38F" w14:textId="1A55AF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0503679" w14:textId="442452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46751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740781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F4C1F04" w14:textId="4090B25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64E9E50" w14:textId="0A1591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11C564D" w14:textId="787473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727AFE5" w14:textId="2676E3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893E1EC" w14:textId="39FAD48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4EECC7" w14:textId="66B7BA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ADE8A87" w14:textId="316B2B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67516D0" w14:textId="776BB0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4F90520" w14:textId="0B1B53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5E215E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A07C73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772F947" w14:textId="325F39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0D1E047" w14:textId="0A2EDC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E95C236" w14:textId="42D534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4850DC" w14:textId="0844BB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B52D296" w14:textId="4FE85F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365B1B3" w14:textId="20B437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F5F0315" w14:textId="3CCE6C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B061B69" w14:textId="562EC6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45682BA" w14:textId="4075BA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2205A7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D6E1954" w14:textId="227DB95D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F54A7B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3CE7504" w14:textId="7F8C93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26C21EC" w14:textId="4EFDE3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95E4429" w14:textId="7CFD21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69A22C" w14:textId="1600BD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F7F648C" w14:textId="3578EC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4144A5" w14:textId="7B23A6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3F35C76" w14:textId="21B3F8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A2EF1A2" w14:textId="1062E8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5F8BABB" w14:textId="4B3FB2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4BFD5C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E3B92D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0E7C6B58" w14:textId="65A3B2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62EB568" w14:textId="54151A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8F23796" w14:textId="48A57A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F4B6968" w14:textId="0F4687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B17948B" w14:textId="1FD0CA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2AA8991" w14:textId="27EAD1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36C36E5" w14:textId="767927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982EA60" w14:textId="20E904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E664708" w14:textId="39621D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B8FE2D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E79CF6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2.9. Проведение цикла культурно-образовательных антиалкогольных и ант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наркотических мероприятий</w:t>
            </w:r>
          </w:p>
        </w:tc>
        <w:tc>
          <w:tcPr>
            <w:tcW w:w="746" w:type="dxa"/>
            <w:noWrap/>
            <w:hideMark/>
          </w:tcPr>
          <w:p w14:paraId="221733AF" w14:textId="0411AC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F268522" w14:textId="351992F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3CE4AE9" w14:textId="31287A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1C934E" w14:textId="78FEDF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F4BD5D4" w14:textId="64CF5D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B56EC39" w14:textId="0244C0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0B1281D" w14:textId="228CF2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75CBF79" w14:textId="1434CB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C2A3DC0" w14:textId="5A2188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487434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FD2D4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0BE4C2A" w14:textId="538C9D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F7CC584" w14:textId="547454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0B2461F" w14:textId="0DC859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39060D" w14:textId="5A0B21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0AA050D" w14:textId="780877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90A5E1" w14:textId="77D130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93880A2" w14:textId="2F3D69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7AB7CCC" w14:textId="61F5C7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8DF95EC" w14:textId="1F46D9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F7D239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42D75C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6F0D2657" w14:textId="7C066B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84D4E2" w14:textId="1D49FF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0E7D6EB" w14:textId="3ADF8C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2CAFAB" w14:textId="2D2147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25BF2BD" w14:textId="70D175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7BF84E" w14:textId="2EA18C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AF1924B" w14:textId="068B45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086056F" w14:textId="27E7F8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08B6A62" w14:textId="560741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EAA620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ECA561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3552665" w14:textId="6F5D26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4AE9E19" w14:textId="638DA4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9F401C4" w14:textId="4BE0FF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0F4B07E" w14:textId="11C751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623A804" w14:textId="26939D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F17DEB" w14:textId="0810F5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B785964" w14:textId="0DA92A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30A33EF" w14:textId="2DD6B30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9773EA1" w14:textId="240186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444FE10C" w14:textId="77777777" w:rsidR="005B00A9" w:rsidRDefault="005B00A9"/>
    <w:tbl>
      <w:tblPr>
        <w:tblStyle w:val="12"/>
        <w:tblW w:w="15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417"/>
        <w:gridCol w:w="1277"/>
        <w:gridCol w:w="1234"/>
        <w:gridCol w:w="1277"/>
        <w:gridCol w:w="1280"/>
        <w:gridCol w:w="1251"/>
        <w:gridCol w:w="1418"/>
      </w:tblGrid>
      <w:tr w:rsidR="005B00A9" w:rsidRPr="00D01C08" w14:paraId="75E06832" w14:textId="77777777" w:rsidTr="00002650">
        <w:trPr>
          <w:trHeight w:val="20"/>
          <w:tblHeader/>
          <w:jc w:val="center"/>
        </w:trPr>
        <w:tc>
          <w:tcPr>
            <w:tcW w:w="4637" w:type="dxa"/>
            <w:hideMark/>
          </w:tcPr>
          <w:p w14:paraId="5154869B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6" w:type="dxa"/>
            <w:noWrap/>
            <w:hideMark/>
          </w:tcPr>
          <w:p w14:paraId="32BCD302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10F7C062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B9C1C1D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7EEF33F6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noWrap/>
            <w:hideMark/>
          </w:tcPr>
          <w:p w14:paraId="39A963BF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noWrap/>
            <w:hideMark/>
          </w:tcPr>
          <w:p w14:paraId="32646822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50FBC0B5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651CD038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1D6CE6D6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311527F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809C7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15FE3700" w14:textId="697FCF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490CB52" w14:textId="673F9F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1D4FE33" w14:textId="0EDB85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28DC91" w14:textId="16ABF0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1A2920D" w14:textId="5D4520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4C9BB70" w14:textId="4005B8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A2892CD" w14:textId="36781F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94A2FB" w14:textId="395285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E3D4F3A" w14:textId="0613C6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FB12F1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3AAAB36" w14:textId="410F3E09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F54A7B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1576FBDB" w14:textId="3FA773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0A8ADBE" w14:textId="161496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21E19CE" w14:textId="2EED65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7D0CE20" w14:textId="64651D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08076BF" w14:textId="1631BA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B583E0D" w14:textId="0CC672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3514933" w14:textId="342A0C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071E027" w14:textId="4C3C9F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BB0FB9B" w14:textId="099BEE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7C1678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B677D2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4C387929" w14:textId="3E0ABC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D8D04D2" w14:textId="3CDB5A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5FEA77C" w14:textId="4631FF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6C068D" w14:textId="07279A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C444C80" w14:textId="1562CF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337BF50" w14:textId="0AC8CF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CB340CB" w14:textId="54C822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C998B1" w14:textId="1CD097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7F39C56" w14:textId="645ED0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663A6E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1ACBF0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2.10. 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746" w:type="dxa"/>
            <w:noWrap/>
            <w:hideMark/>
          </w:tcPr>
          <w:p w14:paraId="2B28DFA9" w14:textId="246291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A191CC0" w14:textId="748102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070E119" w14:textId="144401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782C69" w14:textId="0FEB04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E4C980D" w14:textId="460B57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B7217BE" w14:textId="3C3576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305B8F4" w14:textId="6A0BEF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D9535D1" w14:textId="66F8E0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03E7035" w14:textId="4E9769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34DF86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807ADB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39A0E4C2" w14:textId="21BC85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C74A9AF" w14:textId="584FFB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29E9C27" w14:textId="0F68B5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D96E7E" w14:textId="3EF98C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570A7F3" w14:textId="067CD4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E7D664" w14:textId="7DE216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2188E3F" w14:textId="658729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315F182" w14:textId="0D5052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BDEF446" w14:textId="532431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66CD51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1401CA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3980F35" w14:textId="2E7E08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B8C243D" w14:textId="34262D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573D02" w14:textId="37A671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FCC5184" w14:textId="076B36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C5FFBFD" w14:textId="372518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952D3E0" w14:textId="2526DA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99736B3" w14:textId="5E955B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91A7AD2" w14:textId="22F1FA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7E6A5A0" w14:textId="40E2EE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D16570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8370D9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3117C61" w14:textId="5CF4FD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0DD47E4" w14:textId="3DC007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41BC794" w14:textId="0AE530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8C449C3" w14:textId="1594A1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D4EA53E" w14:textId="01F2DB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D26087A" w14:textId="5CE108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71FF8B3" w14:textId="4017D1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094D6B4" w14:textId="6CC6A8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8FD6B9F" w14:textId="41EC64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B7DE23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D157E1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1C92E40B" w14:textId="24C822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A432980" w14:textId="2CED68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D9BF37D" w14:textId="2AC33B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D8A9AC" w14:textId="1EBD49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CF20C38" w14:textId="5EB3BD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CB86ED" w14:textId="306DBC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7040FFC" w14:textId="7CF18A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1E600E1" w14:textId="5963AB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FBC7268" w14:textId="156FD5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F5E18B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75D0B8F" w14:textId="6B20D744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7915F23" w14:textId="7E6233F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EFBBB07" w14:textId="187034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A42B204" w14:textId="23ADB8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BB41F51" w14:textId="5A98A4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22346D" w14:textId="2CFC51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34216D0" w14:textId="66D6F0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971DB8A" w14:textId="5ED852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0001CE4" w14:textId="2BE4D8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F6135EA" w14:textId="57E932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55CB37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7E7F67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38E7B522" w14:textId="2847EE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C1CBB22" w14:textId="6A8559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543E2C3" w14:textId="18D39D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85F43C1" w14:textId="0960BE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9B7390C" w14:textId="5F76AC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5147DF8" w14:textId="66B60E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E314943" w14:textId="715764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3D49C0E" w14:textId="40BC07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E73A3B8" w14:textId="47E7A9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0164E9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05EC6F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2.11. Организация и проведение анкетир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вания об алкоголизации среди студентов профессиональных образовательных орг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низаций Республики Тыва (особенно среди первых курсов)</w:t>
            </w:r>
          </w:p>
        </w:tc>
        <w:tc>
          <w:tcPr>
            <w:tcW w:w="746" w:type="dxa"/>
            <w:noWrap/>
            <w:hideMark/>
          </w:tcPr>
          <w:p w14:paraId="1F038B35" w14:textId="1D5E34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0040CD" w14:textId="421E15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2C2DC6E" w14:textId="1736BF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88F2746" w14:textId="2A621D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6E294ED" w14:textId="110F3F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D782289" w14:textId="110403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4D1C4D3" w14:textId="61F771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E78B16F" w14:textId="6CC1AE8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73BE6E9" w14:textId="0BC221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AE2AEC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2D1B77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227759EC" w14:textId="319671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7C16D7A" w14:textId="73970E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291CABF" w14:textId="0517C5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E1BCAAB" w14:textId="7BFB93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B3ACE53" w14:textId="7D535B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A0A1594" w14:textId="01F45D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FEA96EC" w14:textId="16B87A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5ACB281" w14:textId="3E403C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D48BF60" w14:textId="0C509F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3B6698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557C72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3803295" w14:textId="0C01D4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8214AEE" w14:textId="3D309E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0446D44" w14:textId="0D4F0B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20BD9F" w14:textId="2C7CCA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F17303C" w14:textId="4A6A68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7A265D6" w14:textId="6F2B95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C2975C5" w14:textId="7625C6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D97D4CA" w14:textId="223380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4CB3B7F" w14:textId="0B9010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96ACA2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FC2E2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0833F2C" w14:textId="30DD52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1B4D07" w14:textId="35A5AC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06701C6" w14:textId="2FC5B7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ABBE8EA" w14:textId="4F1D88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5E326A3" w14:textId="3B0509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64DF596" w14:textId="4B4E9D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7D34213" w14:textId="220AC1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E9AB0CA" w14:textId="11BCE7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F7CFFB6" w14:textId="270CD6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F0EF0F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0D9F64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74C935BD" w14:textId="327E0E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1F85EC" w14:textId="28FAEA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261AF16" w14:textId="3D06A2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886BE99" w14:textId="428209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44AEB18" w14:textId="11C3DC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929C6B2" w14:textId="21E2C0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2B85F60" w14:textId="12EEAF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62FAF02" w14:textId="69DA45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E599DFE" w14:textId="3B71B9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C8DD75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B3E14F5" w14:textId="09663136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7B6D8D1" w14:textId="14EE67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CA88D4A" w14:textId="190CAC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9410EAC" w14:textId="163C8A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FDCBE91" w14:textId="2BA99F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2879199" w14:textId="25488F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E97B03" w14:textId="6BC7DE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9211986" w14:textId="6DAD0A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5DD180D" w14:textId="22839F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DF0738D" w14:textId="472540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429489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88B0CC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9753489" w14:textId="7B3857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06D3F3E" w14:textId="3B930A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1FEE56" w14:textId="130C68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0737A7" w14:textId="5E0F33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DEED66A" w14:textId="08470C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EA464B1" w14:textId="28CA51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3B7BF61" w14:textId="74A864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B35C76D" w14:textId="7B214B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9307C9C" w14:textId="4FEDEE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E67F09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ED35DA5" w14:textId="7F7D4710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2.12.</w:t>
            </w:r>
            <w:r w:rsidR="00593B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и проведение информ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ционных часов с</w:t>
            </w:r>
            <w:r w:rsidR="00E05CA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просмотром видеороликов на темы: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Негативное влияние пива на 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ганизм человека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Последствия употре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ления пива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среди студентов професси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нальных образовательных организаций Республики Тыва (особенно среди первых курсов)</w:t>
            </w:r>
          </w:p>
        </w:tc>
        <w:tc>
          <w:tcPr>
            <w:tcW w:w="746" w:type="dxa"/>
            <w:noWrap/>
            <w:hideMark/>
          </w:tcPr>
          <w:p w14:paraId="2DBC35AB" w14:textId="75F306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863B9D7" w14:textId="0749B2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4DD22FB" w14:textId="31558A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293C1AB" w14:textId="39A762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9795F5C" w14:textId="658CAA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04C4D00" w14:textId="6070D6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A32DE3A" w14:textId="63CFAA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C84401F" w14:textId="30C80A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89CB211" w14:textId="1E4711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C24A83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486D15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318C3D4" w14:textId="27803E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81D66B9" w14:textId="7DE004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AFA7E5C" w14:textId="160FC2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CE36E9" w14:textId="7598F1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01D57EB" w14:textId="077085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0C2B2F4" w14:textId="02C818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85819BA" w14:textId="515EDD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6DFBB4E" w14:textId="3F6CFC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02164CB" w14:textId="276E83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B567B1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555681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28874A12" w14:textId="55BA9B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93156D9" w14:textId="72EAB7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4DDB985" w14:textId="318B24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22F25D" w14:textId="41F744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CB8CBD3" w14:textId="45FFB2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8704906" w14:textId="7D740E5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6AE5042" w14:textId="68563F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849CF17" w14:textId="4FBF7D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29A7A66" w14:textId="395802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7EBCB9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FBDDC2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1B2BA9B" w14:textId="00668C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0AD6CE7" w14:textId="7918AD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837B448" w14:textId="42C92B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0C213E" w14:textId="3A935F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86447BA" w14:textId="42BF70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207C52" w14:textId="453950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B4E0FC9" w14:textId="42DF774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CC05C20" w14:textId="11F01F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A9B03C1" w14:textId="760CCC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904ED0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BED6C5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3E6135D2" w14:textId="64059C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25A7D53" w14:textId="4653C8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486B04B" w14:textId="173EE8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E26109A" w14:textId="637603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557B83E" w14:textId="4177B9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143E343" w14:textId="290E59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47258C9" w14:textId="2685EF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1C4C986" w14:textId="7B321D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573DD7D" w14:textId="3404AF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F0E3FD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D056C86" w14:textId="4AD2FE21" w:rsidR="00007700" w:rsidRPr="00D01C08" w:rsidRDefault="00007700" w:rsidP="00E05C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642121D3" w14:textId="32C6A3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1B90FD" w14:textId="097C11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9624FB" w14:textId="77AA54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D15A0AC" w14:textId="5C6BB1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1C1F17A" w14:textId="2A73A8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859AD10" w14:textId="32057E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3510D30" w14:textId="17DDB0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773C420" w14:textId="2EC7E8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F37E9B9" w14:textId="30B5AE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FD283F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0B3E89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50EE6EED" w14:textId="45061D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2248EC" w14:textId="16A508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C5462DF" w14:textId="54494E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C61D662" w14:textId="1B4508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06A517B" w14:textId="425913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9C4BA64" w14:textId="6E51CA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B2F7EF3" w14:textId="52DEA5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825E40E" w14:textId="428F00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0AAB445" w14:textId="70166B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E5EC72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A1DB72E" w14:textId="35B60803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2.13.</w:t>
            </w:r>
            <w:r w:rsidR="00593B0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и проведение информ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ционных часов с просмотром видеороликов на тему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Негативное влияние пива на орг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низм человека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Последствия употребл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ния пива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среди студентов профессионал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ных образовательных организаций Респу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лики Тыва (особенно среди первых курсов)</w:t>
            </w:r>
          </w:p>
        </w:tc>
        <w:tc>
          <w:tcPr>
            <w:tcW w:w="746" w:type="dxa"/>
            <w:noWrap/>
            <w:hideMark/>
          </w:tcPr>
          <w:p w14:paraId="410943BE" w14:textId="272B1C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B78964F" w14:textId="3BFA39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C2B16B5" w14:textId="0981AD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131EEF" w14:textId="4EE81E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4966FFF" w14:textId="39E3E2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A5353D1" w14:textId="767773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9C34C06" w14:textId="5F8A36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4484684" w14:textId="54486D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3C6029B" w14:textId="702698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803EA2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50C058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093BFEF5" w14:textId="13AA77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DB0AF5B" w14:textId="0DB2B8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E44124B" w14:textId="1C6688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47EB816" w14:textId="249EAFA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C6912F6" w14:textId="76C57A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60941A8" w14:textId="10ECE8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C289F26" w14:textId="6B9C08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D6E5BD5" w14:textId="5BF6CF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DC5CADB" w14:textId="0630EF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A5C29F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93BD08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66BAF759" w14:textId="1E5695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DAFEF4B" w14:textId="7AA126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17BE18B" w14:textId="1340BD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8886E69" w14:textId="35ACAE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5006E9D" w14:textId="3CADC8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A046EA" w14:textId="71ECC6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BCD5C97" w14:textId="239145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066080A" w14:textId="1732C7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54F32CA" w14:textId="31D025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E655E4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CC3374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82DA339" w14:textId="193B8B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9DB8D29" w14:textId="1C70D0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6C3345C" w14:textId="2EF538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BC9EC9" w14:textId="1078F4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4247E68" w14:textId="0B442B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7121927" w14:textId="5153BC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C5B9793" w14:textId="1470F7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0D2DB43" w14:textId="4CE2D2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43272A7" w14:textId="004385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432D1F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1DF0CD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4FC19F4" w14:textId="396885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67C5F8F" w14:textId="79C4974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C6ADA72" w14:textId="05ECE5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4B3E07" w14:textId="6C1EBE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3975AB3" w14:textId="726D4F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7F5BCC" w14:textId="667EF2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0F161A0" w14:textId="2F3B41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73AF9AA" w14:textId="0F5BE4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C88B91F" w14:textId="4FC947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1FFE76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CAF07AB" w14:textId="56BC2F2F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1C5F168" w14:textId="77D120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CAE4CB" w14:textId="2CDCAE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FB81A90" w14:textId="290F11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4DFBF7B" w14:textId="42308B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6C1C23A" w14:textId="5B670F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244FE52" w14:textId="1BDA86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BDD3BB2" w14:textId="297378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148066F" w14:textId="4DECB3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32BCA61" w14:textId="62A96A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CE3482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15CE6C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640E5F72" w14:textId="186F28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6707BA0" w14:textId="7B7A16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4435495" w14:textId="15CE54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610BF74" w14:textId="277EE5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B8DB18F" w14:textId="4A32C7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E1B4C8" w14:textId="191E5C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EE143D6" w14:textId="3CBFBF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2F420CA" w14:textId="2320FB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A9ABA21" w14:textId="36F348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84D31EC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hideMark/>
          </w:tcPr>
          <w:p w14:paraId="235E32C2" w14:textId="77777777" w:rsidR="00593B00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Губернаторский проект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Снижение количества преступлений, совершаемых лицами в состоянии </w:t>
            </w:r>
          </w:p>
          <w:p w14:paraId="0654A511" w14:textId="6FCE03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алкогольного опьянения, и профилактика злоупотребления алкогольной продукцией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76E5435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4812624" w14:textId="0403153A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2.14. Финансовое обеспечение расходов, связанных с премированием победителей республиканского конкурса среди сельских населенных пунктов Республики Тыва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Трезвое село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29A11336" w14:textId="2E2768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36ADA2E" w14:textId="5219DC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417" w:type="dxa"/>
            <w:noWrap/>
            <w:hideMark/>
          </w:tcPr>
          <w:p w14:paraId="5540EF33" w14:textId="118C31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2 863,80</w:t>
            </w:r>
          </w:p>
        </w:tc>
        <w:tc>
          <w:tcPr>
            <w:tcW w:w="1277" w:type="dxa"/>
            <w:noWrap/>
            <w:hideMark/>
          </w:tcPr>
          <w:p w14:paraId="37256539" w14:textId="3F9E7E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2 815,70</w:t>
            </w:r>
          </w:p>
        </w:tc>
        <w:tc>
          <w:tcPr>
            <w:tcW w:w="1234" w:type="dxa"/>
            <w:noWrap/>
            <w:hideMark/>
          </w:tcPr>
          <w:p w14:paraId="30A9128D" w14:textId="7DDEB6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4 680,00</w:t>
            </w:r>
          </w:p>
        </w:tc>
        <w:tc>
          <w:tcPr>
            <w:tcW w:w="1277" w:type="dxa"/>
            <w:noWrap/>
            <w:hideMark/>
          </w:tcPr>
          <w:p w14:paraId="613972B4" w14:textId="2B7697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4 867,20</w:t>
            </w:r>
          </w:p>
        </w:tc>
        <w:tc>
          <w:tcPr>
            <w:tcW w:w="1280" w:type="dxa"/>
            <w:noWrap/>
            <w:hideMark/>
          </w:tcPr>
          <w:p w14:paraId="73F2482B" w14:textId="51751A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5 061,89</w:t>
            </w:r>
          </w:p>
        </w:tc>
        <w:tc>
          <w:tcPr>
            <w:tcW w:w="1251" w:type="dxa"/>
            <w:noWrap/>
            <w:hideMark/>
          </w:tcPr>
          <w:p w14:paraId="30C77F3A" w14:textId="521CBC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5 264,36</w:t>
            </w:r>
          </w:p>
        </w:tc>
        <w:tc>
          <w:tcPr>
            <w:tcW w:w="1418" w:type="dxa"/>
            <w:noWrap/>
            <w:hideMark/>
          </w:tcPr>
          <w:p w14:paraId="7068933B" w14:textId="317743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29 252,95</w:t>
            </w:r>
          </w:p>
        </w:tc>
      </w:tr>
      <w:tr w:rsidR="00E8775A" w:rsidRPr="00D01C08" w14:paraId="5163EB0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455DCE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7D07E0C7" w14:textId="38D98D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2473D36" w14:textId="4765AC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2041176" w14:textId="229DD8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11EDBB2" w14:textId="1C9382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7DF1102" w14:textId="61FC61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39C4F4C" w14:textId="2A375A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E9ADAB9" w14:textId="2898D3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5C5A2F4" w14:textId="0A09A7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A0949DF" w14:textId="41FA81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F0F58C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13CE8B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8B8F859" w14:textId="0D0B74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B1C1A78" w14:textId="325DC8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417" w:type="dxa"/>
            <w:noWrap/>
            <w:hideMark/>
          </w:tcPr>
          <w:p w14:paraId="50302C0C" w14:textId="468F71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2 863,80</w:t>
            </w:r>
          </w:p>
        </w:tc>
        <w:tc>
          <w:tcPr>
            <w:tcW w:w="1277" w:type="dxa"/>
            <w:noWrap/>
            <w:hideMark/>
          </w:tcPr>
          <w:p w14:paraId="63169E43" w14:textId="414468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2 815,70</w:t>
            </w:r>
          </w:p>
        </w:tc>
        <w:tc>
          <w:tcPr>
            <w:tcW w:w="1234" w:type="dxa"/>
            <w:noWrap/>
            <w:hideMark/>
          </w:tcPr>
          <w:p w14:paraId="75C26706" w14:textId="787E8E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4 680,00</w:t>
            </w:r>
          </w:p>
        </w:tc>
        <w:tc>
          <w:tcPr>
            <w:tcW w:w="1277" w:type="dxa"/>
            <w:noWrap/>
            <w:hideMark/>
          </w:tcPr>
          <w:p w14:paraId="3DF74698" w14:textId="692853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4 867,20</w:t>
            </w:r>
          </w:p>
        </w:tc>
        <w:tc>
          <w:tcPr>
            <w:tcW w:w="1280" w:type="dxa"/>
            <w:noWrap/>
            <w:hideMark/>
          </w:tcPr>
          <w:p w14:paraId="525C00F8" w14:textId="4F3444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5 061,89</w:t>
            </w:r>
          </w:p>
        </w:tc>
        <w:tc>
          <w:tcPr>
            <w:tcW w:w="1251" w:type="dxa"/>
            <w:noWrap/>
            <w:hideMark/>
          </w:tcPr>
          <w:p w14:paraId="2E9E1C70" w14:textId="08D3E8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5 264,36</w:t>
            </w:r>
          </w:p>
        </w:tc>
        <w:tc>
          <w:tcPr>
            <w:tcW w:w="1418" w:type="dxa"/>
            <w:noWrap/>
            <w:hideMark/>
          </w:tcPr>
          <w:p w14:paraId="02B5AF36" w14:textId="63C62D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29 252,95</w:t>
            </w:r>
          </w:p>
        </w:tc>
      </w:tr>
      <w:tr w:rsidR="00E8775A" w:rsidRPr="00D01C08" w14:paraId="16A09D3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ACD799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7BDDE7C" w14:textId="0B723D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A0D0BF8" w14:textId="6A49B2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417" w:type="dxa"/>
            <w:noWrap/>
            <w:hideMark/>
          </w:tcPr>
          <w:p w14:paraId="11910988" w14:textId="1F6696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2 863,80</w:t>
            </w:r>
          </w:p>
        </w:tc>
        <w:tc>
          <w:tcPr>
            <w:tcW w:w="1277" w:type="dxa"/>
            <w:noWrap/>
            <w:hideMark/>
          </w:tcPr>
          <w:p w14:paraId="0427511F" w14:textId="3F4D89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2 815,70</w:t>
            </w:r>
          </w:p>
        </w:tc>
        <w:tc>
          <w:tcPr>
            <w:tcW w:w="1234" w:type="dxa"/>
            <w:noWrap/>
            <w:hideMark/>
          </w:tcPr>
          <w:p w14:paraId="735FB3E7" w14:textId="048503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4 680,00</w:t>
            </w:r>
          </w:p>
        </w:tc>
        <w:tc>
          <w:tcPr>
            <w:tcW w:w="1277" w:type="dxa"/>
            <w:noWrap/>
            <w:hideMark/>
          </w:tcPr>
          <w:p w14:paraId="3985941D" w14:textId="1F639F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4 867,20</w:t>
            </w:r>
          </w:p>
        </w:tc>
        <w:tc>
          <w:tcPr>
            <w:tcW w:w="1280" w:type="dxa"/>
            <w:noWrap/>
            <w:hideMark/>
          </w:tcPr>
          <w:p w14:paraId="548FE54A" w14:textId="5A88AA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5 061,89</w:t>
            </w:r>
          </w:p>
        </w:tc>
        <w:tc>
          <w:tcPr>
            <w:tcW w:w="1251" w:type="dxa"/>
            <w:noWrap/>
            <w:hideMark/>
          </w:tcPr>
          <w:p w14:paraId="2F5C3009" w14:textId="2ED948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5 264,36</w:t>
            </w:r>
          </w:p>
        </w:tc>
        <w:tc>
          <w:tcPr>
            <w:tcW w:w="1418" w:type="dxa"/>
            <w:noWrap/>
            <w:hideMark/>
          </w:tcPr>
          <w:p w14:paraId="7EAB8F2D" w14:textId="31361C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29 252,95</w:t>
            </w:r>
          </w:p>
        </w:tc>
      </w:tr>
      <w:tr w:rsidR="00E8775A" w:rsidRPr="00D01C08" w14:paraId="42AC91A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ABD42F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39BDF536" w14:textId="389CDE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774F467" w14:textId="040051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CD100D0" w14:textId="1B4CAE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190CE5" w14:textId="67DCD0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110853B" w14:textId="1D3075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1D412AF" w14:textId="670D84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FDD8CC8" w14:textId="0CAFE4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6E99E3" w14:textId="52D88C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B12935F" w14:textId="0B0AC7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A2251F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15CB478" w14:textId="78AF3446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0C8442A7" w14:textId="75076F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8FDB93D" w14:textId="37A722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8B83852" w14:textId="21DBEB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E556F7D" w14:textId="0CECD7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EA2F61D" w14:textId="75044A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C87900" w14:textId="40A22C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1D6ACE5" w14:textId="289BD3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B3BA5D" w14:textId="7D0761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1014E37" w14:textId="1A0354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BE41F9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1AE931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14CF194" w14:textId="394206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FDCA504" w14:textId="0CCCE0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EB353CF" w14:textId="2AC8C0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A2FF60" w14:textId="727DAD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82BAAD2" w14:textId="5A66EF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E44DC76" w14:textId="3A1022F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2CA5341" w14:textId="1819D7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6E89F2C" w14:textId="325F34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52F1FCF" w14:textId="5AC92C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3D0A38CE" w14:textId="77777777" w:rsidR="005B00A9" w:rsidRDefault="005B00A9"/>
    <w:tbl>
      <w:tblPr>
        <w:tblStyle w:val="12"/>
        <w:tblW w:w="15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417"/>
        <w:gridCol w:w="1277"/>
        <w:gridCol w:w="1234"/>
        <w:gridCol w:w="1277"/>
        <w:gridCol w:w="1280"/>
        <w:gridCol w:w="1251"/>
        <w:gridCol w:w="1418"/>
      </w:tblGrid>
      <w:tr w:rsidR="005B00A9" w:rsidRPr="00D01C08" w14:paraId="007F7EF2" w14:textId="77777777" w:rsidTr="00002650">
        <w:trPr>
          <w:trHeight w:val="20"/>
          <w:tblHeader/>
          <w:jc w:val="center"/>
        </w:trPr>
        <w:tc>
          <w:tcPr>
            <w:tcW w:w="4637" w:type="dxa"/>
            <w:hideMark/>
          </w:tcPr>
          <w:p w14:paraId="20DF56BD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6" w:type="dxa"/>
            <w:noWrap/>
            <w:hideMark/>
          </w:tcPr>
          <w:p w14:paraId="330F4DA7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6D22D3F6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C2A6B77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3269B209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noWrap/>
            <w:hideMark/>
          </w:tcPr>
          <w:p w14:paraId="1BDFDC36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noWrap/>
            <w:hideMark/>
          </w:tcPr>
          <w:p w14:paraId="760FCE65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576DDD2B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2CCAAACA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7606DDFF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0446967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9D3F8C" w14:textId="1CFB8ED2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3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госуда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соров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609BA736" w14:textId="351118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E6ABC26" w14:textId="4B9242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3 632,00</w:t>
            </w:r>
          </w:p>
        </w:tc>
        <w:tc>
          <w:tcPr>
            <w:tcW w:w="1417" w:type="dxa"/>
            <w:noWrap/>
            <w:hideMark/>
          </w:tcPr>
          <w:p w14:paraId="6FC0EF78" w14:textId="3A7152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1 030,80</w:t>
            </w:r>
          </w:p>
        </w:tc>
        <w:tc>
          <w:tcPr>
            <w:tcW w:w="1277" w:type="dxa"/>
            <w:noWrap/>
            <w:hideMark/>
          </w:tcPr>
          <w:p w14:paraId="57AFBD7D" w14:textId="53FB7F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1 375,40</w:t>
            </w:r>
          </w:p>
        </w:tc>
        <w:tc>
          <w:tcPr>
            <w:tcW w:w="1234" w:type="dxa"/>
            <w:noWrap/>
            <w:hideMark/>
          </w:tcPr>
          <w:p w14:paraId="0C0537A9" w14:textId="03F045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277" w:type="dxa"/>
            <w:noWrap/>
            <w:hideMark/>
          </w:tcPr>
          <w:p w14:paraId="3F34FA4E" w14:textId="7F20C6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80" w:type="dxa"/>
            <w:noWrap/>
            <w:hideMark/>
          </w:tcPr>
          <w:p w14:paraId="6E7346BE" w14:textId="76FE59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51" w:type="dxa"/>
            <w:noWrap/>
            <w:hideMark/>
          </w:tcPr>
          <w:p w14:paraId="576DE101" w14:textId="6521B7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418" w:type="dxa"/>
            <w:noWrap/>
            <w:hideMark/>
          </w:tcPr>
          <w:p w14:paraId="2D5DD87A" w14:textId="5EF897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21 653,54</w:t>
            </w:r>
          </w:p>
        </w:tc>
      </w:tr>
      <w:tr w:rsidR="00E8775A" w:rsidRPr="00D01C08" w14:paraId="0730976D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noWrap/>
            <w:hideMark/>
          </w:tcPr>
          <w:p w14:paraId="23080EE8" w14:textId="7ACE77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Ведомственный проект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Снижение масштабов незаконного оборота наркотиков на территории Республики Тыва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5FF09BE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E2DEC7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72D57016" w14:textId="6BE015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39FAB3" w14:textId="0EA5C3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8535E80" w14:textId="084693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15D1431" w14:textId="168F8F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ADC69EB" w14:textId="1C6DF2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4D80A7D" w14:textId="4106A4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F1742C1" w14:textId="36DB69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A68A01C" w14:textId="1A65BA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AD31C48" w14:textId="3CB2BA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B81682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C9A753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3C8EA514" w14:textId="2FB187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75FC6A8" w14:textId="079081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3 632,00</w:t>
            </w:r>
          </w:p>
        </w:tc>
        <w:tc>
          <w:tcPr>
            <w:tcW w:w="1417" w:type="dxa"/>
            <w:noWrap/>
            <w:hideMark/>
          </w:tcPr>
          <w:p w14:paraId="4055056E" w14:textId="2EBF68A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1 030,80</w:t>
            </w:r>
          </w:p>
        </w:tc>
        <w:tc>
          <w:tcPr>
            <w:tcW w:w="1277" w:type="dxa"/>
            <w:noWrap/>
            <w:hideMark/>
          </w:tcPr>
          <w:p w14:paraId="18BE241B" w14:textId="3704A8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1 375,40</w:t>
            </w:r>
          </w:p>
        </w:tc>
        <w:tc>
          <w:tcPr>
            <w:tcW w:w="1234" w:type="dxa"/>
            <w:noWrap/>
            <w:hideMark/>
          </w:tcPr>
          <w:p w14:paraId="517BDCCD" w14:textId="26ECA9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277" w:type="dxa"/>
            <w:noWrap/>
            <w:hideMark/>
          </w:tcPr>
          <w:p w14:paraId="17D278C5" w14:textId="6479B4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80" w:type="dxa"/>
            <w:noWrap/>
            <w:hideMark/>
          </w:tcPr>
          <w:p w14:paraId="006FDE4F" w14:textId="0EE74E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51" w:type="dxa"/>
            <w:noWrap/>
            <w:hideMark/>
          </w:tcPr>
          <w:p w14:paraId="5EB02DC7" w14:textId="71B57B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418" w:type="dxa"/>
            <w:noWrap/>
            <w:hideMark/>
          </w:tcPr>
          <w:p w14:paraId="27D90429" w14:textId="72380D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21 653,54</w:t>
            </w:r>
          </w:p>
        </w:tc>
      </w:tr>
      <w:tr w:rsidR="00E8775A" w:rsidRPr="00D01C08" w14:paraId="2131B8E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E861A3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39A81BE7" w14:textId="48A41F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432CB0" w14:textId="2596A3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2 930,00</w:t>
            </w:r>
          </w:p>
        </w:tc>
        <w:tc>
          <w:tcPr>
            <w:tcW w:w="1417" w:type="dxa"/>
            <w:noWrap/>
            <w:hideMark/>
          </w:tcPr>
          <w:p w14:paraId="0915FF28" w14:textId="3B15EF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328,80</w:t>
            </w:r>
          </w:p>
        </w:tc>
        <w:tc>
          <w:tcPr>
            <w:tcW w:w="1277" w:type="dxa"/>
            <w:noWrap/>
            <w:hideMark/>
          </w:tcPr>
          <w:p w14:paraId="2BEA633F" w14:textId="2300AE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673,40</w:t>
            </w:r>
          </w:p>
        </w:tc>
        <w:tc>
          <w:tcPr>
            <w:tcW w:w="1234" w:type="dxa"/>
            <w:noWrap/>
            <w:hideMark/>
          </w:tcPr>
          <w:p w14:paraId="59EE3254" w14:textId="1F72F6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3 016,00</w:t>
            </w:r>
          </w:p>
        </w:tc>
        <w:tc>
          <w:tcPr>
            <w:tcW w:w="1277" w:type="dxa"/>
            <w:noWrap/>
            <w:hideMark/>
          </w:tcPr>
          <w:p w14:paraId="220D98D2" w14:textId="4B5633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3 136,64</w:t>
            </w:r>
          </w:p>
        </w:tc>
        <w:tc>
          <w:tcPr>
            <w:tcW w:w="1280" w:type="dxa"/>
            <w:noWrap/>
            <w:hideMark/>
          </w:tcPr>
          <w:p w14:paraId="7EAC796A" w14:textId="1A26BE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3 262,11</w:t>
            </w:r>
          </w:p>
        </w:tc>
        <w:tc>
          <w:tcPr>
            <w:tcW w:w="1251" w:type="dxa"/>
            <w:noWrap/>
            <w:hideMark/>
          </w:tcPr>
          <w:p w14:paraId="39BAE280" w14:textId="24490D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3 392,59</w:t>
            </w:r>
          </w:p>
        </w:tc>
        <w:tc>
          <w:tcPr>
            <w:tcW w:w="1418" w:type="dxa"/>
            <w:noWrap/>
            <w:hideMark/>
          </w:tcPr>
          <w:p w14:paraId="5190203E" w14:textId="7A3B57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16 739,54</w:t>
            </w:r>
          </w:p>
        </w:tc>
      </w:tr>
      <w:tr w:rsidR="00E8775A" w:rsidRPr="00D01C08" w14:paraId="7737723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B8F293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E2E19A0" w14:textId="5B4B35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999CA65" w14:textId="54CFE3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417" w:type="dxa"/>
            <w:noWrap/>
            <w:hideMark/>
          </w:tcPr>
          <w:p w14:paraId="3BF6522B" w14:textId="0ADD16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7" w:type="dxa"/>
            <w:noWrap/>
            <w:hideMark/>
          </w:tcPr>
          <w:p w14:paraId="73BB0E6A" w14:textId="676673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34" w:type="dxa"/>
            <w:noWrap/>
            <w:hideMark/>
          </w:tcPr>
          <w:p w14:paraId="6A24EDB2" w14:textId="1447E4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7" w:type="dxa"/>
            <w:noWrap/>
            <w:hideMark/>
          </w:tcPr>
          <w:p w14:paraId="25BFA2CD" w14:textId="025590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80" w:type="dxa"/>
            <w:noWrap/>
            <w:hideMark/>
          </w:tcPr>
          <w:p w14:paraId="43D563D8" w14:textId="4DEC40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51" w:type="dxa"/>
            <w:noWrap/>
            <w:hideMark/>
          </w:tcPr>
          <w:p w14:paraId="6C643959" w14:textId="6ABC2F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418" w:type="dxa"/>
            <w:noWrap/>
            <w:hideMark/>
          </w:tcPr>
          <w:p w14:paraId="5BF8EA0A" w14:textId="71678D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4 914,00</w:t>
            </w:r>
          </w:p>
        </w:tc>
      </w:tr>
      <w:tr w:rsidR="00E8775A" w:rsidRPr="00D01C08" w14:paraId="4622006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526DB51" w14:textId="3EB56E9A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5EB872CA" w14:textId="6F4A2A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5188A58" w14:textId="2CB941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9803F70" w14:textId="5A12C7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80E93FD" w14:textId="1D8DD0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25024C1" w14:textId="6485B2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79EE3C6" w14:textId="78242B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594C685" w14:textId="1EB7F8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790C0DE" w14:textId="12B9A9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743FBDC" w14:textId="7D8E12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7D2E26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175AB2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3A340B87" w14:textId="0B4251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9AB0664" w14:textId="0A2F2E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1212E0E" w14:textId="4F0601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F08F26" w14:textId="346D1F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7B08A43" w14:textId="594DDA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B4DD92" w14:textId="1AC5DA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7A4EA7B" w14:textId="33619E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CC42C40" w14:textId="4313BE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CE27C9A" w14:textId="67231E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52F855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0448E0B" w14:textId="280544A1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3.1. Организация и проведение на террит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рии Республики Тыва комплексной опер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тивно-профилактической операции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Мак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010A02CF" w14:textId="4963EF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81A6542" w14:textId="19F0C4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7AB9FAC" w14:textId="44BEC8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E1950E3" w14:textId="661731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C4118A4" w14:textId="22E13A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85B0EF0" w14:textId="358F83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858F257" w14:textId="5DBA1D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755D5B0" w14:textId="481102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2F391DC" w14:textId="7DE97E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F94628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B1BC52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366715B" w14:textId="01947A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C179F41" w14:textId="3828B3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145495E" w14:textId="0C7C5A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A1C834C" w14:textId="19B23D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2E5E6E1" w14:textId="65F721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8D731A3" w14:textId="54D87A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2980345" w14:textId="0FDCC5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CC24BB9" w14:textId="239DBB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4DFFA5C" w14:textId="5F7FC7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785A5B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A94BD5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730ACD1" w14:textId="440477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628B38" w14:textId="7A5C9B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C83AD25" w14:textId="4DD829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96616C" w14:textId="78B9F4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E24452D" w14:textId="10DAD5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07E9A21" w14:textId="364F6B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3EBA21A" w14:textId="1FE86A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B6AF89" w14:textId="324E4D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87910C8" w14:textId="47EF44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63B153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D334E3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344DAEE3" w14:textId="412DF5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33B18CD" w14:textId="1B362D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D333E40" w14:textId="087327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1E7E58F" w14:textId="44B1C5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85E5D4A" w14:textId="72EEF0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2DBE85" w14:textId="537F41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0F2B799" w14:textId="540F6C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A7A6D22" w14:textId="6ECC8A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5B97144" w14:textId="5C44CC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78E3F0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3A9E52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7C9D566" w14:textId="567405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50C9307" w14:textId="3C0A1A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E715FBE" w14:textId="6A9E25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E72BA97" w14:textId="500229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26D0009" w14:textId="7DEF3E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A71032" w14:textId="5E41A5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625071C" w14:textId="177E21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58EAFD0" w14:textId="5CDD35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DFB94F5" w14:textId="60B650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A5A959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71539C7" w14:textId="02E2ED93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05CA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456445B" w14:textId="4D44A9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C8958B0" w14:textId="5E19D0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C1C14B5" w14:textId="1F6652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C532325" w14:textId="3384B0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C780F8B" w14:textId="046510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F91DD1" w14:textId="342CED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3F997FE" w14:textId="3AAD50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948C68A" w14:textId="25FE16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7F558C0" w14:textId="00D008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4B5D91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028B10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641BE262" w14:textId="47E3BE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CC8B43A" w14:textId="070627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AB6DAC1" w14:textId="123533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3F2F51B" w14:textId="1DF99E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AB1E23B" w14:textId="0C4AAA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40A79B" w14:textId="27687B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C6ACBA8" w14:textId="6E5590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813F0E2" w14:textId="639AF2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00CC387" w14:textId="42667A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853624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F558F3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3.2. Реализация оперативно-разыскных м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746" w:type="dxa"/>
            <w:noWrap/>
            <w:hideMark/>
          </w:tcPr>
          <w:p w14:paraId="4064C8C3" w14:textId="707DA1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576C444" w14:textId="1EA3FD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8546654" w14:textId="144957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E687A6" w14:textId="5CB3A8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EEEAAB3" w14:textId="7362C7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5173BC3" w14:textId="2F89C5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75CA486" w14:textId="53628B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82065BF" w14:textId="068197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DEC2BA6" w14:textId="237CC5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831C76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1EE626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1423275" w14:textId="04BBA6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39683F4" w14:textId="2DE4D7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050EC20" w14:textId="3F2B96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B7F6237" w14:textId="064404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0E7A29D" w14:textId="7A7C8C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561137" w14:textId="171F27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DDF3CF3" w14:textId="214AE9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8323702" w14:textId="51EC44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974FD9A" w14:textId="3317B8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F97884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8BC693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6F1CCA1A" w14:textId="301969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E823BF6" w14:textId="59EDD2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543113A" w14:textId="13A91F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8F8B524" w14:textId="5A170C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849DC1B" w14:textId="415031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48DA9DC" w14:textId="3C8AFE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9BA43A6" w14:textId="3B4668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9C21244" w14:textId="17187A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543A82C" w14:textId="30C928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8D761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3542C5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F36CF71" w14:textId="3011A9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4C0EBDC" w14:textId="30A351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825072D" w14:textId="046B57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F912249" w14:textId="250673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DDD3BAA" w14:textId="039178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B46A6DF" w14:textId="7EBD95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07CA91A" w14:textId="4A2969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9704076" w14:textId="31CE1A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265A590" w14:textId="7070D3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859A1D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DF7C54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557A009" w14:textId="338192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DA36D7C" w14:textId="0CCE35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1ABFD53" w14:textId="5DE846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E22135F" w14:textId="32DACB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C4E0285" w14:textId="0EC962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C38E72" w14:textId="5EC7FE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43C74FE" w14:textId="398086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E611C58" w14:textId="12A4CF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E8967A2" w14:textId="1BB3CA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F8475D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1A3B0C5" w14:textId="4B580DC8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4FC1375A" w14:textId="5B59DB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27563F8" w14:textId="215284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C88E6A1" w14:textId="75B860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B04778C" w14:textId="3D513F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56AED29" w14:textId="7105CF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18F352" w14:textId="06E71C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23B57D2" w14:textId="6B3083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9A4F49F" w14:textId="3F40E6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8494FBA" w14:textId="6D31C2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72E73C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7A9F98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ED64E89" w14:textId="2901F74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E8FDB32" w14:textId="4B7897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FD91010" w14:textId="6C640C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54A1C3D" w14:textId="5537EF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72A35B0" w14:textId="5DE0C8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5A7F92" w14:textId="137307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FDCEDB0" w14:textId="3EF1B0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997571F" w14:textId="58FBC4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DF62676" w14:textId="480358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3CBBE2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C1C7D5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3.3. Повышение эффективности правоохр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нительных мер по пресечению деятельн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сти организованных групп и преступных сообществ в сфере незаконного оборота наркотиков</w:t>
            </w:r>
          </w:p>
        </w:tc>
        <w:tc>
          <w:tcPr>
            <w:tcW w:w="746" w:type="dxa"/>
            <w:noWrap/>
            <w:hideMark/>
          </w:tcPr>
          <w:p w14:paraId="1C009F70" w14:textId="43654F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EF14DD9" w14:textId="20AF86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A446694" w14:textId="08B4B7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D20396B" w14:textId="17F042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47AF2A" w14:textId="773502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117AA50" w14:textId="47A01B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3ED808C" w14:textId="6455C4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969719E" w14:textId="496FD3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D38B6DA" w14:textId="1C1C46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0AA656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A4AF32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85DF05C" w14:textId="03BB82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6DADC2D" w14:textId="4B794F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53D93A0" w14:textId="07D936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551C78" w14:textId="331D00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A31FC0A" w14:textId="7A9DD0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A9EDA4E" w14:textId="135420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B29D7E6" w14:textId="1D5F82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F4C6C3E" w14:textId="742B81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1E1709F" w14:textId="41A96B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876251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400A12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4733C16B" w14:textId="1B9048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7900033" w14:textId="093D4A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A6469E9" w14:textId="0F68B0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93FF120" w14:textId="3E3B18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5123E88" w14:textId="7C3AAB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7F59C15" w14:textId="71C014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4719FB5" w14:textId="70EB77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608A091" w14:textId="145C36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404D541" w14:textId="148609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52C39D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77A7EC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615FAABB" w14:textId="752E50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E25B87A" w14:textId="0CE339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822F36A" w14:textId="0412DD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FE11434" w14:textId="62B671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8D101E8" w14:textId="0C2902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542F439" w14:textId="1C4B847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4A031D5" w14:textId="1826BB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0A48D6C" w14:textId="20E697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3D2484B" w14:textId="1E7090E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6F44EB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CB3C9B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84E5ECE" w14:textId="5F7367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97B8D6" w14:textId="695E14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49AC5D4" w14:textId="595656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0A438EB" w14:textId="603C0E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7288694" w14:textId="7B02EB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8BFDBAC" w14:textId="39FF4D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35B0B49" w14:textId="124EE4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6CCB308" w14:textId="779476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5FD06A3" w14:textId="0E6215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121632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57BADFA" w14:textId="3153E5A6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4CE02D8" w14:textId="63CC85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E500D0F" w14:textId="3826A9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011C435" w14:textId="3E430D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4A0CADE" w14:textId="2D60C6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7938788" w14:textId="74A7B8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1C34E91" w14:textId="61546B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CA9C234" w14:textId="7EBA8D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78C2133" w14:textId="55C3B8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5E29956" w14:textId="5CBEE6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AE8F4C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8E623D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FF8CF96" w14:textId="22AC9F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7406BFC" w14:textId="536666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D7B68C1" w14:textId="1A6671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6E9585" w14:textId="672753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76AEE40" w14:textId="6AA82F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42EC69" w14:textId="512B39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E7445D8" w14:textId="024D64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DA8572B" w14:textId="6E2475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E24F572" w14:textId="7C4EC1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D6CCDA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6023787" w14:textId="174DCFBE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3.4. Выявление лиц, причастных к орган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зации каналов поступления наркотиков на территорию республики, пресечение ра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пространения наркотиков бесконтактным способом с помощью информационно-телекоммуникационной сети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Интернет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5E18FE59" w14:textId="7450A5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FE28108" w14:textId="54E260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F7D14E8" w14:textId="0BA86C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97CBA4" w14:textId="575BC2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66C37BC" w14:textId="7643ED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A2E32A" w14:textId="270E27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3F1A11F" w14:textId="6517E1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7BED417" w14:textId="6044AC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EDB482E" w14:textId="7960E7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DDF6E9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21B2BD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276D56E2" w14:textId="15A9F0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8AAE10A" w14:textId="336CF1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E87F44E" w14:textId="758091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B42C9B" w14:textId="60498E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B1FE8BD" w14:textId="00F3F6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305781" w14:textId="2A47D3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399C1BA" w14:textId="209BDE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CA9ADD6" w14:textId="16B317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7EC1D8" w14:textId="2A0F53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95F408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FA13DC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7CC400F" w14:textId="2915E9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C2327A" w14:textId="48B91A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217408B" w14:textId="004CA6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114069C" w14:textId="17AD0E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84E8103" w14:textId="65221D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6B830F9" w14:textId="68C034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33B94F9" w14:textId="30A122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FCF1076" w14:textId="30B01C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5B77062" w14:textId="50F2C3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6F23DA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63C897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6B715F48" w14:textId="0C4D7A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76145F0" w14:textId="136A8F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9C500E5" w14:textId="7A1048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5C04302" w14:textId="5DC644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BD77A31" w14:textId="1A40D2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779B2C" w14:textId="43CA0D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B8893B7" w14:textId="398665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197BE2D" w14:textId="73E7C5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567B75D" w14:textId="13A017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A7516E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6342BD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1A8216AB" w14:textId="7FA348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BAC6FDF" w14:textId="363303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14C7801" w14:textId="5E1EC7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A4AED5" w14:textId="5DCAD5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1D3ED95" w14:textId="4962AC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A4E3C8D" w14:textId="697009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675DBBE" w14:textId="0A2960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27BDECA" w14:textId="7079F2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51ED242" w14:textId="0036CB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E072F1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8FB749B" w14:textId="781D5419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31B520FF" w14:textId="5129BE4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CBFA371" w14:textId="497555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EEDE07F" w14:textId="356E4C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6CA35AF" w14:textId="638516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67A7AB4" w14:textId="03CDAD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3C2163E" w14:textId="0475EB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7DC33F9" w14:textId="3AE3E3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5C29D11" w14:textId="53AAD2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6106533" w14:textId="67BB5D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BF880B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4A57B5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5B797C1D" w14:textId="1A0CE9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E9B57A0" w14:textId="7C7853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87D6EF8" w14:textId="2F343D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F16CB67" w14:textId="0224BF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8607CF" w14:textId="56DC59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E65E6E" w14:textId="5E72AF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8C1475B" w14:textId="70C90F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9DB13AB" w14:textId="6C6680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48E8E5D" w14:textId="08D61E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74C6BB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76FD5A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3.5. Осуществление межведомственных оперативно-разыскных мероприятий по своевременному перекрытию каналов п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ставки на территорию исправительных учреждений наркотических средств и пс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хотропных веществ</w:t>
            </w:r>
          </w:p>
        </w:tc>
        <w:tc>
          <w:tcPr>
            <w:tcW w:w="746" w:type="dxa"/>
            <w:noWrap/>
            <w:hideMark/>
          </w:tcPr>
          <w:p w14:paraId="3863952C" w14:textId="196583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F5E9359" w14:textId="667121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47996B" w14:textId="1D0DF2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D580C7" w14:textId="3B0D85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4BA2325" w14:textId="10B4E5C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3E2F58B" w14:textId="06E029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4F2AAB0" w14:textId="6095EF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C8B0FEF" w14:textId="7320B3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DEF102E" w14:textId="756595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4A7ECC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9CCE50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47B3B7F" w14:textId="5529A8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6A65DF1" w14:textId="3A365D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76EA21F" w14:textId="52A1BF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A4E4240" w14:textId="2231BD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750538F" w14:textId="694B685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FA28BA4" w14:textId="0CEED0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9D3BB43" w14:textId="40AEC6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AC3EB61" w14:textId="0C142E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929D39C" w14:textId="3003B0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C4C19E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9325CD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3C215F54" w14:textId="18A3EF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752F992" w14:textId="643991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53D50FE" w14:textId="0F9478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C59233F" w14:textId="4DD124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2AA1536" w14:textId="6B785A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1FC6C9F" w14:textId="033CC0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BDFC57C" w14:textId="4CB1B3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2A808F5" w14:textId="584BE6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36C497E" w14:textId="69A3BE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49FD24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E89929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3EC8741B" w14:textId="49BE58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B1B08D3" w14:textId="2647C3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72E5866" w14:textId="2A1C4E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8022169" w14:textId="1AFFED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4C8A99C" w14:textId="67377D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11FB82B" w14:textId="56CF97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8E8EBB7" w14:textId="74E81B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AA797C2" w14:textId="078426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A75CF55" w14:textId="249184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D23799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2521AC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2D9EDE0" w14:textId="7D883B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D87A34F" w14:textId="6E6D69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790EDFC" w14:textId="767EA3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E069FAF" w14:textId="735D9F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F28CCD2" w14:textId="69B316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B4682BD" w14:textId="166A1B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B12363F" w14:textId="7FB0AD5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4B7E174" w14:textId="37F5F1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D5125C9" w14:textId="08CDC4C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CCD591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4FC9370" w14:textId="0423B016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38B0F3A6" w14:textId="5902BD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77FF77A" w14:textId="5938C5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345EACD" w14:textId="71F42F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4D681B" w14:textId="3FD4AF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09F9F0A" w14:textId="5D59A9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6A51B32" w14:textId="53C6B9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71141D4" w14:textId="09C0C4D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C1734D0" w14:textId="434BAF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151DE64" w14:textId="7F5423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F8F5E6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CE00BD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A3234CD" w14:textId="59E441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20A18B" w14:textId="24C3A3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5E2421D" w14:textId="00523E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0F2CAD" w14:textId="6E42F0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531B008" w14:textId="190FDD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E3AEBCF" w14:textId="10C277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5755A4A" w14:textId="0F70AE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215868C" w14:textId="70EF5E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ED79581" w14:textId="23BE4B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FE9B96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A24E4B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3.6. Противодействие легализации (отм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ванию) доходов, полученных от незаконн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 оборота наркотиков</w:t>
            </w:r>
          </w:p>
        </w:tc>
        <w:tc>
          <w:tcPr>
            <w:tcW w:w="746" w:type="dxa"/>
            <w:noWrap/>
            <w:hideMark/>
          </w:tcPr>
          <w:p w14:paraId="246717EC" w14:textId="56735C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20D919A" w14:textId="22B903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D9784C1" w14:textId="2ECF79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8CCC8B7" w14:textId="68624E8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33CDDD6" w14:textId="1E6B03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1172DE9" w14:textId="0A6E84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1493550" w14:textId="4CD917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08F06AC" w14:textId="3F6039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9FFA855" w14:textId="6140F2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093E6D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47A1C7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BA3446B" w14:textId="13A183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1849D62" w14:textId="362BD9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7966A47" w14:textId="4B3605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78100A" w14:textId="7287A8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90C3F59" w14:textId="595782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E732DD" w14:textId="0D2500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1973A19" w14:textId="5F9F1D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19CCDE9" w14:textId="764794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794552A" w14:textId="6372AA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2B69AD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50C14A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5B824F18" w14:textId="40F8EB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213D89" w14:textId="286CA0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342873C" w14:textId="6A58D1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A4AFA2B" w14:textId="6C592C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96BF046" w14:textId="340754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EDB786" w14:textId="184F3F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6A66088" w14:textId="334152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7D1F482" w14:textId="6BF596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C9DF46C" w14:textId="0F4013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ACE200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260030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85FF45C" w14:textId="2849AC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42E53B3" w14:textId="2D682A4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04DD18C" w14:textId="102A18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46CA154" w14:textId="39F3BC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675F992" w14:textId="568BF7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6F418A6" w14:textId="5297F4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D628480" w14:textId="2A9E58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782076F" w14:textId="17C8BB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263D424" w14:textId="65D98A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487F39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0AE7F5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4156D556" w14:textId="659F86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B4323B4" w14:textId="340185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9BD7F11" w14:textId="395F4B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5C07E61" w14:textId="17E2DE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4BD027E" w14:textId="75772E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15588B" w14:textId="782CA3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7F28BE2" w14:textId="63939A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EED5091" w14:textId="30991E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138A111" w14:textId="0DA7C0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B8FEDA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E98258A" w14:textId="40781E7E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DE528DA" w14:textId="778FAF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B5D07A4" w14:textId="5E5867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FAED41" w14:textId="00866D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76CA5D1" w14:textId="402526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E21F62D" w14:textId="6C3519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EDFF7B" w14:textId="4C14DB4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06ED113" w14:textId="572DD2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6579300" w14:textId="13FA9E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8AF63AF" w14:textId="4D9F62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A65924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B9C87D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3F142616" w14:textId="76A128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305F1E3" w14:textId="1F9EA3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61D476B" w14:textId="23F77C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C497EF4" w14:textId="686E2D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A98587E" w14:textId="65CFC7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187AB5F" w14:textId="6F2F88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CC62DEF" w14:textId="0D9E83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9DCFC2C" w14:textId="152867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DC2EF5D" w14:textId="22FAF2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3E4C0D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5A9C9A5" w14:textId="2EB207FF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3.7.</w:t>
            </w:r>
            <w:r w:rsidR="00657AB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Проведение рейдовых мероприятий по выявлению лиц, осуществляющих упра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ление транспортными средствами в состо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нии наркотического опьянения, а также по выявлению лиц, совершающих админ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746" w:type="dxa"/>
            <w:noWrap/>
            <w:hideMark/>
          </w:tcPr>
          <w:p w14:paraId="4DA99196" w14:textId="10420E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D430EBD" w14:textId="5132FE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0997468" w14:textId="2C5738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A13641D" w14:textId="291A64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4F49E6E" w14:textId="749854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76E9909" w14:textId="12FEB1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8F1B527" w14:textId="4FED99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BBF6C90" w14:textId="6925CC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9B4B085" w14:textId="2EBF2B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386567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9C7193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661EA798" w14:textId="76F361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106BFA" w14:textId="720377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E0B3608" w14:textId="0A1829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F248D12" w14:textId="5C0D27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844E646" w14:textId="7FC2F1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42D349" w14:textId="74B462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CB078C8" w14:textId="473A41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9163B4A" w14:textId="20EA87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4ED6D49" w14:textId="529614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C7BDA6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3B0285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8085711" w14:textId="6290B6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300E944" w14:textId="64B050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5019120" w14:textId="5B09FB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8292DAD" w14:textId="290CD2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ECA1066" w14:textId="6BE688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8E40EFE" w14:textId="061111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01FFC84" w14:textId="57E07B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627306B" w14:textId="59DBCF0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87931E4" w14:textId="625C4C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DA58A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677AFA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89AD06C" w14:textId="09E56D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63A738A" w14:textId="41B1CF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B6F205F" w14:textId="5D846B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1398892" w14:textId="3C1865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7391B62" w14:textId="0F0CAC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4DC7058" w14:textId="7455543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7CEAF77" w14:textId="088C37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F2E5DB8" w14:textId="062B46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0CE2E7E" w14:textId="3E5FB0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7BC524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38830C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4AC3EC8D" w14:textId="77F2A3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956C825" w14:textId="327403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14914FF" w14:textId="27B853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BB76783" w14:textId="655A8B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60ABD37" w14:textId="5D939A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509E2C3" w14:textId="0288D1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74D2F61" w14:textId="55D0E5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71F5C3A" w14:textId="4A03803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921FB8D" w14:textId="3C1EF0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21706D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EAE1409" w14:textId="30E89322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74382B9" w14:textId="0A0E68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3FACAF2" w14:textId="65BAA9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7489AA7" w14:textId="450146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761D25C" w14:textId="5CE87F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ECFD728" w14:textId="5E71BA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67DFB2A" w14:textId="4C1768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A1947D0" w14:textId="391DE6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6E4A9F6" w14:textId="4B1935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D593370" w14:textId="60AD3E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EDC2AE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86E0D9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410C4F7F" w14:textId="714E6B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0528C5D" w14:textId="687191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9DF7B5D" w14:textId="67EBCA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8C85BD" w14:textId="5BC210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2F36D2A" w14:textId="3EFD8C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AFC55D" w14:textId="1FF68A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5336A35" w14:textId="502B9A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07E62E6" w14:textId="33D215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BA4DDC1" w14:textId="257981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FF71E9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F66A81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3.8. 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дан, лиц без гражданства, прибывших в Республику Тыва из потенциально нарк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опасных стран</w:t>
            </w:r>
          </w:p>
        </w:tc>
        <w:tc>
          <w:tcPr>
            <w:tcW w:w="746" w:type="dxa"/>
            <w:noWrap/>
            <w:hideMark/>
          </w:tcPr>
          <w:p w14:paraId="004AB7C0" w14:textId="417C9C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D77E1DE" w14:textId="64833F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B20E66F" w14:textId="1A1BB2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34D797" w14:textId="338F93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E3F7639" w14:textId="260E51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3A755A8" w14:textId="0E5218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58DC5B5" w14:textId="7E7DB1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AE662A7" w14:textId="371815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3639FD2" w14:textId="7826E5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CCCA36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65C947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38B77EE1" w14:textId="074E9D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28B50AE" w14:textId="6DF240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5A32655" w14:textId="019373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028649" w14:textId="10D242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EE67E93" w14:textId="6D3CE4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B92C85C" w14:textId="54154B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91D4E08" w14:textId="500D0A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447763A" w14:textId="1F55AB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8F696F" w14:textId="357ECB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973992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1A5D60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2118193" w14:textId="5C3F9C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4A49793" w14:textId="0F5F81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957E4ED" w14:textId="5E031DF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BF6590C" w14:textId="38A06E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4C31259" w14:textId="7DAFCD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A3DD3D" w14:textId="5C68ABF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B6B3F21" w14:textId="3699BC4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C61CA41" w14:textId="42D8ED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E98DD6E" w14:textId="2B126C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BAD9B2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2C859D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B2B8F08" w14:textId="7CD86D4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1AFE66" w14:textId="15E5C2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39E5663" w14:textId="2A614DF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64EACF" w14:textId="71F963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690CEAF" w14:textId="07659D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55CDFD" w14:textId="606008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2CC4884" w14:textId="5F2509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206AF1E" w14:textId="2AE36A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578F075" w14:textId="393FD6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5E2474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E273C6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2443B11" w14:textId="610552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E9ACF3F" w14:textId="2449346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40D7616" w14:textId="276BB2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377E770" w14:textId="699B63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9F66511" w14:textId="093BCB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900B8C" w14:textId="55F8A0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D17F9E9" w14:textId="3E33BC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BDB49D1" w14:textId="61E4A8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6ABBF9A" w14:textId="221CC4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9F4EA8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4D4F11F" w14:textId="4ADDF938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832D7A6" w14:textId="44A12F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187EDA5" w14:textId="76A080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6B4B3F9" w14:textId="0667EA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D6939EA" w14:textId="5BA7EE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8DF936A" w14:textId="5470B7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426EEFA" w14:textId="033440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4AA9967" w14:textId="069234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FCBE12D" w14:textId="3203CD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B8A769B" w14:textId="002208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DC6A1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3D53AA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063889DE" w14:textId="349A01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20DB1A9" w14:textId="1333B9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2657A16" w14:textId="42514B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0961BB" w14:textId="43C48F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4F6FE34" w14:textId="66D1E4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82DE5E" w14:textId="1D2A14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1998EF3" w14:textId="7266B0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B0DA8BC" w14:textId="687D69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60F37CC" w14:textId="509DA7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D6ABCB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2DF048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3.9. Организация и проведение профила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тических мероприятий в целях предупр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ждения потребления подростками наркот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ческих средств, а также в отношении нес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вершеннолетних, причастных к соверш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нию преступлений, связанных с незако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ным оборотом наркотиков, для недопущ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ния свершения ими в дальнейшем против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правных деяний, а также с целью выявл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ния лиц, вовлекающих их в противопра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ную деятельность</w:t>
            </w:r>
          </w:p>
        </w:tc>
        <w:tc>
          <w:tcPr>
            <w:tcW w:w="746" w:type="dxa"/>
            <w:noWrap/>
            <w:hideMark/>
          </w:tcPr>
          <w:p w14:paraId="00BD2814" w14:textId="4B1E0F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B73EDC" w14:textId="5B4214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7F37595" w14:textId="1122C8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1F2BDA8" w14:textId="7E8297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862986B" w14:textId="72FD78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97E182B" w14:textId="00FF1D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571CE30" w14:textId="56193E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9FFD37E" w14:textId="2181CA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6614A43" w14:textId="2A60EC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2432B9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2D774A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1EA3FEC5" w14:textId="636F21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47190F5" w14:textId="3974B6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3D2B2C3" w14:textId="4D8057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520BFAE" w14:textId="4F9AF7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4662BB5" w14:textId="071AE4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EA7B31F" w14:textId="2DC0F79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28F632F" w14:textId="5EE6F0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DCE162" w14:textId="5CB216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1BF483C" w14:textId="15666D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CAB61C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5ED361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2842286B" w14:textId="158C9E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D154CBE" w14:textId="4EB933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52DCD86" w14:textId="320418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9323F82" w14:textId="6233BEA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7BB300D" w14:textId="7626C9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32F23AF" w14:textId="490033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278DCEB" w14:textId="27CBC2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1C0163E" w14:textId="4EE8E1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121E718" w14:textId="45BEBB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F614FE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5D2186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7FE3753" w14:textId="412D95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E9D4F2E" w14:textId="0CCECB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3F3845B" w14:textId="745C8E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0297F95" w14:textId="1DDDE9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3105FF4" w14:textId="6547DD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63DF1E7" w14:textId="110A97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175F1B9" w14:textId="5E5D35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4C73900" w14:textId="38DD5F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9E272F7" w14:textId="6EB626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94FDA5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3428F5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B82725E" w14:textId="5CE54C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66A77F6" w14:textId="63B389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D88DCED" w14:textId="79BC96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9051A7" w14:textId="52F368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999608A" w14:textId="5EF84C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C19650C" w14:textId="76ACB5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546722B" w14:textId="5ABB1A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A96E2B8" w14:textId="56E74E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984737F" w14:textId="272B12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D90F39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7789B6B" w14:textId="6986B21A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8EF20DA" w14:textId="3A6313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8CC21E2" w14:textId="05E521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A3CE15F" w14:textId="424933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9EE689" w14:textId="0D5600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6FED443" w14:textId="376DF3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921D48C" w14:textId="103608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1E3E044" w14:textId="03F99CE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E1F6FA4" w14:textId="1A0592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70A9F5F" w14:textId="1FCF9E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68BB88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CDD361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D716C45" w14:textId="7AFFDA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537153" w14:textId="4465D0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32F6A52" w14:textId="110912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D0EBEA8" w14:textId="240D4A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9B4F7F8" w14:textId="2CF503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E999CC5" w14:textId="4E9790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61FE379" w14:textId="278C4D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0664B63" w14:textId="4C8753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F66D1CF" w14:textId="144291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EFFD84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9340EE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3.10. Проведение работ по уничтожению зарослей дикорастущей конопли. Приобр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тение сельскохозяйственных машин и об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746" w:type="dxa"/>
            <w:noWrap/>
            <w:hideMark/>
          </w:tcPr>
          <w:p w14:paraId="7D2D9726" w14:textId="58DE1D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90C9313" w14:textId="73B073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3 632,00</w:t>
            </w:r>
          </w:p>
        </w:tc>
        <w:tc>
          <w:tcPr>
            <w:tcW w:w="1417" w:type="dxa"/>
            <w:noWrap/>
            <w:hideMark/>
          </w:tcPr>
          <w:p w14:paraId="52732CEC" w14:textId="611E78E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1 030,80</w:t>
            </w:r>
          </w:p>
        </w:tc>
        <w:tc>
          <w:tcPr>
            <w:tcW w:w="1277" w:type="dxa"/>
            <w:noWrap/>
            <w:hideMark/>
          </w:tcPr>
          <w:p w14:paraId="278F3E97" w14:textId="4C0F94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1 375,40</w:t>
            </w:r>
          </w:p>
        </w:tc>
        <w:tc>
          <w:tcPr>
            <w:tcW w:w="1234" w:type="dxa"/>
            <w:noWrap/>
            <w:hideMark/>
          </w:tcPr>
          <w:p w14:paraId="3D60ED10" w14:textId="66A59C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277" w:type="dxa"/>
            <w:noWrap/>
            <w:hideMark/>
          </w:tcPr>
          <w:p w14:paraId="4A736038" w14:textId="7FB535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80" w:type="dxa"/>
            <w:noWrap/>
            <w:hideMark/>
          </w:tcPr>
          <w:p w14:paraId="473F2347" w14:textId="366F3A9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51" w:type="dxa"/>
            <w:noWrap/>
            <w:hideMark/>
          </w:tcPr>
          <w:p w14:paraId="5C3939F3" w14:textId="3B0839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418" w:type="dxa"/>
            <w:noWrap/>
            <w:hideMark/>
          </w:tcPr>
          <w:p w14:paraId="1A711358" w14:textId="534FC2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21 653,54</w:t>
            </w:r>
          </w:p>
        </w:tc>
      </w:tr>
      <w:tr w:rsidR="00E8775A" w:rsidRPr="00D01C08" w14:paraId="49103BF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81A112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B11303A" w14:textId="5C1A20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D741536" w14:textId="35DD0F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95E80ED" w14:textId="7CAF8A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84C271" w14:textId="754E5B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5242152" w14:textId="5A2B33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61F3070" w14:textId="465075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59216DF" w14:textId="17ADC6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0844F37" w14:textId="00A8D2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EDFC187" w14:textId="182EB39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E72FDC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EDA8B5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711F688E" w14:textId="714A93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CFB1063" w14:textId="43D223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3 632,00</w:t>
            </w:r>
          </w:p>
        </w:tc>
        <w:tc>
          <w:tcPr>
            <w:tcW w:w="1417" w:type="dxa"/>
            <w:noWrap/>
            <w:hideMark/>
          </w:tcPr>
          <w:p w14:paraId="26B08919" w14:textId="075C2B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1 030,80</w:t>
            </w:r>
          </w:p>
        </w:tc>
        <w:tc>
          <w:tcPr>
            <w:tcW w:w="1277" w:type="dxa"/>
            <w:noWrap/>
            <w:hideMark/>
          </w:tcPr>
          <w:p w14:paraId="5D884378" w14:textId="1BDBA6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1 375,40</w:t>
            </w:r>
          </w:p>
        </w:tc>
        <w:tc>
          <w:tcPr>
            <w:tcW w:w="1234" w:type="dxa"/>
            <w:noWrap/>
            <w:hideMark/>
          </w:tcPr>
          <w:p w14:paraId="4F91460F" w14:textId="63964D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3 718,00</w:t>
            </w:r>
          </w:p>
        </w:tc>
        <w:tc>
          <w:tcPr>
            <w:tcW w:w="1277" w:type="dxa"/>
            <w:noWrap/>
            <w:hideMark/>
          </w:tcPr>
          <w:p w14:paraId="133983C5" w14:textId="7D0306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3 838,64</w:t>
            </w:r>
          </w:p>
        </w:tc>
        <w:tc>
          <w:tcPr>
            <w:tcW w:w="1280" w:type="dxa"/>
            <w:noWrap/>
            <w:hideMark/>
          </w:tcPr>
          <w:p w14:paraId="2080D9A3" w14:textId="586467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3 964,11</w:t>
            </w:r>
          </w:p>
        </w:tc>
        <w:tc>
          <w:tcPr>
            <w:tcW w:w="1251" w:type="dxa"/>
            <w:noWrap/>
            <w:hideMark/>
          </w:tcPr>
          <w:p w14:paraId="0A29F71E" w14:textId="5BB696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4 094,59</w:t>
            </w:r>
          </w:p>
        </w:tc>
        <w:tc>
          <w:tcPr>
            <w:tcW w:w="1418" w:type="dxa"/>
            <w:noWrap/>
            <w:hideMark/>
          </w:tcPr>
          <w:p w14:paraId="06F9F685" w14:textId="2BCDE4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21 653,54</w:t>
            </w:r>
          </w:p>
        </w:tc>
      </w:tr>
      <w:tr w:rsidR="00E8775A" w:rsidRPr="00D01C08" w14:paraId="0A36EFF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C7E43E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73001736" w14:textId="550252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5875D17" w14:textId="347BC5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2 930,00</w:t>
            </w:r>
          </w:p>
        </w:tc>
        <w:tc>
          <w:tcPr>
            <w:tcW w:w="1417" w:type="dxa"/>
            <w:noWrap/>
            <w:hideMark/>
          </w:tcPr>
          <w:p w14:paraId="150B198B" w14:textId="0D5D0C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328,80</w:t>
            </w:r>
          </w:p>
        </w:tc>
        <w:tc>
          <w:tcPr>
            <w:tcW w:w="1277" w:type="dxa"/>
            <w:noWrap/>
            <w:hideMark/>
          </w:tcPr>
          <w:p w14:paraId="65DFA955" w14:textId="38E93F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673,40</w:t>
            </w:r>
          </w:p>
        </w:tc>
        <w:tc>
          <w:tcPr>
            <w:tcW w:w="1234" w:type="dxa"/>
            <w:noWrap/>
            <w:hideMark/>
          </w:tcPr>
          <w:p w14:paraId="507018CA" w14:textId="4F40E6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3 016,00</w:t>
            </w:r>
          </w:p>
        </w:tc>
        <w:tc>
          <w:tcPr>
            <w:tcW w:w="1277" w:type="dxa"/>
            <w:noWrap/>
            <w:hideMark/>
          </w:tcPr>
          <w:p w14:paraId="7773E156" w14:textId="2870BE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3 136,64</w:t>
            </w:r>
          </w:p>
        </w:tc>
        <w:tc>
          <w:tcPr>
            <w:tcW w:w="1280" w:type="dxa"/>
            <w:noWrap/>
            <w:hideMark/>
          </w:tcPr>
          <w:p w14:paraId="339885EC" w14:textId="612A60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3 262,11</w:t>
            </w:r>
          </w:p>
        </w:tc>
        <w:tc>
          <w:tcPr>
            <w:tcW w:w="1251" w:type="dxa"/>
            <w:noWrap/>
            <w:hideMark/>
          </w:tcPr>
          <w:p w14:paraId="7D5674F0" w14:textId="06AAA0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3 392,59</w:t>
            </w:r>
          </w:p>
        </w:tc>
        <w:tc>
          <w:tcPr>
            <w:tcW w:w="1418" w:type="dxa"/>
            <w:noWrap/>
            <w:hideMark/>
          </w:tcPr>
          <w:p w14:paraId="78D122F4" w14:textId="70D26B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16 739,54</w:t>
            </w:r>
          </w:p>
        </w:tc>
      </w:tr>
      <w:tr w:rsidR="00E8775A" w:rsidRPr="00D01C08" w14:paraId="62DF452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89FA96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03368E8" w14:textId="552F94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F4C49A5" w14:textId="09C096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417" w:type="dxa"/>
            <w:noWrap/>
            <w:hideMark/>
          </w:tcPr>
          <w:p w14:paraId="5CB23613" w14:textId="1D702D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7" w:type="dxa"/>
            <w:noWrap/>
            <w:hideMark/>
          </w:tcPr>
          <w:p w14:paraId="3BD16FEA" w14:textId="73C7CED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34" w:type="dxa"/>
            <w:noWrap/>
            <w:hideMark/>
          </w:tcPr>
          <w:p w14:paraId="6CBF24E5" w14:textId="3E7BEE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77" w:type="dxa"/>
            <w:noWrap/>
            <w:hideMark/>
          </w:tcPr>
          <w:p w14:paraId="7BF74A91" w14:textId="54D650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80" w:type="dxa"/>
            <w:noWrap/>
            <w:hideMark/>
          </w:tcPr>
          <w:p w14:paraId="58F493BC" w14:textId="01EC93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251" w:type="dxa"/>
            <w:noWrap/>
            <w:hideMark/>
          </w:tcPr>
          <w:p w14:paraId="39D48543" w14:textId="678E1F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702,00</w:t>
            </w:r>
          </w:p>
        </w:tc>
        <w:tc>
          <w:tcPr>
            <w:tcW w:w="1418" w:type="dxa"/>
            <w:noWrap/>
            <w:hideMark/>
          </w:tcPr>
          <w:p w14:paraId="29093FBF" w14:textId="0C761E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4 914,00</w:t>
            </w:r>
          </w:p>
        </w:tc>
      </w:tr>
      <w:tr w:rsidR="00E8775A" w:rsidRPr="00D01C08" w14:paraId="57DF6A0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A6C9693" w14:textId="6A6D92CB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2D96217" w14:textId="1D6119B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894DA49" w14:textId="2A8BB2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186D266" w14:textId="4C5614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426F84" w14:textId="1D5479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BBCFA56" w14:textId="4CCDB1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BDC97D8" w14:textId="0A2618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8BA3B2B" w14:textId="7274D1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B7CCAA4" w14:textId="0686EFB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D76F69A" w14:textId="09C9DC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D42CF9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0F47B8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E336E64" w14:textId="312551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61EBA57" w14:textId="7FBB813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3DF3E12" w14:textId="5759D2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65D27A9" w14:textId="2BF72E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EC7402F" w14:textId="44D1DF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CF610FB" w14:textId="428276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6F65916" w14:textId="21FCDF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C443AF" w14:textId="7D0FCB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B656E3D" w14:textId="793C97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3635AE68" w14:textId="77777777" w:rsidR="005B00A9" w:rsidRDefault="005B00A9"/>
    <w:tbl>
      <w:tblPr>
        <w:tblStyle w:val="12"/>
        <w:tblW w:w="15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417"/>
        <w:gridCol w:w="1277"/>
        <w:gridCol w:w="1234"/>
        <w:gridCol w:w="1277"/>
        <w:gridCol w:w="1280"/>
        <w:gridCol w:w="1251"/>
        <w:gridCol w:w="1418"/>
      </w:tblGrid>
      <w:tr w:rsidR="005B00A9" w:rsidRPr="00D01C08" w14:paraId="630690B8" w14:textId="77777777" w:rsidTr="00002650">
        <w:trPr>
          <w:trHeight w:val="20"/>
          <w:tblHeader/>
          <w:jc w:val="center"/>
        </w:trPr>
        <w:tc>
          <w:tcPr>
            <w:tcW w:w="4637" w:type="dxa"/>
            <w:hideMark/>
          </w:tcPr>
          <w:p w14:paraId="18B53237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6" w:type="dxa"/>
            <w:noWrap/>
            <w:hideMark/>
          </w:tcPr>
          <w:p w14:paraId="7A5430CF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0AE16452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03D25FA8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38AC568C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noWrap/>
            <w:hideMark/>
          </w:tcPr>
          <w:p w14:paraId="4680FA46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noWrap/>
            <w:hideMark/>
          </w:tcPr>
          <w:p w14:paraId="5D0E18DC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00DC8A11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27A94EFF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2548558C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0AA30A5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7227487" w14:textId="32315515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4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профилактики, 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ганизация комплексной системы реабил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тации и ресоциализации наркологических больных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6" w:type="dxa"/>
            <w:noWrap/>
            <w:hideMark/>
          </w:tcPr>
          <w:p w14:paraId="1FDD1A04" w14:textId="247A6E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03BBD0F" w14:textId="79F9D9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3 854,50</w:t>
            </w:r>
          </w:p>
        </w:tc>
        <w:tc>
          <w:tcPr>
            <w:tcW w:w="1417" w:type="dxa"/>
            <w:noWrap/>
            <w:hideMark/>
          </w:tcPr>
          <w:p w14:paraId="0ED0A55F" w14:textId="057477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2 983,80</w:t>
            </w:r>
          </w:p>
        </w:tc>
        <w:tc>
          <w:tcPr>
            <w:tcW w:w="1277" w:type="dxa"/>
            <w:noWrap/>
            <w:hideMark/>
          </w:tcPr>
          <w:p w14:paraId="7564D479" w14:textId="76FE12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2 933,70</w:t>
            </w:r>
          </w:p>
        </w:tc>
        <w:tc>
          <w:tcPr>
            <w:tcW w:w="1234" w:type="dxa"/>
            <w:noWrap/>
            <w:hideMark/>
          </w:tcPr>
          <w:p w14:paraId="38381F8C" w14:textId="3D596E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4 273,92</w:t>
            </w:r>
          </w:p>
        </w:tc>
        <w:tc>
          <w:tcPr>
            <w:tcW w:w="1277" w:type="dxa"/>
            <w:noWrap/>
            <w:hideMark/>
          </w:tcPr>
          <w:p w14:paraId="5C1F17FF" w14:textId="302B20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4 424,88</w:t>
            </w:r>
          </w:p>
        </w:tc>
        <w:tc>
          <w:tcPr>
            <w:tcW w:w="1280" w:type="dxa"/>
            <w:noWrap/>
            <w:hideMark/>
          </w:tcPr>
          <w:p w14:paraId="2FE87F2F" w14:textId="180BC1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4 581,87</w:t>
            </w:r>
          </w:p>
        </w:tc>
        <w:tc>
          <w:tcPr>
            <w:tcW w:w="1251" w:type="dxa"/>
            <w:noWrap/>
            <w:hideMark/>
          </w:tcPr>
          <w:p w14:paraId="0563F6FC" w14:textId="71A768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4 745,15</w:t>
            </w:r>
          </w:p>
        </w:tc>
        <w:tc>
          <w:tcPr>
            <w:tcW w:w="1418" w:type="dxa"/>
            <w:noWrap/>
            <w:hideMark/>
          </w:tcPr>
          <w:p w14:paraId="6706CAE8" w14:textId="0C47E7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27 797,82</w:t>
            </w:r>
          </w:p>
        </w:tc>
      </w:tr>
      <w:tr w:rsidR="00E8775A" w:rsidRPr="00D01C08" w14:paraId="4E6FC958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hideMark/>
          </w:tcPr>
          <w:p w14:paraId="7EE98B70" w14:textId="77777777" w:rsidR="00657ABE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Ведомственный проект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информационной политики в средствах массовой информации </w:t>
            </w:r>
          </w:p>
          <w:p w14:paraId="26322D10" w14:textId="77777777" w:rsidR="00657ABE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 формированию в обществе негативного отношения к незаконному потреблению наркотических средств </w:t>
            </w:r>
          </w:p>
          <w:p w14:paraId="4C664A55" w14:textId="77777777" w:rsidR="00657ABE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психотропных веществ, злоупотреблению алкоголем и развитие системы подготовки </w:t>
            </w:r>
          </w:p>
          <w:p w14:paraId="2BCF6559" w14:textId="0B3E8F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специалистов в области профилактики наркомании и алкоголизма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694842B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18C0FC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65464B30" w14:textId="07F14D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4BF60FB" w14:textId="3D7CF4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CF85047" w14:textId="7DBEB6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D2C9E7D" w14:textId="1869D2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3C9146C" w14:textId="2EAF4E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4216C8B" w14:textId="166255E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14DED43" w14:textId="5586E9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593D1DF" w14:textId="33BF22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2E72A23" w14:textId="21906F8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F24621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433447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0DD5BE28" w14:textId="4F2AAB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BECB7DB" w14:textId="3E540D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3 854,50</w:t>
            </w:r>
          </w:p>
        </w:tc>
        <w:tc>
          <w:tcPr>
            <w:tcW w:w="1417" w:type="dxa"/>
            <w:noWrap/>
            <w:hideMark/>
          </w:tcPr>
          <w:p w14:paraId="235636A9" w14:textId="56C5B4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2 983,80</w:t>
            </w:r>
          </w:p>
        </w:tc>
        <w:tc>
          <w:tcPr>
            <w:tcW w:w="1277" w:type="dxa"/>
            <w:noWrap/>
            <w:hideMark/>
          </w:tcPr>
          <w:p w14:paraId="3D7BACAA" w14:textId="2FC39AD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2 933,70</w:t>
            </w:r>
          </w:p>
        </w:tc>
        <w:tc>
          <w:tcPr>
            <w:tcW w:w="1234" w:type="dxa"/>
            <w:noWrap/>
            <w:hideMark/>
          </w:tcPr>
          <w:p w14:paraId="4C9BC33C" w14:textId="03B3C0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4 273,92</w:t>
            </w:r>
          </w:p>
        </w:tc>
        <w:tc>
          <w:tcPr>
            <w:tcW w:w="1277" w:type="dxa"/>
            <w:noWrap/>
            <w:hideMark/>
          </w:tcPr>
          <w:p w14:paraId="0E9DA799" w14:textId="603AC7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4 424,88</w:t>
            </w:r>
          </w:p>
        </w:tc>
        <w:tc>
          <w:tcPr>
            <w:tcW w:w="1280" w:type="dxa"/>
            <w:noWrap/>
            <w:hideMark/>
          </w:tcPr>
          <w:p w14:paraId="5133410B" w14:textId="2FEB669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4 581,87</w:t>
            </w:r>
          </w:p>
        </w:tc>
        <w:tc>
          <w:tcPr>
            <w:tcW w:w="1251" w:type="dxa"/>
            <w:noWrap/>
            <w:hideMark/>
          </w:tcPr>
          <w:p w14:paraId="36532022" w14:textId="59DEB4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4 745,15</w:t>
            </w:r>
          </w:p>
        </w:tc>
        <w:tc>
          <w:tcPr>
            <w:tcW w:w="1418" w:type="dxa"/>
            <w:noWrap/>
            <w:hideMark/>
          </w:tcPr>
          <w:p w14:paraId="2E0489BA" w14:textId="259396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27 797,82</w:t>
            </w:r>
          </w:p>
        </w:tc>
      </w:tr>
      <w:tr w:rsidR="00E8775A" w:rsidRPr="00D01C08" w14:paraId="6915C19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1D3C4B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42DF7A6" w14:textId="330762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2824F02" w14:textId="49ABBC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3 854,50</w:t>
            </w:r>
          </w:p>
        </w:tc>
        <w:tc>
          <w:tcPr>
            <w:tcW w:w="1417" w:type="dxa"/>
            <w:noWrap/>
            <w:hideMark/>
          </w:tcPr>
          <w:p w14:paraId="2C1DBFF1" w14:textId="7A9D61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2 983,80</w:t>
            </w:r>
          </w:p>
        </w:tc>
        <w:tc>
          <w:tcPr>
            <w:tcW w:w="1277" w:type="dxa"/>
            <w:noWrap/>
            <w:hideMark/>
          </w:tcPr>
          <w:p w14:paraId="0C594D95" w14:textId="5D12834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2 933,70</w:t>
            </w:r>
          </w:p>
        </w:tc>
        <w:tc>
          <w:tcPr>
            <w:tcW w:w="1234" w:type="dxa"/>
            <w:noWrap/>
            <w:hideMark/>
          </w:tcPr>
          <w:p w14:paraId="5901F61D" w14:textId="72C1F4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4 273,92</w:t>
            </w:r>
          </w:p>
        </w:tc>
        <w:tc>
          <w:tcPr>
            <w:tcW w:w="1277" w:type="dxa"/>
            <w:noWrap/>
            <w:hideMark/>
          </w:tcPr>
          <w:p w14:paraId="3B4B9E16" w14:textId="684514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4 424,88</w:t>
            </w:r>
          </w:p>
        </w:tc>
        <w:tc>
          <w:tcPr>
            <w:tcW w:w="1280" w:type="dxa"/>
            <w:noWrap/>
            <w:hideMark/>
          </w:tcPr>
          <w:p w14:paraId="5EFC8CE1" w14:textId="384855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4 581,87</w:t>
            </w:r>
          </w:p>
        </w:tc>
        <w:tc>
          <w:tcPr>
            <w:tcW w:w="1251" w:type="dxa"/>
            <w:noWrap/>
            <w:hideMark/>
          </w:tcPr>
          <w:p w14:paraId="19B57A3E" w14:textId="0072F7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4 745,15</w:t>
            </w:r>
          </w:p>
        </w:tc>
        <w:tc>
          <w:tcPr>
            <w:tcW w:w="1418" w:type="dxa"/>
            <w:noWrap/>
            <w:hideMark/>
          </w:tcPr>
          <w:p w14:paraId="621F6294" w14:textId="01D996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27 797,82</w:t>
            </w:r>
          </w:p>
        </w:tc>
      </w:tr>
      <w:tr w:rsidR="00E8775A" w:rsidRPr="00D01C08" w14:paraId="5C6D7EB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2B0F1C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59377DE3" w14:textId="3D58FE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0E54236" w14:textId="1A3A291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629ECCE" w14:textId="444820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16E76DA" w14:textId="1E05E0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5D23EC6" w14:textId="627F2C7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DBEE089" w14:textId="43D958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EB8CC5B" w14:textId="041972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2849EE5" w14:textId="5F40AC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D076E1" w14:textId="113AC0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660EC6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FA2F850" w14:textId="36596B97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5A1CF9FD" w14:textId="15EF7E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4AF5287" w14:textId="1FC732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4FDC2EE" w14:textId="37DCAE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62C2603" w14:textId="282FBE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6BB1D2E" w14:textId="4AA626A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5B2A40" w14:textId="632602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B70D077" w14:textId="4437F2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1FA1869" w14:textId="314DD0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28729F1" w14:textId="7C3C52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763109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F5AF55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2F82684A" w14:textId="3126B2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8E7B161" w14:textId="349D5F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B8CAF8E" w14:textId="147625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F37A1D8" w14:textId="139A91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448AB58" w14:textId="2BD64E9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2E21A93" w14:textId="5792AB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7223772" w14:textId="30B8557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6B5D32D" w14:textId="2AB4280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873391E" w14:textId="5B6ACF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69F7E8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E80186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4.1. Разработка, изготовление, тиражиров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ние и размещение профилактических ант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наркотических материалов (буклеты, 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стовки, флаеры, наклейки, баннеры)</w:t>
            </w:r>
          </w:p>
        </w:tc>
        <w:tc>
          <w:tcPr>
            <w:tcW w:w="746" w:type="dxa"/>
            <w:noWrap/>
            <w:hideMark/>
          </w:tcPr>
          <w:p w14:paraId="1335971E" w14:textId="2B9E77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9F31013" w14:textId="794E4B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CBC68E4" w14:textId="4BBB93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10D14F" w14:textId="7626F3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73AC5C6" w14:textId="4F4E6C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4C2235B" w14:textId="0EB5FD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6D33F83" w14:textId="76D431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385C2E" w14:textId="457F90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A353783" w14:textId="666A03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B2FC2D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FC59DA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3B3E6B95" w14:textId="0C0241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4B21163" w14:textId="4D962E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E51F023" w14:textId="158773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8763B24" w14:textId="085501F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AC7B867" w14:textId="4039A8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FA4FF0" w14:textId="7EF907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FD9823A" w14:textId="329CE37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665D551" w14:textId="47CE19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BB573FE" w14:textId="31AB6F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9BF2B9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253B88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40DC0DBB" w14:textId="18D192D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5079939" w14:textId="3AFAC8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F8DF4D4" w14:textId="41DE35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3F629AE" w14:textId="04AAB6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5A9C8AF" w14:textId="241994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D84BE8F" w14:textId="0467EE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88F5DBF" w14:textId="223E5A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F0C5482" w14:textId="4D2836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712DD44" w14:textId="04F9F5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33BED7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5F8B21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0D54C5D" w14:textId="0451AE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DF591D" w14:textId="4C99C2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06A7265" w14:textId="41BD12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EB363C1" w14:textId="0D8038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306E5DC" w14:textId="0B0A1E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AAD27C6" w14:textId="1E4CB1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FDBC4B4" w14:textId="7F3904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D15E4D6" w14:textId="496C709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BF8CF77" w14:textId="00ACF8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5EFBE55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D118A8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34FD3663" w14:textId="06BF21D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11C54C5" w14:textId="6D828D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6ECFD7A" w14:textId="4480FC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CC53186" w14:textId="235FA4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409B35B" w14:textId="27276B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3325D16" w14:textId="2E535F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E29E337" w14:textId="4F8070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7FEA71A" w14:textId="0D7715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F5D360F" w14:textId="7B9216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1158AD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9659767" w14:textId="1EE99232" w:rsidR="00007700" w:rsidRPr="00D01C08" w:rsidRDefault="00593301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696DF9B2" w14:textId="2E70EC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B11131B" w14:textId="3D24B7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916CCCD" w14:textId="44A2AE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BB8DB8" w14:textId="2FFB54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8389CFE" w14:textId="57F40BC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EEB8B40" w14:textId="487411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D49DAF5" w14:textId="27CB92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561D880" w14:textId="47BC3CE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5BB64C4" w14:textId="3C7062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B74330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27D546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D1C6AC1" w14:textId="3E770F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6385ECE" w14:textId="789921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B99E5DD" w14:textId="25AB9E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14581A" w14:textId="43FF1B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984D15C" w14:textId="2CD514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760902F" w14:textId="0589512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E884C24" w14:textId="7FFC26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DDDDE97" w14:textId="07537B1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3B114B6" w14:textId="6F2FDED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1A7789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3D6741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4.2. Организация мероприятий по перви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ной профилактике потребления психоа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тивных веществ (конкурсы, акции, беседы, тренинги, флешмобы, киноуроки, спарт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киады, военно-патриотические игры, сб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ры, слёты и т.д.) с привлечением РДДиМ, общественных организаций, авторитетных лиц из числа спортсменов, артистов, деп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татов, в том числе в рамках летней оздор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вительной кампании</w:t>
            </w:r>
          </w:p>
        </w:tc>
        <w:tc>
          <w:tcPr>
            <w:tcW w:w="746" w:type="dxa"/>
            <w:noWrap/>
            <w:hideMark/>
          </w:tcPr>
          <w:p w14:paraId="0531CEA3" w14:textId="1A8446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2D102FA" w14:textId="5F9194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76C20C4" w14:textId="6EF945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A31C0EA" w14:textId="6BE3FA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1C2B650" w14:textId="240374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5D8E4B7" w14:textId="33A7FF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CCB2F86" w14:textId="4EEEC1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9EB08DD" w14:textId="3889BE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8BFD051" w14:textId="02868E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56C080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0C9DF1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5B7F8171" w14:textId="7F07DF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595A5F7" w14:textId="6C0F9B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90CD8D6" w14:textId="2DBCCE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E756FF" w14:textId="3F3F00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2013286" w14:textId="6F0C7C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FC403B" w14:textId="4D0392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238F386" w14:textId="1D1FAF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DE31839" w14:textId="639201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C25138D" w14:textId="7F3B49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4110D67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C7DB01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4CD851BE" w14:textId="20761C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1C4D080" w14:textId="6E28A0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67F7640" w14:textId="279494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E82E1F" w14:textId="0A0033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03E2FEF" w14:textId="44BED6D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C1A10B" w14:textId="6845CDF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B4BE5D4" w14:textId="58FAD2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9BCF71E" w14:textId="295DB5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161128A" w14:textId="5D5066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D7EB6F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D3BF70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6080430C" w14:textId="706C2C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3990119" w14:textId="010282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FCBD87A" w14:textId="5854CB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3C833C" w14:textId="4815A2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E835024" w14:textId="00F9B6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EA64986" w14:textId="06E80A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C5F685B" w14:textId="0EE129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333A42" w14:textId="6F0242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F4ECF97" w14:textId="763FFC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179BF5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13EC74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070A214" w14:textId="0FBE64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C068937" w14:textId="1611E1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1CB0CC7" w14:textId="4701F9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5B5EECF" w14:textId="31BE20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F973DBD" w14:textId="65F1C8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8283A86" w14:textId="079F4C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A5A0FBB" w14:textId="053593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C1A45BD" w14:textId="736843E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6F21E1A" w14:textId="7A684A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14355B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6AF062F" w14:textId="7B5E3FDC" w:rsidR="00007700" w:rsidRPr="00D01C08" w:rsidRDefault="00E71B0E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638D2A4A" w14:textId="0E02AA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99C4455" w14:textId="175B5A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AF6367D" w14:textId="26B0EF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2952970" w14:textId="6CD6D0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F6360DC" w14:textId="08113F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87DA73" w14:textId="18B1FE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0D43170" w14:textId="7F760F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7797059" w14:textId="6F48923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8D7FE4C" w14:textId="7F4D50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DB581E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F3D335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9E757DD" w14:textId="5418E8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B22893B" w14:textId="5A9B585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6F7955E" w14:textId="149857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32A176E" w14:textId="335BBA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0D1C076" w14:textId="60FEC6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9D13F1D" w14:textId="29043F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B6F29FA" w14:textId="22FF253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2AA5222" w14:textId="314411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B1DB4FF" w14:textId="443E7C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1F3306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44C6FD" w14:textId="2C34698D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4.3. Раннее выявление потребителей псих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тропных веществ среди несовершенноле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746" w:type="dxa"/>
            <w:noWrap/>
            <w:hideMark/>
          </w:tcPr>
          <w:p w14:paraId="2492DCD6" w14:textId="71C2013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12EBA36" w14:textId="3F967E7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3 354,50</w:t>
            </w:r>
          </w:p>
        </w:tc>
        <w:tc>
          <w:tcPr>
            <w:tcW w:w="1417" w:type="dxa"/>
            <w:noWrap/>
            <w:hideMark/>
          </w:tcPr>
          <w:p w14:paraId="68AA737F" w14:textId="32E1B5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2 596,80</w:t>
            </w:r>
          </w:p>
        </w:tc>
        <w:tc>
          <w:tcPr>
            <w:tcW w:w="1277" w:type="dxa"/>
            <w:noWrap/>
            <w:hideMark/>
          </w:tcPr>
          <w:p w14:paraId="6E1DACB8" w14:textId="3BE44A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2 553,20</w:t>
            </w:r>
          </w:p>
        </w:tc>
        <w:tc>
          <w:tcPr>
            <w:tcW w:w="1234" w:type="dxa"/>
            <w:noWrap/>
            <w:hideMark/>
          </w:tcPr>
          <w:p w14:paraId="03780A08" w14:textId="623ABD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3 773,92</w:t>
            </w:r>
          </w:p>
        </w:tc>
        <w:tc>
          <w:tcPr>
            <w:tcW w:w="1277" w:type="dxa"/>
            <w:noWrap/>
            <w:hideMark/>
          </w:tcPr>
          <w:p w14:paraId="2F2579B3" w14:textId="58041D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3 924,88</w:t>
            </w:r>
          </w:p>
        </w:tc>
        <w:tc>
          <w:tcPr>
            <w:tcW w:w="1280" w:type="dxa"/>
            <w:noWrap/>
            <w:hideMark/>
          </w:tcPr>
          <w:p w14:paraId="4BBA829F" w14:textId="3331D5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4 081,87</w:t>
            </w:r>
          </w:p>
        </w:tc>
        <w:tc>
          <w:tcPr>
            <w:tcW w:w="1251" w:type="dxa"/>
            <w:noWrap/>
            <w:hideMark/>
          </w:tcPr>
          <w:p w14:paraId="4D31E940" w14:textId="6CB772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4 245,15</w:t>
            </w:r>
          </w:p>
        </w:tc>
        <w:tc>
          <w:tcPr>
            <w:tcW w:w="1418" w:type="dxa"/>
            <w:noWrap/>
            <w:hideMark/>
          </w:tcPr>
          <w:p w14:paraId="0ECE0DC6" w14:textId="5EB640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24 530,32</w:t>
            </w:r>
          </w:p>
        </w:tc>
      </w:tr>
    </w:tbl>
    <w:p w14:paraId="0DEAD586" w14:textId="77777777" w:rsidR="005B00A9" w:rsidRDefault="005B00A9"/>
    <w:p w14:paraId="5837A72A" w14:textId="77777777" w:rsidR="005B00A9" w:rsidRDefault="005B00A9" w:rsidP="005B00A9">
      <w:pPr>
        <w:spacing w:after="0" w:line="240" w:lineRule="auto"/>
      </w:pPr>
    </w:p>
    <w:tbl>
      <w:tblPr>
        <w:tblStyle w:val="12"/>
        <w:tblW w:w="158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417"/>
        <w:gridCol w:w="1277"/>
        <w:gridCol w:w="1234"/>
        <w:gridCol w:w="1277"/>
        <w:gridCol w:w="1280"/>
        <w:gridCol w:w="1251"/>
        <w:gridCol w:w="1418"/>
      </w:tblGrid>
      <w:tr w:rsidR="005B00A9" w:rsidRPr="00D01C08" w14:paraId="523862EB" w14:textId="77777777" w:rsidTr="00002650">
        <w:trPr>
          <w:trHeight w:val="20"/>
          <w:tblHeader/>
          <w:jc w:val="center"/>
        </w:trPr>
        <w:tc>
          <w:tcPr>
            <w:tcW w:w="4637" w:type="dxa"/>
            <w:hideMark/>
          </w:tcPr>
          <w:p w14:paraId="73DDB32D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1B2FCD7F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13EB3644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418D79DD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6B88DEBC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noWrap/>
            <w:hideMark/>
          </w:tcPr>
          <w:p w14:paraId="7CD5CF20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noWrap/>
            <w:hideMark/>
          </w:tcPr>
          <w:p w14:paraId="3177EFFE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  <w:hideMark/>
          </w:tcPr>
          <w:p w14:paraId="613EB65E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3DE71ED9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6697377B" w14:textId="77777777" w:rsidR="005B00A9" w:rsidRPr="00D01C08" w:rsidRDefault="005B00A9" w:rsidP="000026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8775A" w:rsidRPr="00D01C08" w14:paraId="74CD0F4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93F612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7C53DB8A" w14:textId="3AB48C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81A3684" w14:textId="10DCFD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0AA49AE" w14:textId="08F8D5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FD98F58" w14:textId="4D22AA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85D1BD4" w14:textId="45FF29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7016D69" w14:textId="68DA9D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CCEFD01" w14:textId="25CE8E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BCD017C" w14:textId="0043EC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2BE97A9" w14:textId="64F138F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EF249E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9CFEB4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388331B5" w14:textId="3B891E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C16B7E9" w14:textId="79C99B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3 354,50</w:t>
            </w:r>
          </w:p>
        </w:tc>
        <w:tc>
          <w:tcPr>
            <w:tcW w:w="1417" w:type="dxa"/>
            <w:noWrap/>
            <w:hideMark/>
          </w:tcPr>
          <w:p w14:paraId="2E9A203D" w14:textId="6BFA14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2 596,80</w:t>
            </w:r>
          </w:p>
        </w:tc>
        <w:tc>
          <w:tcPr>
            <w:tcW w:w="1277" w:type="dxa"/>
            <w:noWrap/>
            <w:hideMark/>
          </w:tcPr>
          <w:p w14:paraId="69D39FA5" w14:textId="6370943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2 553,20</w:t>
            </w:r>
          </w:p>
        </w:tc>
        <w:tc>
          <w:tcPr>
            <w:tcW w:w="1234" w:type="dxa"/>
            <w:noWrap/>
            <w:hideMark/>
          </w:tcPr>
          <w:p w14:paraId="76A074D3" w14:textId="5A706F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3 773,92</w:t>
            </w:r>
          </w:p>
        </w:tc>
        <w:tc>
          <w:tcPr>
            <w:tcW w:w="1277" w:type="dxa"/>
            <w:noWrap/>
            <w:hideMark/>
          </w:tcPr>
          <w:p w14:paraId="04AEB479" w14:textId="19F616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3 924,88</w:t>
            </w:r>
          </w:p>
        </w:tc>
        <w:tc>
          <w:tcPr>
            <w:tcW w:w="1280" w:type="dxa"/>
            <w:noWrap/>
            <w:hideMark/>
          </w:tcPr>
          <w:p w14:paraId="3D4E3623" w14:textId="521A50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4 081,87</w:t>
            </w:r>
          </w:p>
        </w:tc>
        <w:tc>
          <w:tcPr>
            <w:tcW w:w="1251" w:type="dxa"/>
            <w:noWrap/>
            <w:hideMark/>
          </w:tcPr>
          <w:p w14:paraId="7C7FAEAF" w14:textId="577142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4 245,15</w:t>
            </w:r>
          </w:p>
        </w:tc>
        <w:tc>
          <w:tcPr>
            <w:tcW w:w="1418" w:type="dxa"/>
            <w:noWrap/>
            <w:hideMark/>
          </w:tcPr>
          <w:p w14:paraId="495D64D6" w14:textId="47334CE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24 530,32</w:t>
            </w:r>
          </w:p>
        </w:tc>
      </w:tr>
      <w:tr w:rsidR="00E8775A" w:rsidRPr="00D01C08" w14:paraId="78E7F00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00AB6F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6198EC6" w14:textId="1663486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D871D7E" w14:textId="1565E5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3 354,50</w:t>
            </w:r>
          </w:p>
        </w:tc>
        <w:tc>
          <w:tcPr>
            <w:tcW w:w="1417" w:type="dxa"/>
            <w:noWrap/>
            <w:hideMark/>
          </w:tcPr>
          <w:p w14:paraId="23834344" w14:textId="6671968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2 596,80</w:t>
            </w:r>
          </w:p>
        </w:tc>
        <w:tc>
          <w:tcPr>
            <w:tcW w:w="1277" w:type="dxa"/>
            <w:noWrap/>
            <w:hideMark/>
          </w:tcPr>
          <w:p w14:paraId="7DB84F08" w14:textId="6F4EEC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2 553,20</w:t>
            </w:r>
          </w:p>
        </w:tc>
        <w:tc>
          <w:tcPr>
            <w:tcW w:w="1234" w:type="dxa"/>
            <w:noWrap/>
            <w:hideMark/>
          </w:tcPr>
          <w:p w14:paraId="22BCE31D" w14:textId="4E019B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3 773,92</w:t>
            </w:r>
          </w:p>
        </w:tc>
        <w:tc>
          <w:tcPr>
            <w:tcW w:w="1277" w:type="dxa"/>
            <w:noWrap/>
            <w:hideMark/>
          </w:tcPr>
          <w:p w14:paraId="43619717" w14:textId="68F341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3 924,88</w:t>
            </w:r>
          </w:p>
        </w:tc>
        <w:tc>
          <w:tcPr>
            <w:tcW w:w="1280" w:type="dxa"/>
            <w:noWrap/>
            <w:hideMark/>
          </w:tcPr>
          <w:p w14:paraId="11EE391B" w14:textId="66279E3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4 081,87</w:t>
            </w:r>
          </w:p>
        </w:tc>
        <w:tc>
          <w:tcPr>
            <w:tcW w:w="1251" w:type="dxa"/>
            <w:noWrap/>
            <w:hideMark/>
          </w:tcPr>
          <w:p w14:paraId="7B117BEC" w14:textId="7DCC6EF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4 245,15</w:t>
            </w:r>
          </w:p>
        </w:tc>
        <w:tc>
          <w:tcPr>
            <w:tcW w:w="1418" w:type="dxa"/>
            <w:noWrap/>
            <w:hideMark/>
          </w:tcPr>
          <w:p w14:paraId="68CC18FF" w14:textId="1FBF16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24 530,32</w:t>
            </w:r>
          </w:p>
        </w:tc>
      </w:tr>
      <w:tr w:rsidR="00E8775A" w:rsidRPr="00D01C08" w14:paraId="76C824F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4F07DB5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49136D15" w14:textId="79DC4F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94CA0DD" w14:textId="00C2B4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BC3F6C8" w14:textId="489A6C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7DF2EDA" w14:textId="674042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8150CA8" w14:textId="273338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A9349FE" w14:textId="730C6F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F8A819E" w14:textId="3F15E7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F9B7D69" w14:textId="466420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B271E75" w14:textId="7B2FE0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806E11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3F66AE" w14:textId="00EE0615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71B0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565315B9" w14:textId="13EBB6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C75456E" w14:textId="76CFB7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9F56407" w14:textId="19C4FE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60B3CED" w14:textId="3550FD5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82D4EE0" w14:textId="7F1508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D37CE1A" w14:textId="64EB01F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0EA9669" w14:textId="26B7B59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2990141" w14:textId="70BEB05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2D1DC8D" w14:textId="0353DD7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EBB28D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AF543D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E38297A" w14:textId="54BFEA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B9C2B20" w14:textId="618772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12F4391" w14:textId="243C99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D3FDC74" w14:textId="43E468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5F9329F" w14:textId="2C8E62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417C77D" w14:textId="6D73C6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F4CFC6B" w14:textId="0DA42C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77C984C" w14:textId="6E3D84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1EB662B" w14:textId="7EB0FF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CF1BC8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D1A497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4.4. Изготовление и размещение наружной антинаркотической рекламы (баннеры, биллборды)</w:t>
            </w:r>
          </w:p>
        </w:tc>
        <w:tc>
          <w:tcPr>
            <w:tcW w:w="746" w:type="dxa"/>
            <w:noWrap/>
            <w:hideMark/>
          </w:tcPr>
          <w:p w14:paraId="3481757C" w14:textId="67544D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584D74F" w14:textId="283C51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444D38E" w14:textId="2D1483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F74D0F7" w14:textId="070E42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F818087" w14:textId="490D766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62C8AFE" w14:textId="24839D1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5DD04D8" w14:textId="682E4F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B0FB2C0" w14:textId="539E5B4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4495940" w14:textId="16B4952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2BB0FB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0D9429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29DC1DEE" w14:textId="28CAD5B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C74F818" w14:textId="087540B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E5EA4BF" w14:textId="154197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FE30488" w14:textId="105E31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331CABE" w14:textId="08AEAA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83BC63E" w14:textId="2FD42E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83135F4" w14:textId="7A0849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2EFAE06" w14:textId="2AE56BC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FF41AF5" w14:textId="55EF4D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D207BA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D5753F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7A3D4588" w14:textId="588740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BA16D97" w14:textId="57D0C80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AF60503" w14:textId="7F97DC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B2AFEAE" w14:textId="0000D5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B795B0F" w14:textId="3B1D29B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A74669" w14:textId="68D71C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144FCA5" w14:textId="1F7387B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E9CF8E5" w14:textId="2E29544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7053074" w14:textId="6A6B177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DC98DA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234814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0350188D" w14:textId="2970E5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2CA7C97" w14:textId="6B1FC28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D1A7C82" w14:textId="3C77572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2754EE" w14:textId="4957CC1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BF1EFCD" w14:textId="483D3C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B894DEE" w14:textId="703604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D7FA815" w14:textId="6344A4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5601AF4" w14:textId="5B68CD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2F6B6A4" w14:textId="476E33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9B0027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84C95A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4D166B9B" w14:textId="69B6BA2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02AF2C5" w14:textId="22104B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AB06B20" w14:textId="6638C4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0A7255" w14:textId="2AE8711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4D0FA33" w14:textId="3246B4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1B4FC4" w14:textId="5D9020B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2CFF8DB" w14:textId="7D4391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F8ABD8E" w14:textId="24235C8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896BBD0" w14:textId="5C1974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2E798B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505C4CC7" w14:textId="427122CD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71B0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7FFA4030" w14:textId="579834F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E7D5FBB" w14:textId="05358E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ACE7128" w14:textId="72A88E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D7FEC6" w14:textId="475C9D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555B37E" w14:textId="4711EE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3D3C024" w14:textId="15E4FF1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D7EF6F9" w14:textId="0D1B2E4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AD59CC1" w14:textId="66CB75F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FEB59FA" w14:textId="79C8C2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07C6CE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9D9CC71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4384D47B" w14:textId="25D3113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9D84CD2" w14:textId="2D482D9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A0801D5" w14:textId="4509E60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03B37A7" w14:textId="27CB65A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AD2AB06" w14:textId="410784D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EF80F92" w14:textId="58802F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D7A4F26" w14:textId="48B4DE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83B2911" w14:textId="5DC5B0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0A336DD" w14:textId="3D12F72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2B9001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06B226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4.5. 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746" w:type="dxa"/>
            <w:noWrap/>
            <w:hideMark/>
          </w:tcPr>
          <w:p w14:paraId="791497A2" w14:textId="1BA103D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60A16DB" w14:textId="0B1D13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C1B8821" w14:textId="7571435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7423925" w14:textId="153194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29734A8" w14:textId="2A269D3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DCBE061" w14:textId="2669526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16BD0CA" w14:textId="318AAE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035B046" w14:textId="304BCAF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6B82D92" w14:textId="0E7FDA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BC75FE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E45928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E141266" w14:textId="59F088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312B189" w14:textId="7BA4F3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F31D6D9" w14:textId="0213B9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60C02E6" w14:textId="49BF93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5D7F0A5" w14:textId="558C695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837C189" w14:textId="06B1BB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E086535" w14:textId="6B83F32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31F8430" w14:textId="4013060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B1EE86C" w14:textId="40D81E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469C953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AB73DF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22D12225" w14:textId="3E04A7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C17B11E" w14:textId="538A1DA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3F2B745" w14:textId="74A1624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16DB712" w14:textId="6E43C4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791501AE" w14:textId="38D7A2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5EE6FBD" w14:textId="4392FC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741857F" w14:textId="78E9B0C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7AB18D3" w14:textId="382F35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9E43FA1" w14:textId="789643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1B13CC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95D33B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4795E705" w14:textId="3795ACC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5CCC881A" w14:textId="0411E3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D8E2CC1" w14:textId="3D62A7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57C3C0" w14:textId="0CC8C11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BFD7C36" w14:textId="0CA37B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692E6D5" w14:textId="76CF2EA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CAE2A3B" w14:textId="053E3FA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09703C2" w14:textId="401B870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C77F9A6" w14:textId="46EBD5C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209315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75989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756B2A06" w14:textId="607544B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B38144E" w14:textId="0DDA831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16FAC03" w14:textId="12E2E17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426A0FE" w14:textId="24EF83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8FB0910" w14:textId="139CF1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1978E06" w14:textId="06E002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2E301C2D" w14:textId="5ABBE3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6B5B355" w14:textId="7506F42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3AD7FB7" w14:textId="321A971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155B4C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5B59122" w14:textId="3F2E56C6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71B0E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418D96FC" w14:textId="4123CE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FE62AA2" w14:textId="15AABA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BFE6C5B" w14:textId="51C43B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A8FC14B" w14:textId="702863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7F712D2" w14:textId="587FA6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C99BB15" w14:textId="341084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0AB08B2" w14:textId="78C194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C795614" w14:textId="356778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5E806B2" w14:textId="4B0267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F79DD1A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0060A06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02BB2AE0" w14:textId="364F38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1688AAC" w14:textId="1847AB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29CD1EE" w14:textId="109D3B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2E58DF" w14:textId="7AEF92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E1452CE" w14:textId="53E19E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B999FB" w14:textId="118383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754F074" w14:textId="7D5DC1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0994372" w14:textId="10D5620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2BD33D3" w14:textId="6377047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B66E0B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123F1CE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4.6. Конкурс на лучший волонтерский пр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ект, направленный на пропаганду здоров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 образа жизни</w:t>
            </w:r>
          </w:p>
        </w:tc>
        <w:tc>
          <w:tcPr>
            <w:tcW w:w="746" w:type="dxa"/>
            <w:noWrap/>
            <w:hideMark/>
          </w:tcPr>
          <w:p w14:paraId="0B0067FF" w14:textId="67F41C6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9A2545D" w14:textId="1AF38CD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38B4C80" w14:textId="0C6DF42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02A6BD" w14:textId="713B9DC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AC36B23" w14:textId="171FFA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5F20CB0" w14:textId="40D66D6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1DD6FCB" w14:textId="7D2EF6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7166689" w14:textId="0DC305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1685A8F" w14:textId="4DF509D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268C88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4C6976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01AA3D1B" w14:textId="4C8884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AF6F8C4" w14:textId="2C4E4B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FB26DBD" w14:textId="52A6F2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B28DEAD" w14:textId="69C1AE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9F365CB" w14:textId="4646FD1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94F981" w14:textId="2C68DA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334C520" w14:textId="4D9593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A7B0862" w14:textId="7E451F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CFD7471" w14:textId="62AF91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60B39E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8E29739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67D042FE" w14:textId="047F9AA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BA6E995" w14:textId="2E5DD8E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D5BD4C5" w14:textId="615711F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6FE42AA" w14:textId="645A5C0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35036F8" w14:textId="798A0E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7599F50" w14:textId="4050A7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4418406" w14:textId="712591C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072AA5A" w14:textId="4956B3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9FE262C" w14:textId="1F56B8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BEA906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B93D8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187AC32F" w14:textId="5CEC4E6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89E92DA" w14:textId="7088DE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674988D" w14:textId="4DCF6B5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20D2D85" w14:textId="2956D76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3E98080E" w14:textId="039183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79D886" w14:textId="005F2E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2748BE9" w14:textId="5E7F054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C282D74" w14:textId="49F94F9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3C64A3BE" w14:textId="3E27C76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83D1918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0B1C9B4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F93F0F4" w14:textId="171A4D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98FB681" w14:textId="6720F9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9594210" w14:textId="771804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048396E" w14:textId="6F65C6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DCFEDBA" w14:textId="2E7E3D7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DFDE54" w14:textId="3C0944B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360E342" w14:textId="4A9E00B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36FB0AEE" w14:textId="2A8D427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7DF2FE4" w14:textId="78BFD0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63A594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AF86A56" w14:textId="3A0BA077" w:rsidR="00007700" w:rsidRPr="00D01C08" w:rsidRDefault="00007700" w:rsidP="00E71B0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E71B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37143D0F" w14:textId="71AC2C0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E773DCB" w14:textId="752121F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F8A6A50" w14:textId="1320E77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C1D6989" w14:textId="705C4E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F668AE0" w14:textId="203DF89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BEAB8F9" w14:textId="0475DD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6C6FD34" w14:textId="38B481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AEC7814" w14:textId="7FDB517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CC755FA" w14:textId="23B2185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7D4449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7808DA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69C71FB9" w14:textId="025B7C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718F72B" w14:textId="0AC005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3CEE2DF" w14:textId="03A1204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E24BF9" w14:textId="575F330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E894375" w14:textId="7A353A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2EDBB97" w14:textId="6710862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54272C4" w14:textId="7FF846E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13973B0" w14:textId="72C62FD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74180066" w14:textId="07673CA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6615938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55902B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4.7. Профилактические мероприятия, пр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746" w:type="dxa"/>
            <w:noWrap/>
            <w:hideMark/>
          </w:tcPr>
          <w:p w14:paraId="42CB0658" w14:textId="1E8E35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1BF3736" w14:textId="50A536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FB5D2E8" w14:textId="6D24B4A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D68E248" w14:textId="343457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BBDA006" w14:textId="571EA59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4B0E50B" w14:textId="4DC2B6E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14F88D2" w14:textId="41EF356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340D879" w14:textId="10E06B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9BD8149" w14:textId="4265D3A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7DF2ED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4C8885D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7C244314" w14:textId="5774BB8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62E5AAB" w14:textId="344BF7E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B59041A" w14:textId="6173018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70FF12D6" w14:textId="140FA93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482A132" w14:textId="37DB436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26E9B9C" w14:textId="71B679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8547C1A" w14:textId="004DBF8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C29AF6A" w14:textId="41B8C07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563B314D" w14:textId="383F015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D834F52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815B09A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4324AF07" w14:textId="642419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15B8A63" w14:textId="57FF0F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FD8F8EA" w14:textId="6F12453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1D21A14" w14:textId="2AF56A0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43F286A" w14:textId="23F25B4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5FE385B" w14:textId="23A566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14C4F0B3" w14:textId="1B46DD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6252BD3F" w14:textId="08A686E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B32F8E6" w14:textId="2028DE6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62E435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186C65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A74EC3A" w14:textId="5AE94E9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2972C02" w14:textId="4377E42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C80443F" w14:textId="6978469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FC6FC41" w14:textId="4639F9C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FC81B82" w14:textId="39314EF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AD43885" w14:textId="33AE5E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A892E8B" w14:textId="435CCA2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BCB5760" w14:textId="59C4620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12E3BF4A" w14:textId="7760549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AF89334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7D92E3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61CE4812" w14:textId="459B52B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AFC9F5" w14:textId="72C1398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0FE399AB" w14:textId="79C8E45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98AEA8C" w14:textId="2AEC67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154C3E4" w14:textId="4A3CEC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BEBE329" w14:textId="1E5534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37673DC" w14:textId="45CA715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247A233" w14:textId="026B656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1267238" w14:textId="39B92FB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7C07E0D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D3408F6" w14:textId="114B6AF8" w:rsidR="00007700" w:rsidRPr="00D01C08" w:rsidRDefault="00E71B0E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20487B65" w14:textId="1068214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7B283BF" w14:textId="05D1513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3674F6C0" w14:textId="4A24D20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02AFEB7" w14:textId="019AB28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C7A7996" w14:textId="26BFF0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19757CC" w14:textId="2C7F5F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60FDA96" w14:textId="2D8EF9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941B682" w14:textId="60FBC8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903898B" w14:textId="302945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04B19D1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1EB0896C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7594BFC2" w14:textId="3A5345F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68D7946" w14:textId="27AF6BF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C725FC0" w14:textId="0FCDEA2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2AD0231D" w14:textId="699BB01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DDFEBA0" w14:textId="14BEE30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25F15AA" w14:textId="7A1875B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4CF11F7" w14:textId="1769803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46F1308F" w14:textId="4569A7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DE0B34B" w14:textId="0182CE8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8B6C05E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C2A2B08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4.8. Организация социологического иссл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746" w:type="dxa"/>
            <w:noWrap/>
            <w:hideMark/>
          </w:tcPr>
          <w:p w14:paraId="78C1D660" w14:textId="1239A18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3F4A2679" w14:textId="47F69B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AB2C4B4" w14:textId="5AC7048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730F193" w14:textId="2004B17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BB0797C" w14:textId="6F18EB9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C313ECD" w14:textId="2A12ACA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5842ED27" w14:textId="2976C1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A90D13B" w14:textId="4BD94B5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40B772AA" w14:textId="3EF50A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5D41B1AB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75FEC377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  <w:hideMark/>
          </w:tcPr>
          <w:p w14:paraId="499DACF5" w14:textId="5997240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1010F3E" w14:textId="164DCD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0B28800" w14:textId="41DD003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C1856F8" w14:textId="565E60E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0CCD4250" w14:textId="7DB746D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9759EDA" w14:textId="7B26962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05BD5FA" w14:textId="125B386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E2CCE49" w14:textId="508F7FF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7F280BD" w14:textId="78C63C3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02C619B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C49D340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773A07D4" w14:textId="6801D7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84B3818" w14:textId="29C2FB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8B3AFBC" w14:textId="3840ACA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0698FEC" w14:textId="242C231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5CC3154B" w14:textId="4C4BDBF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314BFCE" w14:textId="154250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0E0F0859" w14:textId="2C1E9ED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1BFEEE2" w14:textId="2DBFB62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B3C48EA" w14:textId="1EC4BAA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77E1AA76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04D654AF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2D7B7C11" w14:textId="7C3876F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75537560" w14:textId="1D39090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1DCAD355" w14:textId="301CDC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91A31E2" w14:textId="5E332F5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4CF861F3" w14:textId="6CAB510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FD27F9D" w14:textId="034F62A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7976B027" w14:textId="1787E7C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5950CDC4" w14:textId="53D45C1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BF2ACF3" w14:textId="46783B6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4EF2B179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275555F3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0FCF001B" w14:textId="0D8C60C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1343C176" w14:textId="5D694ACB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29618171" w14:textId="2B6736C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1CAFA106" w14:textId="31ADFCE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18C115E9" w14:textId="7ACC577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42723DFF" w14:textId="0C43CAB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33C13BE0" w14:textId="1FC3C2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1722CADB" w14:textId="33FBB0C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2CCCFC2A" w14:textId="1858264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2A5A6D6C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4F8F3D1B" w14:textId="4DB445BE" w:rsidR="00007700" w:rsidRPr="00D01C08" w:rsidRDefault="00E71B0E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07700"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45281FF5" w14:textId="08C24A1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F5ECA1B" w14:textId="20A120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27C27F4" w14:textId="60623D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501593AE" w14:textId="33E8365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66CF6475" w14:textId="6E7A3D10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D4DCC13" w14:textId="62858041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6C9ABA22" w14:textId="3696179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6E3A444" w14:textId="37144E8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66216632" w14:textId="74A2F145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328509D0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6A24993B" w14:textId="77777777" w:rsidR="00007700" w:rsidRPr="00D01C08" w:rsidRDefault="00007700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191753D6" w14:textId="2A0ECF24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EF805B2" w14:textId="152D6149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BFF460B" w14:textId="08F9F2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B2EFFAC" w14:textId="77E2A9A8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noWrap/>
            <w:hideMark/>
          </w:tcPr>
          <w:p w14:paraId="25131DB6" w14:textId="4D93802D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96799BE" w14:textId="2EA918A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14:paraId="46820AEE" w14:textId="2822FA56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5EA1E70" w14:textId="60EA75E7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14:paraId="019E573A" w14:textId="06E16A1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8775A" w:rsidRPr="00D01C08" w14:paraId="1A0E4452" w14:textId="77777777" w:rsidTr="007E153B">
        <w:trPr>
          <w:trHeight w:val="20"/>
          <w:jc w:val="center"/>
        </w:trPr>
        <w:tc>
          <w:tcPr>
            <w:tcW w:w="15812" w:type="dxa"/>
            <w:gridSpan w:val="10"/>
            <w:hideMark/>
          </w:tcPr>
          <w:p w14:paraId="7A0295F9" w14:textId="77777777" w:rsidR="00657ABE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комплексно-региональной системы профилактики немедицинского потребления наркотиков, </w:t>
            </w:r>
          </w:p>
          <w:p w14:paraId="34D63DD1" w14:textId="504070C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злоупотребления алкоголем с приоритетом мероприятий первичной профилактической деятельности</w:t>
            </w:r>
            <w:r w:rsidR="0097573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E8775A" w:rsidRPr="00D01C08" w14:paraId="7C611CFF" w14:textId="77777777" w:rsidTr="007E153B">
        <w:trPr>
          <w:trHeight w:val="20"/>
          <w:jc w:val="center"/>
        </w:trPr>
        <w:tc>
          <w:tcPr>
            <w:tcW w:w="4637" w:type="dxa"/>
            <w:hideMark/>
          </w:tcPr>
          <w:p w14:paraId="305FC143" w14:textId="1340D4DC" w:rsidR="00007700" w:rsidRPr="00D01C08" w:rsidRDefault="00007700" w:rsidP="00581C58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4.9. Предоставление субсидий из республ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канского бюджета Республики Тыва соц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ально ориентированным некоммерческим организациям, осуществляющим деятел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ность в сфере социальной реабилитации и ресоциализации лиц, страдающих алко</w:t>
            </w:r>
            <w:r w:rsidR="00581C5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noWrap/>
            <w:hideMark/>
          </w:tcPr>
          <w:p w14:paraId="648603C3" w14:textId="10B02A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044B3EED" w14:textId="736BF46F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55B9B541" w14:textId="39A97CD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7" w:type="dxa"/>
            <w:noWrap/>
            <w:hideMark/>
          </w:tcPr>
          <w:p w14:paraId="506B706E" w14:textId="31CF7AE2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380,50</w:t>
            </w:r>
          </w:p>
        </w:tc>
        <w:tc>
          <w:tcPr>
            <w:tcW w:w="1234" w:type="dxa"/>
            <w:noWrap/>
            <w:hideMark/>
          </w:tcPr>
          <w:p w14:paraId="44C5026E" w14:textId="39F00CD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7" w:type="dxa"/>
            <w:noWrap/>
            <w:hideMark/>
          </w:tcPr>
          <w:p w14:paraId="54FB00F7" w14:textId="65E770BC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80" w:type="dxa"/>
            <w:noWrap/>
            <w:hideMark/>
          </w:tcPr>
          <w:p w14:paraId="3C60D6C0" w14:textId="01F35AFE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51" w:type="dxa"/>
            <w:noWrap/>
            <w:hideMark/>
          </w:tcPr>
          <w:p w14:paraId="6A1B677A" w14:textId="5C5820B3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noWrap/>
            <w:hideMark/>
          </w:tcPr>
          <w:p w14:paraId="385DAA75" w14:textId="4F9CD38A" w:rsidR="00007700" w:rsidRPr="00D01C08" w:rsidRDefault="00007700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3 267,50</w:t>
            </w:r>
          </w:p>
        </w:tc>
      </w:tr>
    </w:tbl>
    <w:p w14:paraId="63D14B78" w14:textId="77777777" w:rsidR="00657ABE" w:rsidRDefault="00657ABE"/>
    <w:p w14:paraId="692C25F7" w14:textId="77777777" w:rsidR="00581C58" w:rsidRDefault="00581C58"/>
    <w:tbl>
      <w:tblPr>
        <w:tblStyle w:val="12"/>
        <w:tblW w:w="156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7"/>
        <w:gridCol w:w="746"/>
        <w:gridCol w:w="1275"/>
        <w:gridCol w:w="1239"/>
        <w:gridCol w:w="1277"/>
        <w:gridCol w:w="1185"/>
        <w:gridCol w:w="1276"/>
        <w:gridCol w:w="1134"/>
        <w:gridCol w:w="1251"/>
        <w:gridCol w:w="1301"/>
        <w:gridCol w:w="375"/>
      </w:tblGrid>
      <w:tr w:rsidR="00657ABE" w:rsidRPr="00D01C08" w14:paraId="32793284" w14:textId="77777777" w:rsidTr="00225ECD">
        <w:trPr>
          <w:gridAfter w:val="1"/>
          <w:wAfter w:w="375" w:type="dxa"/>
          <w:trHeight w:val="20"/>
          <w:tblHeader/>
          <w:jc w:val="center"/>
        </w:trPr>
        <w:tc>
          <w:tcPr>
            <w:tcW w:w="4637" w:type="dxa"/>
            <w:hideMark/>
          </w:tcPr>
          <w:p w14:paraId="0B68F4E3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noWrap/>
            <w:hideMark/>
          </w:tcPr>
          <w:p w14:paraId="5487630F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68F011EF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noWrap/>
            <w:hideMark/>
          </w:tcPr>
          <w:p w14:paraId="5CECF5B5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noWrap/>
            <w:hideMark/>
          </w:tcPr>
          <w:p w14:paraId="099B1293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noWrap/>
            <w:hideMark/>
          </w:tcPr>
          <w:p w14:paraId="1D244182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12F1E33C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4A72174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noWrap/>
            <w:hideMark/>
          </w:tcPr>
          <w:p w14:paraId="7ABB42DE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1" w:type="dxa"/>
            <w:noWrap/>
            <w:hideMark/>
          </w:tcPr>
          <w:p w14:paraId="7D0135C8" w14:textId="77777777" w:rsidR="00657ABE" w:rsidRPr="00D01C08" w:rsidRDefault="00657ABE" w:rsidP="00D9036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581C58" w:rsidRPr="00D01C08" w14:paraId="5A894990" w14:textId="77777777" w:rsidTr="00225ECD">
        <w:trPr>
          <w:gridAfter w:val="1"/>
          <w:wAfter w:w="375" w:type="dxa"/>
          <w:trHeight w:val="20"/>
          <w:jc w:val="center"/>
        </w:trPr>
        <w:tc>
          <w:tcPr>
            <w:tcW w:w="4637" w:type="dxa"/>
          </w:tcPr>
          <w:p w14:paraId="65284C12" w14:textId="3932B3E5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гольными расстройствами, прошедших л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чение, а также потреблявших наркотич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ские средства и психотропные вещества в немедицинских целях, на реализацию с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циально значимых проектов</w:t>
            </w:r>
          </w:p>
        </w:tc>
        <w:tc>
          <w:tcPr>
            <w:tcW w:w="746" w:type="dxa"/>
            <w:noWrap/>
          </w:tcPr>
          <w:p w14:paraId="55FB3172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14:paraId="20A4B344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noWrap/>
          </w:tcPr>
          <w:p w14:paraId="697DEACD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</w:tcPr>
          <w:p w14:paraId="1EA5B608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noWrap/>
          </w:tcPr>
          <w:p w14:paraId="56451889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14:paraId="33CB327C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14:paraId="155C9C69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</w:tcPr>
          <w:p w14:paraId="1CE92810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noWrap/>
          </w:tcPr>
          <w:p w14:paraId="37B29EF7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1C58" w:rsidRPr="00D01C08" w14:paraId="4BF6C9D2" w14:textId="77777777" w:rsidTr="00225ECD">
        <w:trPr>
          <w:gridAfter w:val="1"/>
          <w:wAfter w:w="375" w:type="dxa"/>
          <w:trHeight w:val="20"/>
          <w:jc w:val="center"/>
        </w:trPr>
        <w:tc>
          <w:tcPr>
            <w:tcW w:w="4637" w:type="dxa"/>
          </w:tcPr>
          <w:p w14:paraId="160C736B" w14:textId="06896A55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из федерал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46" w:type="dxa"/>
            <w:noWrap/>
          </w:tcPr>
          <w:p w14:paraId="76B48EF5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14:paraId="07DD4AF6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noWrap/>
          </w:tcPr>
          <w:p w14:paraId="4F917FE1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</w:tcPr>
          <w:p w14:paraId="1BE3C3A4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noWrap/>
          </w:tcPr>
          <w:p w14:paraId="0BD52972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14:paraId="0BA3BD1B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14:paraId="239A5B40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</w:tcPr>
          <w:p w14:paraId="73AB60B1" w14:textId="7777777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noWrap/>
          </w:tcPr>
          <w:p w14:paraId="10A95A38" w14:textId="60C0F06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81C58" w:rsidRPr="00D01C08" w14:paraId="456F4D2A" w14:textId="77777777" w:rsidTr="00225ECD">
        <w:trPr>
          <w:gridAfter w:val="1"/>
          <w:wAfter w:w="375" w:type="dxa"/>
          <w:trHeight w:val="20"/>
          <w:jc w:val="center"/>
        </w:trPr>
        <w:tc>
          <w:tcPr>
            <w:tcW w:w="4637" w:type="dxa"/>
            <w:hideMark/>
          </w:tcPr>
          <w:p w14:paraId="2D32F589" w14:textId="77777777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46" w:type="dxa"/>
            <w:noWrap/>
            <w:hideMark/>
          </w:tcPr>
          <w:p w14:paraId="17024A09" w14:textId="66A406E1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DDEF6C3" w14:textId="3B05B20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noWrap/>
            <w:hideMark/>
          </w:tcPr>
          <w:p w14:paraId="7DAD7938" w14:textId="5D1FC3E1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7" w:type="dxa"/>
            <w:noWrap/>
            <w:hideMark/>
          </w:tcPr>
          <w:p w14:paraId="03104625" w14:textId="741B94AF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380,50</w:t>
            </w:r>
          </w:p>
        </w:tc>
        <w:tc>
          <w:tcPr>
            <w:tcW w:w="1185" w:type="dxa"/>
            <w:noWrap/>
            <w:hideMark/>
          </w:tcPr>
          <w:p w14:paraId="225FA307" w14:textId="396A540B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49FE161E" w14:textId="54FC2F3C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33A34DD2" w14:textId="2B530E23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51" w:type="dxa"/>
            <w:noWrap/>
            <w:hideMark/>
          </w:tcPr>
          <w:p w14:paraId="1AED51B9" w14:textId="646F962F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01" w:type="dxa"/>
            <w:noWrap/>
            <w:hideMark/>
          </w:tcPr>
          <w:p w14:paraId="1D64F748" w14:textId="0E76C75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3 267,50</w:t>
            </w:r>
          </w:p>
        </w:tc>
      </w:tr>
      <w:tr w:rsidR="00581C58" w:rsidRPr="00D01C08" w14:paraId="0B2F1CDA" w14:textId="77777777" w:rsidTr="00225ECD">
        <w:trPr>
          <w:gridAfter w:val="1"/>
          <w:wAfter w:w="375" w:type="dxa"/>
          <w:trHeight w:val="20"/>
          <w:jc w:val="center"/>
        </w:trPr>
        <w:tc>
          <w:tcPr>
            <w:tcW w:w="4637" w:type="dxa"/>
            <w:hideMark/>
          </w:tcPr>
          <w:p w14:paraId="59F00D16" w14:textId="77777777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746" w:type="dxa"/>
            <w:noWrap/>
            <w:hideMark/>
          </w:tcPr>
          <w:p w14:paraId="6932F41C" w14:textId="3DA8DD66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2CBBE52" w14:textId="51E8ABA0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39" w:type="dxa"/>
            <w:noWrap/>
            <w:hideMark/>
          </w:tcPr>
          <w:p w14:paraId="3D513C10" w14:textId="1CA05F13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7" w:type="dxa"/>
            <w:noWrap/>
            <w:hideMark/>
          </w:tcPr>
          <w:p w14:paraId="7079F758" w14:textId="005A451F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380,50</w:t>
            </w:r>
          </w:p>
        </w:tc>
        <w:tc>
          <w:tcPr>
            <w:tcW w:w="1185" w:type="dxa"/>
            <w:noWrap/>
            <w:hideMark/>
          </w:tcPr>
          <w:p w14:paraId="1212DA64" w14:textId="68859E4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noWrap/>
            <w:hideMark/>
          </w:tcPr>
          <w:p w14:paraId="7850E5B2" w14:textId="11F11A9E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noWrap/>
            <w:hideMark/>
          </w:tcPr>
          <w:p w14:paraId="5288E6C8" w14:textId="59727510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51" w:type="dxa"/>
            <w:noWrap/>
            <w:hideMark/>
          </w:tcPr>
          <w:p w14:paraId="690A7014" w14:textId="3D02ED6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01" w:type="dxa"/>
            <w:noWrap/>
            <w:hideMark/>
          </w:tcPr>
          <w:p w14:paraId="507A9EE8" w14:textId="0C557A2F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3 267,50</w:t>
            </w:r>
          </w:p>
        </w:tc>
      </w:tr>
      <w:tr w:rsidR="00581C58" w:rsidRPr="00D01C08" w14:paraId="1E16BC03" w14:textId="77777777" w:rsidTr="00225ECD">
        <w:trPr>
          <w:gridAfter w:val="1"/>
          <w:wAfter w:w="375" w:type="dxa"/>
          <w:trHeight w:val="20"/>
          <w:jc w:val="center"/>
        </w:trPr>
        <w:tc>
          <w:tcPr>
            <w:tcW w:w="4637" w:type="dxa"/>
            <w:hideMark/>
          </w:tcPr>
          <w:p w14:paraId="29728042" w14:textId="77777777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46" w:type="dxa"/>
            <w:noWrap/>
            <w:hideMark/>
          </w:tcPr>
          <w:p w14:paraId="28AF2C22" w14:textId="12426EF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633CEB1E" w14:textId="463D168B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3314C4C7" w14:textId="3096B88D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3ECDC8D4" w14:textId="2132BBD6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noWrap/>
            <w:hideMark/>
          </w:tcPr>
          <w:p w14:paraId="779E523E" w14:textId="325CC694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FC5FD94" w14:textId="2C3ADA55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99DBD5B" w14:textId="68D6BC0E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73761470" w14:textId="10F94260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noWrap/>
            <w:hideMark/>
          </w:tcPr>
          <w:p w14:paraId="13FAF85D" w14:textId="1175F4EE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81C58" w:rsidRPr="00D01C08" w14:paraId="24335A36" w14:textId="77777777" w:rsidTr="00225ECD">
        <w:trPr>
          <w:gridAfter w:val="1"/>
          <w:wAfter w:w="375" w:type="dxa"/>
          <w:trHeight w:val="20"/>
          <w:jc w:val="center"/>
        </w:trPr>
        <w:tc>
          <w:tcPr>
            <w:tcW w:w="4637" w:type="dxa"/>
            <w:hideMark/>
          </w:tcPr>
          <w:p w14:paraId="693789B7" w14:textId="57C27B83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Т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ерриториального фонда обяз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тельного медицинского страхования Ре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746" w:type="dxa"/>
            <w:noWrap/>
            <w:hideMark/>
          </w:tcPr>
          <w:p w14:paraId="12AB2E64" w14:textId="19A7DC90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4C1F5DF0" w14:textId="7542078E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6A638F16" w14:textId="0128BC2A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0875231A" w14:textId="12C74830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noWrap/>
            <w:hideMark/>
          </w:tcPr>
          <w:p w14:paraId="10D04356" w14:textId="0229245F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B3F823" w14:textId="7F6501B3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3430B8A" w14:textId="60FF2687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2E1E8925" w14:textId="3775F0F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noWrap/>
            <w:hideMark/>
          </w:tcPr>
          <w:p w14:paraId="64802C60" w14:textId="16384DC4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81C58" w:rsidRPr="00D01C08" w14:paraId="23B201E5" w14:textId="328843DA" w:rsidTr="00225ECD">
        <w:trPr>
          <w:trHeight w:val="20"/>
          <w:jc w:val="center"/>
        </w:trPr>
        <w:tc>
          <w:tcPr>
            <w:tcW w:w="4637" w:type="dxa"/>
            <w:hideMark/>
          </w:tcPr>
          <w:p w14:paraId="61187C58" w14:textId="77777777" w:rsidR="00581C58" w:rsidRPr="00D01C08" w:rsidRDefault="00581C58" w:rsidP="007E153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46" w:type="dxa"/>
            <w:noWrap/>
            <w:hideMark/>
          </w:tcPr>
          <w:p w14:paraId="036714B0" w14:textId="57C54A31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14:paraId="249159D0" w14:textId="46BC1763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noWrap/>
            <w:hideMark/>
          </w:tcPr>
          <w:p w14:paraId="772F4B0A" w14:textId="38DA05C9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noWrap/>
            <w:hideMark/>
          </w:tcPr>
          <w:p w14:paraId="6C5EAD99" w14:textId="1F1CBB2D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noWrap/>
            <w:hideMark/>
          </w:tcPr>
          <w:p w14:paraId="0736C73D" w14:textId="2C4567F1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B861DFD" w14:textId="7DB16409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33960E8" w14:textId="1957A528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noWrap/>
            <w:hideMark/>
          </w:tcPr>
          <w:p w14:paraId="0B4770A3" w14:textId="5267BAFC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noWrap/>
            <w:hideMark/>
          </w:tcPr>
          <w:p w14:paraId="4EB8D436" w14:textId="0D0E6076" w:rsidR="00581C58" w:rsidRPr="00D01C08" w:rsidRDefault="00581C58" w:rsidP="007E153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1C0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9FC076" w14:textId="2B81F527" w:rsidR="00581C58" w:rsidRPr="00D01C08" w:rsidRDefault="00581C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14:paraId="5FED7A08" w14:textId="77777777" w:rsidR="00B918C8" w:rsidRPr="00E8775A" w:rsidRDefault="00B918C8" w:rsidP="00E877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44288723"/>
    </w:p>
    <w:p w14:paraId="036D4CB5" w14:textId="1B95F7C4" w:rsidR="00753079" w:rsidRDefault="00753079" w:rsidP="00E8775A">
      <w:pPr>
        <w:pStyle w:val="a3"/>
        <w:ind w:left="137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ED6F8" w14:textId="77777777" w:rsidR="00225ECD" w:rsidRDefault="00225ECD" w:rsidP="00E8775A">
      <w:pPr>
        <w:pStyle w:val="a3"/>
        <w:ind w:left="137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80925" w14:textId="77777777" w:rsidR="00225ECD" w:rsidRDefault="00225ECD" w:rsidP="00E8775A">
      <w:pPr>
        <w:pStyle w:val="a3"/>
        <w:ind w:left="137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59165" w14:textId="77777777" w:rsidR="00225ECD" w:rsidRPr="00E8775A" w:rsidRDefault="00225ECD" w:rsidP="00E8775A">
      <w:pPr>
        <w:pStyle w:val="a3"/>
        <w:ind w:left="1375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25ECD" w:rsidRPr="00E8775A" w:rsidSect="00997BA4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bookmarkEnd w:id="3"/>
    <w:p w14:paraId="1B49AFB5" w14:textId="162FCEDF" w:rsidR="005B2078" w:rsidRPr="00613514" w:rsidRDefault="005B2078" w:rsidP="0061351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2. 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975737"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975737"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975737"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 w:rsidR="00975737"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613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6B4F934" w14:textId="77777777" w:rsidR="00F06470" w:rsidRPr="00A97BA5" w:rsidRDefault="00F06470" w:rsidP="00F06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8FF34" w14:textId="4EF8698C" w:rsidR="00F06470" w:rsidRPr="00A97BA5" w:rsidRDefault="00F06470" w:rsidP="00F06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35A63" w14:textId="77777777" w:rsidR="00F06470" w:rsidRPr="00A97BA5" w:rsidRDefault="00F06470" w:rsidP="00F06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DF6268" w14:textId="77777777" w:rsidR="00F06470" w:rsidRDefault="00F06470" w:rsidP="00F06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14:paraId="12CEEC7A" w14:textId="77777777" w:rsidR="00F06470" w:rsidRPr="00A97BA5" w:rsidRDefault="00F06470" w:rsidP="00F06470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Лукин</w:t>
      </w:r>
    </w:p>
    <w:p w14:paraId="013466D9" w14:textId="2B5F96E0" w:rsidR="005B2078" w:rsidRPr="00613514" w:rsidRDefault="005B2078" w:rsidP="00F06470">
      <w:pPr>
        <w:spacing w:after="0" w:line="36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5B2078" w:rsidRPr="00613514" w:rsidSect="0061351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3938C" w14:textId="77777777" w:rsidR="00C93D54" w:rsidRDefault="00C93D54" w:rsidP="00225ECD">
      <w:pPr>
        <w:spacing w:after="0" w:line="240" w:lineRule="auto"/>
      </w:pPr>
      <w:r>
        <w:separator/>
      </w:r>
    </w:p>
  </w:endnote>
  <w:endnote w:type="continuationSeparator" w:id="0">
    <w:p w14:paraId="02179235" w14:textId="77777777" w:rsidR="00C93D54" w:rsidRDefault="00C93D54" w:rsidP="0022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B6F2" w14:textId="77777777" w:rsidR="00C93D54" w:rsidRDefault="00C93D54" w:rsidP="00225ECD">
      <w:pPr>
        <w:spacing w:after="0" w:line="240" w:lineRule="auto"/>
      </w:pPr>
      <w:r>
        <w:separator/>
      </w:r>
    </w:p>
  </w:footnote>
  <w:footnote w:type="continuationSeparator" w:id="0">
    <w:p w14:paraId="39C77C82" w14:textId="77777777" w:rsidR="00C93D54" w:rsidRDefault="00C93D54" w:rsidP="0022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6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4114783" w14:textId="1C9306AF" w:rsidR="00D90361" w:rsidRPr="00225ECD" w:rsidRDefault="00CC12A3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743B6B" wp14:editId="2A50CCC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174F7A" w14:textId="73228C54" w:rsidR="00CC12A3" w:rsidRPr="00CC12A3" w:rsidRDefault="00CC12A3" w:rsidP="00CC12A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620200099/30106(4)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45174F7A" w14:textId="73228C54" w:rsidR="00CC12A3" w:rsidRPr="00CC12A3" w:rsidRDefault="00CC12A3" w:rsidP="00CC12A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620200099/30106(4)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90361" w:rsidRPr="00225ECD">
          <w:rPr>
            <w:rFonts w:ascii="Times New Roman" w:hAnsi="Times New Roman" w:cs="Times New Roman"/>
            <w:sz w:val="24"/>
          </w:rPr>
          <w:fldChar w:fldCharType="begin"/>
        </w:r>
        <w:r w:rsidR="00D90361" w:rsidRPr="00225ECD">
          <w:rPr>
            <w:rFonts w:ascii="Times New Roman" w:hAnsi="Times New Roman" w:cs="Times New Roman"/>
            <w:sz w:val="24"/>
          </w:rPr>
          <w:instrText>PAGE   \* MERGEFORMAT</w:instrText>
        </w:r>
        <w:r w:rsidR="00D90361" w:rsidRPr="00225EC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90361" w:rsidRPr="00225EC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FE9"/>
    <w:multiLevelType w:val="hybridMultilevel"/>
    <w:tmpl w:val="8E409BFA"/>
    <w:lvl w:ilvl="0" w:tplc="64D0E9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7699"/>
    <w:multiLevelType w:val="hybridMultilevel"/>
    <w:tmpl w:val="6218D2E6"/>
    <w:lvl w:ilvl="0" w:tplc="A636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D55DE"/>
    <w:multiLevelType w:val="hybridMultilevel"/>
    <w:tmpl w:val="3B04618E"/>
    <w:lvl w:ilvl="0" w:tplc="B298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f8af7cd-7cf8-4b96-bdd6-eab8302f992a"/>
  </w:docVars>
  <w:rsids>
    <w:rsidRoot w:val="006C1188"/>
    <w:rsid w:val="00001CD9"/>
    <w:rsid w:val="00007700"/>
    <w:rsid w:val="00011882"/>
    <w:rsid w:val="00012384"/>
    <w:rsid w:val="00013564"/>
    <w:rsid w:val="000165B5"/>
    <w:rsid w:val="00016A7C"/>
    <w:rsid w:val="0006764B"/>
    <w:rsid w:val="000B424E"/>
    <w:rsid w:val="000C34BE"/>
    <w:rsid w:val="000D7B13"/>
    <w:rsid w:val="000F0613"/>
    <w:rsid w:val="000F2348"/>
    <w:rsid w:val="001175A4"/>
    <w:rsid w:val="00123244"/>
    <w:rsid w:val="0014263C"/>
    <w:rsid w:val="00157C2F"/>
    <w:rsid w:val="00162DD3"/>
    <w:rsid w:val="00183811"/>
    <w:rsid w:val="00183BE0"/>
    <w:rsid w:val="001B61D2"/>
    <w:rsid w:val="001C21DB"/>
    <w:rsid w:val="001C2FBD"/>
    <w:rsid w:val="001C7CE6"/>
    <w:rsid w:val="001D3151"/>
    <w:rsid w:val="001F661A"/>
    <w:rsid w:val="00203B47"/>
    <w:rsid w:val="00225ECD"/>
    <w:rsid w:val="0023082F"/>
    <w:rsid w:val="00235660"/>
    <w:rsid w:val="0023674B"/>
    <w:rsid w:val="00240E86"/>
    <w:rsid w:val="00241638"/>
    <w:rsid w:val="00243FB0"/>
    <w:rsid w:val="00271F49"/>
    <w:rsid w:val="0028392E"/>
    <w:rsid w:val="0029057F"/>
    <w:rsid w:val="002C7E42"/>
    <w:rsid w:val="002D7B03"/>
    <w:rsid w:val="002E6C64"/>
    <w:rsid w:val="00312B1F"/>
    <w:rsid w:val="00313377"/>
    <w:rsid w:val="00333DFA"/>
    <w:rsid w:val="003550CC"/>
    <w:rsid w:val="00360109"/>
    <w:rsid w:val="0037005C"/>
    <w:rsid w:val="003778F5"/>
    <w:rsid w:val="00377DFC"/>
    <w:rsid w:val="00381597"/>
    <w:rsid w:val="003862DB"/>
    <w:rsid w:val="003923BC"/>
    <w:rsid w:val="003B2C28"/>
    <w:rsid w:val="003B50ED"/>
    <w:rsid w:val="003C2FF5"/>
    <w:rsid w:val="003C6B8F"/>
    <w:rsid w:val="003E22DA"/>
    <w:rsid w:val="00404DD4"/>
    <w:rsid w:val="00413AE3"/>
    <w:rsid w:val="00414D1B"/>
    <w:rsid w:val="00437310"/>
    <w:rsid w:val="00477429"/>
    <w:rsid w:val="00484C92"/>
    <w:rsid w:val="004D7646"/>
    <w:rsid w:val="004E3966"/>
    <w:rsid w:val="004E522F"/>
    <w:rsid w:val="004F51E1"/>
    <w:rsid w:val="00515BE3"/>
    <w:rsid w:val="0052026B"/>
    <w:rsid w:val="00526664"/>
    <w:rsid w:val="00554087"/>
    <w:rsid w:val="00554C76"/>
    <w:rsid w:val="00560E24"/>
    <w:rsid w:val="00570469"/>
    <w:rsid w:val="00581C58"/>
    <w:rsid w:val="00586C0F"/>
    <w:rsid w:val="00593301"/>
    <w:rsid w:val="00593B00"/>
    <w:rsid w:val="00594A46"/>
    <w:rsid w:val="00596FFE"/>
    <w:rsid w:val="005A1B98"/>
    <w:rsid w:val="005B00A9"/>
    <w:rsid w:val="005B2078"/>
    <w:rsid w:val="005B3BCA"/>
    <w:rsid w:val="005B4BBD"/>
    <w:rsid w:val="005C10F2"/>
    <w:rsid w:val="005D096E"/>
    <w:rsid w:val="00603BE5"/>
    <w:rsid w:val="0060587A"/>
    <w:rsid w:val="00613514"/>
    <w:rsid w:val="0062057B"/>
    <w:rsid w:val="00621643"/>
    <w:rsid w:val="00632E45"/>
    <w:rsid w:val="006353D2"/>
    <w:rsid w:val="00653AEA"/>
    <w:rsid w:val="00657ABE"/>
    <w:rsid w:val="00665A8E"/>
    <w:rsid w:val="00666C6A"/>
    <w:rsid w:val="006671A3"/>
    <w:rsid w:val="00671AA3"/>
    <w:rsid w:val="00673167"/>
    <w:rsid w:val="006731FC"/>
    <w:rsid w:val="00683648"/>
    <w:rsid w:val="00685B02"/>
    <w:rsid w:val="00693555"/>
    <w:rsid w:val="006A6B1D"/>
    <w:rsid w:val="006C1188"/>
    <w:rsid w:val="006C3821"/>
    <w:rsid w:val="006D1A85"/>
    <w:rsid w:val="006E112F"/>
    <w:rsid w:val="00734570"/>
    <w:rsid w:val="0074552C"/>
    <w:rsid w:val="007469C1"/>
    <w:rsid w:val="00753079"/>
    <w:rsid w:val="00754154"/>
    <w:rsid w:val="00772E55"/>
    <w:rsid w:val="00774F37"/>
    <w:rsid w:val="00782D03"/>
    <w:rsid w:val="00793724"/>
    <w:rsid w:val="007A598C"/>
    <w:rsid w:val="007C4CC2"/>
    <w:rsid w:val="007D46DD"/>
    <w:rsid w:val="007E153B"/>
    <w:rsid w:val="007E48AF"/>
    <w:rsid w:val="007F2A31"/>
    <w:rsid w:val="007F50A0"/>
    <w:rsid w:val="007F6BBC"/>
    <w:rsid w:val="00801979"/>
    <w:rsid w:val="00815E09"/>
    <w:rsid w:val="00843F73"/>
    <w:rsid w:val="008462DD"/>
    <w:rsid w:val="00847142"/>
    <w:rsid w:val="00854EFF"/>
    <w:rsid w:val="0085793F"/>
    <w:rsid w:val="0086503C"/>
    <w:rsid w:val="0086591D"/>
    <w:rsid w:val="008919F1"/>
    <w:rsid w:val="00896421"/>
    <w:rsid w:val="008B342D"/>
    <w:rsid w:val="008C1F4B"/>
    <w:rsid w:val="008C7FF1"/>
    <w:rsid w:val="008D1274"/>
    <w:rsid w:val="008E4873"/>
    <w:rsid w:val="008F7293"/>
    <w:rsid w:val="009361CF"/>
    <w:rsid w:val="00940215"/>
    <w:rsid w:val="00940CCC"/>
    <w:rsid w:val="00945071"/>
    <w:rsid w:val="009467C8"/>
    <w:rsid w:val="00975737"/>
    <w:rsid w:val="00980CA2"/>
    <w:rsid w:val="00997BA4"/>
    <w:rsid w:val="009A61C1"/>
    <w:rsid w:val="009C26B7"/>
    <w:rsid w:val="009D7480"/>
    <w:rsid w:val="009E4251"/>
    <w:rsid w:val="009E79D1"/>
    <w:rsid w:val="00A247B8"/>
    <w:rsid w:val="00A30F93"/>
    <w:rsid w:val="00A37BF6"/>
    <w:rsid w:val="00A52359"/>
    <w:rsid w:val="00A55661"/>
    <w:rsid w:val="00A64E94"/>
    <w:rsid w:val="00A70386"/>
    <w:rsid w:val="00AC2052"/>
    <w:rsid w:val="00AD1BD7"/>
    <w:rsid w:val="00AE24C8"/>
    <w:rsid w:val="00AF4C1A"/>
    <w:rsid w:val="00B02846"/>
    <w:rsid w:val="00B03530"/>
    <w:rsid w:val="00B20AB7"/>
    <w:rsid w:val="00B32825"/>
    <w:rsid w:val="00B734F6"/>
    <w:rsid w:val="00B74DEB"/>
    <w:rsid w:val="00B80295"/>
    <w:rsid w:val="00B82780"/>
    <w:rsid w:val="00B829BF"/>
    <w:rsid w:val="00B85A07"/>
    <w:rsid w:val="00B918C8"/>
    <w:rsid w:val="00BA3988"/>
    <w:rsid w:val="00BA7DDB"/>
    <w:rsid w:val="00BB5BA3"/>
    <w:rsid w:val="00BC45FB"/>
    <w:rsid w:val="00BC7706"/>
    <w:rsid w:val="00C02241"/>
    <w:rsid w:val="00C23109"/>
    <w:rsid w:val="00C45766"/>
    <w:rsid w:val="00C6400F"/>
    <w:rsid w:val="00C67147"/>
    <w:rsid w:val="00C93D54"/>
    <w:rsid w:val="00CB1B41"/>
    <w:rsid w:val="00CB4AC7"/>
    <w:rsid w:val="00CB7A2A"/>
    <w:rsid w:val="00CC12A3"/>
    <w:rsid w:val="00CC485E"/>
    <w:rsid w:val="00CD1CA7"/>
    <w:rsid w:val="00CD49AB"/>
    <w:rsid w:val="00CD55F2"/>
    <w:rsid w:val="00CE51C2"/>
    <w:rsid w:val="00CE609C"/>
    <w:rsid w:val="00D01C08"/>
    <w:rsid w:val="00D041AA"/>
    <w:rsid w:val="00D23954"/>
    <w:rsid w:val="00D27E95"/>
    <w:rsid w:val="00D34415"/>
    <w:rsid w:val="00D51AB8"/>
    <w:rsid w:val="00D730AE"/>
    <w:rsid w:val="00D90361"/>
    <w:rsid w:val="00D944B4"/>
    <w:rsid w:val="00D97B71"/>
    <w:rsid w:val="00DA5E21"/>
    <w:rsid w:val="00DB44B3"/>
    <w:rsid w:val="00DB529C"/>
    <w:rsid w:val="00DD481B"/>
    <w:rsid w:val="00DD6C45"/>
    <w:rsid w:val="00DE50A6"/>
    <w:rsid w:val="00DF1CFF"/>
    <w:rsid w:val="00DF3868"/>
    <w:rsid w:val="00E05CAE"/>
    <w:rsid w:val="00E138CD"/>
    <w:rsid w:val="00E13913"/>
    <w:rsid w:val="00E1652E"/>
    <w:rsid w:val="00E23BD0"/>
    <w:rsid w:val="00E25DDB"/>
    <w:rsid w:val="00E30920"/>
    <w:rsid w:val="00E43AA9"/>
    <w:rsid w:val="00E45087"/>
    <w:rsid w:val="00E5785B"/>
    <w:rsid w:val="00E648A9"/>
    <w:rsid w:val="00E71B0E"/>
    <w:rsid w:val="00E83B00"/>
    <w:rsid w:val="00E8775A"/>
    <w:rsid w:val="00EA20E4"/>
    <w:rsid w:val="00EB17B9"/>
    <w:rsid w:val="00ED295F"/>
    <w:rsid w:val="00ED3C0E"/>
    <w:rsid w:val="00ED423C"/>
    <w:rsid w:val="00EE1605"/>
    <w:rsid w:val="00EF4AA4"/>
    <w:rsid w:val="00EF6FBD"/>
    <w:rsid w:val="00F06470"/>
    <w:rsid w:val="00F11021"/>
    <w:rsid w:val="00F11E47"/>
    <w:rsid w:val="00F16C78"/>
    <w:rsid w:val="00F17C1A"/>
    <w:rsid w:val="00F22B74"/>
    <w:rsid w:val="00F5247D"/>
    <w:rsid w:val="00F54A7B"/>
    <w:rsid w:val="00F726AE"/>
    <w:rsid w:val="00F877A8"/>
    <w:rsid w:val="00F93046"/>
    <w:rsid w:val="00F96164"/>
    <w:rsid w:val="00FA221E"/>
    <w:rsid w:val="00FB1193"/>
    <w:rsid w:val="00FB1C60"/>
    <w:rsid w:val="00FB21D1"/>
    <w:rsid w:val="00FC6553"/>
    <w:rsid w:val="00FE022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3D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ED"/>
  </w:style>
  <w:style w:type="paragraph" w:styleId="1">
    <w:name w:val="heading 1"/>
    <w:basedOn w:val="a"/>
    <w:next w:val="a"/>
    <w:link w:val="10"/>
    <w:uiPriority w:val="9"/>
    <w:qFormat/>
    <w:rsid w:val="0094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1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731FC"/>
    <w:rPr>
      <w:color w:val="605E5C"/>
      <w:shd w:val="clear" w:color="auto" w:fill="E1DFDD"/>
    </w:rPr>
  </w:style>
  <w:style w:type="paragraph" w:customStyle="1" w:styleId="xl63">
    <w:name w:val="xl63"/>
    <w:basedOn w:val="a"/>
    <w:rsid w:val="0031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13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13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2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5ECD"/>
  </w:style>
  <w:style w:type="paragraph" w:styleId="ac">
    <w:name w:val="footer"/>
    <w:basedOn w:val="a"/>
    <w:link w:val="ad"/>
    <w:uiPriority w:val="99"/>
    <w:unhideWhenUsed/>
    <w:rsid w:val="0022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5ECD"/>
  </w:style>
  <w:style w:type="paragraph" w:styleId="ae">
    <w:name w:val="Balloon Text"/>
    <w:basedOn w:val="a"/>
    <w:link w:val="af"/>
    <w:uiPriority w:val="99"/>
    <w:semiHidden/>
    <w:unhideWhenUsed/>
    <w:rsid w:val="00CC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ED"/>
  </w:style>
  <w:style w:type="paragraph" w:styleId="1">
    <w:name w:val="heading 1"/>
    <w:basedOn w:val="a"/>
    <w:next w:val="a"/>
    <w:link w:val="10"/>
    <w:uiPriority w:val="9"/>
    <w:qFormat/>
    <w:rsid w:val="0094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2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1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link w:val="a4"/>
    <w:uiPriority w:val="1"/>
    <w:qFormat/>
    <w:rsid w:val="00ED423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C26B7"/>
  </w:style>
  <w:style w:type="character" w:styleId="a5">
    <w:name w:val="Hyperlink"/>
    <w:basedOn w:val="a0"/>
    <w:uiPriority w:val="99"/>
    <w:unhideWhenUsed/>
    <w:rsid w:val="00333DF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C10F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D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8C1F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8C1F4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8392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175A4"/>
    <w:rPr>
      <w:color w:val="800080"/>
      <w:u w:val="single"/>
    </w:rPr>
  </w:style>
  <w:style w:type="paragraph" w:customStyle="1" w:styleId="msonormal0">
    <w:name w:val="msonormal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175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1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175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1175A4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11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731FC"/>
    <w:rPr>
      <w:color w:val="605E5C"/>
      <w:shd w:val="clear" w:color="auto" w:fill="E1DFDD"/>
    </w:rPr>
  </w:style>
  <w:style w:type="paragraph" w:customStyle="1" w:styleId="xl63">
    <w:name w:val="xl63"/>
    <w:basedOn w:val="a"/>
    <w:rsid w:val="0031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133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13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133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3133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13377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133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2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5ECD"/>
  </w:style>
  <w:style w:type="paragraph" w:styleId="ac">
    <w:name w:val="footer"/>
    <w:basedOn w:val="a"/>
    <w:link w:val="ad"/>
    <w:uiPriority w:val="99"/>
    <w:unhideWhenUsed/>
    <w:rsid w:val="0022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5ECD"/>
  </w:style>
  <w:style w:type="paragraph" w:styleId="ae">
    <w:name w:val="Balloon Text"/>
    <w:basedOn w:val="a"/>
    <w:link w:val="af"/>
    <w:uiPriority w:val="99"/>
    <w:semiHidden/>
    <w:unhideWhenUsed/>
    <w:rsid w:val="00CC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E238F37A38A739009538C1FBA97C1412D38786EDE9CF9CBCEAFC2A3339E7681B664862A9E9152B74C3D4E8B503B83798CCE59FC6B84C4BB9258H7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0884-ED3B-4AE5-A55C-0B263AC1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Грецких О.П.</cp:lastModifiedBy>
  <cp:revision>2</cp:revision>
  <cp:lastPrinted>2024-12-13T09:43:00Z</cp:lastPrinted>
  <dcterms:created xsi:type="dcterms:W3CDTF">2024-12-13T09:43:00Z</dcterms:created>
  <dcterms:modified xsi:type="dcterms:W3CDTF">2024-12-13T09:43:00Z</dcterms:modified>
</cp:coreProperties>
</file>